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591" w:rsidRDefault="00402591" w:rsidP="00402591">
      <w:pPr>
        <w:rPr>
          <w:rFonts w:ascii="Times New Roman" w:hAnsi="Times New Roman" w:cs="Times New Roman"/>
          <w:sz w:val="24"/>
          <w:szCs w:val="24"/>
          <w:u w:val="single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 xml:space="preserve">Урок №1 </w:t>
      </w:r>
      <w:r w:rsidRPr="00F711B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711B1">
        <w:rPr>
          <w:rFonts w:ascii="Times New Roman" w:hAnsi="Times New Roman" w:cs="Times New Roman"/>
          <w:b/>
          <w:sz w:val="24"/>
          <w:szCs w:val="24"/>
        </w:rPr>
        <w:t>дата: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02591" w:rsidRDefault="00402591" w:rsidP="00402591">
      <w:pPr>
        <w:rPr>
          <w:rFonts w:ascii="Times New Roman" w:hAnsi="Times New Roman" w:cs="Times New Roman"/>
          <w:sz w:val="24"/>
          <w:szCs w:val="24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Цели изучения курса информатики и ИКТ. ТБ и правила организации рабочего места.</w:t>
      </w:r>
    </w:p>
    <w:p w:rsidR="00402591" w:rsidRPr="00F711B1" w:rsidRDefault="00402591" w:rsidP="00402591">
      <w:pPr>
        <w:rPr>
          <w:rFonts w:ascii="Times New Roman" w:hAnsi="Times New Roman" w:cs="Times New Roman"/>
          <w:b/>
          <w:sz w:val="24"/>
          <w:szCs w:val="24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402591" w:rsidRDefault="00402591" w:rsidP="00402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знакомство с целями изучения данного курса информатики; правилами организации рабочего места;</w:t>
      </w:r>
    </w:p>
    <w:p w:rsidR="00402591" w:rsidRDefault="00402591" w:rsidP="00402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провести инструктаж по ТБ;</w:t>
      </w:r>
    </w:p>
    <w:p w:rsidR="00402591" w:rsidRDefault="00402591" w:rsidP="00402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практические навыки работы на компьютере, память и внимание;</w:t>
      </w:r>
    </w:p>
    <w:p w:rsidR="00402591" w:rsidRDefault="00402591" w:rsidP="00402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402591" w:rsidRPr="00F711B1" w:rsidRDefault="00402591" w:rsidP="004025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02591" w:rsidRPr="00F711B1" w:rsidRDefault="00402591" w:rsidP="00846F82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>Организация начала урока</w:t>
      </w:r>
    </w:p>
    <w:p w:rsidR="00402591" w:rsidRPr="00F711B1" w:rsidRDefault="00402591" w:rsidP="00846F82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>Сообщить тему и цели урока</w:t>
      </w:r>
    </w:p>
    <w:p w:rsidR="00402591" w:rsidRPr="00F711B1" w:rsidRDefault="00402591" w:rsidP="00846F82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>Изложение нового материала (в форме эвристической беседы, в сопровождении презентации «Информатика и ИКТ»)</w:t>
      </w:r>
    </w:p>
    <w:p w:rsidR="00402591" w:rsidRDefault="00402591" w:rsidP="00846F8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1B1">
        <w:rPr>
          <w:rFonts w:ascii="Times New Roman" w:hAnsi="Times New Roman" w:cs="Times New Roman"/>
          <w:sz w:val="24"/>
          <w:szCs w:val="24"/>
        </w:rPr>
        <w:t>Информатику как школьный предмет мы начали изучать с 8 класса. Вспомним определение: информатика – это наука, рассматривающая все аспекты представления, обмена, обработки, хранения информации. Данное определение затрагивает лишь небольшую часть вопросов, рассматриваемых современной наукой. Для нас боле актуальным будет описание информатики как науки о закономерностях протекания информационных процессов в системах различной природы, о методах, средствах и технологиях автоматизации  информационных процессов. Как видим, мы должны будем познакомиться как с теоритическими основами информатики, так и современными средствами автоматизации.</w:t>
      </w:r>
    </w:p>
    <w:p w:rsidR="00402591" w:rsidRDefault="00402591" w:rsidP="00846F8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Провести инструктаж по ТБ </w:t>
      </w:r>
    </w:p>
    <w:p w:rsidR="00402591" w:rsidRDefault="00402591" w:rsidP="00846F8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Ознакомительная беседа «Правила поведения в кабинете информатики и организации рабочего места»</w:t>
      </w:r>
    </w:p>
    <w:p w:rsidR="00402591" w:rsidRPr="00F711B1" w:rsidRDefault="00402591" w:rsidP="00846F82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>Практическая часть (работа на клавиатурном тренажере)</w:t>
      </w:r>
    </w:p>
    <w:p w:rsidR="00402591" w:rsidRPr="00F711B1" w:rsidRDefault="00402591" w:rsidP="00846F82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>Итог урока</w:t>
      </w:r>
    </w:p>
    <w:p w:rsidR="00402591" w:rsidRDefault="00402591" w:rsidP="0040259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Дайте определения понятию «информатика»</w:t>
      </w:r>
    </w:p>
    <w:p w:rsidR="00402591" w:rsidRDefault="00402591" w:rsidP="0040259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они отличаются? Почему в разных ситуациях мы рассматриваем разные определения?</w:t>
      </w:r>
    </w:p>
    <w:p w:rsidR="00402591" w:rsidRPr="00F711B1" w:rsidRDefault="00402591" w:rsidP="00846F82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F711B1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402591" w:rsidRPr="00F711B1" w:rsidRDefault="00402591" w:rsidP="0040259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развернутое эссе, в котором выразите свое отношение к одному из рассмотренных понятий: информационная культура, информационная война, информационная перегрузка. Оформите в виде текстового документа с использованием всех необходимых видов форматирования.</w:t>
      </w:r>
    </w:p>
    <w:p w:rsidR="00402591" w:rsidRDefault="00402591" w:rsidP="00473699">
      <w:pPr>
        <w:rPr>
          <w:rFonts w:ascii="Times New Roman" w:hAnsi="Times New Roman" w:cs="Times New Roman"/>
          <w:sz w:val="24"/>
          <w:szCs w:val="24"/>
        </w:rPr>
      </w:pPr>
    </w:p>
    <w:p w:rsidR="009D267C" w:rsidRDefault="009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3699" w:rsidRDefault="00473699" w:rsidP="0047369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№2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дата: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73699" w:rsidRDefault="00473699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«Что такое система? Информационные системы»</w:t>
      </w:r>
    </w:p>
    <w:p w:rsidR="00473699" w:rsidRDefault="00473699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473699" w:rsidRDefault="00473699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освоить общие представления о системе, модели систем; </w:t>
      </w:r>
    </w:p>
    <w:p w:rsidR="00473699" w:rsidRDefault="00473699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представлений об информационной картине мира; </w:t>
      </w:r>
    </w:p>
    <w:p w:rsidR="00473699" w:rsidRDefault="00473699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473699" w:rsidRDefault="00473699" w:rsidP="00473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473699" w:rsidRDefault="00473699" w:rsidP="004736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473699" w:rsidRDefault="00473699" w:rsidP="004736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Актуализация ранее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</w:p>
    <w:p w:rsidR="00473699" w:rsidRDefault="00473699" w:rsidP="0047369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Понятие «информатика»</w:t>
      </w:r>
    </w:p>
    <w:p w:rsidR="00473699" w:rsidRDefault="00473699" w:rsidP="0047369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ТБ и организация рабочего места</w:t>
      </w:r>
    </w:p>
    <w:p w:rsidR="00473699" w:rsidRDefault="00473699" w:rsidP="004736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новой теме</w:t>
      </w:r>
    </w:p>
    <w:p w:rsidR="00473699" w:rsidRDefault="00473699" w:rsidP="004736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473699" w:rsidRDefault="00473699" w:rsidP="004736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Объяснение нового материала </w:t>
      </w:r>
    </w:p>
    <w:p w:rsidR="00473699" w:rsidRDefault="00473699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– целостная, взаимосвязанная совокупность частей, существующая в некоторой среде и обладающая определенным назначением, подчиненная некоторой цели. Система обладает внутренней структурой, относительной обособленностью от окружающей среды, наличием связей со средой.</w:t>
      </w:r>
    </w:p>
    <w:p w:rsidR="00473699" w:rsidRDefault="00473699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Системным подходом называется научный метод изучения действительности, при котором любой объект исследования рассматривается как система, при этом учитываются его существенные связи с внешней средой.</w:t>
      </w:r>
    </w:p>
    <w:p w:rsidR="00473699" w:rsidRDefault="00473699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некоторой реальной системы состоит из двух этапов: этапа анализа и этапа синтеза. Анализ системы – это выделение</w:t>
      </w:r>
      <w:r w:rsidR="00DC7E90">
        <w:rPr>
          <w:rFonts w:ascii="Times New Roman" w:hAnsi="Times New Roman" w:cs="Times New Roman"/>
          <w:sz w:val="24"/>
          <w:szCs w:val="24"/>
        </w:rPr>
        <w:t xml:space="preserve"> ее</w:t>
      </w:r>
      <w:r>
        <w:rPr>
          <w:rFonts w:ascii="Times New Roman" w:hAnsi="Times New Roman" w:cs="Times New Roman"/>
          <w:sz w:val="24"/>
          <w:szCs w:val="24"/>
        </w:rPr>
        <w:t xml:space="preserve"> частей</w:t>
      </w:r>
      <w:r w:rsidR="00DC7E90">
        <w:rPr>
          <w:rFonts w:ascii="Times New Roman" w:hAnsi="Times New Roman" w:cs="Times New Roman"/>
          <w:sz w:val="24"/>
          <w:szCs w:val="24"/>
        </w:rPr>
        <w:t xml:space="preserve"> с целью прояснения состава системы.</w:t>
      </w:r>
    </w:p>
    <w:p w:rsidR="00DC7E90" w:rsidRDefault="00DC7E90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описание системы ограничит перечислением ее частей, то мы получим модель состава.</w:t>
      </w:r>
    </w:p>
    <w:p w:rsidR="00DC7E90" w:rsidRPr="00DC7E90" w:rsidRDefault="00DC7E90" w:rsidP="00DC7E90">
      <w:pPr>
        <w:rPr>
          <w:rFonts w:ascii="Times New Roman" w:hAnsi="Times New Roman" w:cs="Times New Roman"/>
          <w:sz w:val="24"/>
          <w:szCs w:val="24"/>
        </w:rPr>
      </w:pPr>
      <w:r w:rsidRPr="00DC7E9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E90">
        <w:rPr>
          <w:rFonts w:ascii="Times New Roman" w:hAnsi="Times New Roman" w:cs="Times New Roman"/>
          <w:sz w:val="24"/>
          <w:szCs w:val="24"/>
        </w:rPr>
        <w:t xml:space="preserve">Закрепление </w:t>
      </w:r>
      <w:proofErr w:type="gramStart"/>
      <w:r w:rsidRPr="00DC7E90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DC7E90">
        <w:rPr>
          <w:rFonts w:ascii="Times New Roman" w:hAnsi="Times New Roman" w:cs="Times New Roman"/>
          <w:sz w:val="24"/>
          <w:szCs w:val="24"/>
        </w:rPr>
        <w:t xml:space="preserve"> (практикум)</w:t>
      </w:r>
    </w:p>
    <w:p w:rsidR="00DC7E90" w:rsidRPr="00DC7E90" w:rsidRDefault="00DC7E90" w:rsidP="00DC7E90">
      <w:r>
        <w:t>5. Итог урока</w:t>
      </w:r>
    </w:p>
    <w:p w:rsidR="00DC7E90" w:rsidRDefault="00DC7E90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существуют типы моделей систем? Чем они различаются?</w:t>
      </w:r>
    </w:p>
    <w:p w:rsidR="00DC7E90" w:rsidRDefault="00DC7E90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граф? Из чего он состоит?</w:t>
      </w:r>
    </w:p>
    <w:p w:rsidR="00DC7E90" w:rsidRDefault="00DC7E90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Домашнее задание</w:t>
      </w:r>
    </w:p>
    <w:p w:rsidR="00DC7E90" w:rsidRPr="00473699" w:rsidRDefault="00DC7E90" w:rsidP="0047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П.1-2</w:t>
      </w:r>
    </w:p>
    <w:p w:rsidR="001A64C1" w:rsidRDefault="001A64C1"/>
    <w:p w:rsidR="009D267C" w:rsidRDefault="009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дата: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П.Р. «Структурная модель предметной области»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освоить общие представления о структурной модели предметной области; 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DB5677" w:rsidRDefault="00DB5677" w:rsidP="00DB56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DB5677" w:rsidRDefault="00DB5677" w:rsidP="00846F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DB5677" w:rsidRDefault="00DB5677" w:rsidP="00846F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существуют типы моделей систем? Чем они различаются?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граф? Из чего он состоит?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граф называется неориентированным? Приведите примеры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Объяснение нового материала</w:t>
      </w:r>
    </w:p>
    <w:p w:rsidR="00DB5677" w:rsidRDefault="00DB5677" w:rsidP="00DB5677">
      <w:pPr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Сообщить тему и цели урока</w:t>
      </w:r>
    </w:p>
    <w:p w:rsidR="00DB5677" w:rsidRDefault="00DB5677" w:rsidP="00DB5677">
      <w:pPr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Изложение нового материала (в форме беседы)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Структурой системы называется совокупность связей, существующих между частями системы. Структурную модель системы еще называют структурной схемой. На структурной схеме отражается состав системы и ее внутренние связи. Для отображения структурной схемы системы используют графы.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4.Практическая работа «С</w:t>
      </w:r>
      <w:r w:rsidRPr="00BF5BF8">
        <w:rPr>
          <w:rFonts w:ascii="Times New Roman" w:hAnsi="Times New Roman" w:cs="Times New Roman"/>
          <w:sz w:val="24"/>
          <w:szCs w:val="24"/>
        </w:rPr>
        <w:t>труктурная</w:t>
      </w:r>
      <w:r>
        <w:rPr>
          <w:rFonts w:ascii="Times New Roman" w:hAnsi="Times New Roman" w:cs="Times New Roman"/>
          <w:sz w:val="24"/>
          <w:szCs w:val="24"/>
        </w:rPr>
        <w:t xml:space="preserve"> модель предметной области» (приложение)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Итог урока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и анализ работ учащихся</w:t>
      </w:r>
    </w:p>
    <w:p w:rsidR="00DB5677" w:rsidRPr="00C67A1D" w:rsidRDefault="00DB5677" w:rsidP="00DB567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6. Домашнее задание: п.3</w:t>
      </w: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</w:p>
    <w:p w:rsidR="00DB5677" w:rsidRDefault="00DB5677" w:rsidP="00DB5677">
      <w:pPr>
        <w:rPr>
          <w:rFonts w:ascii="Times New Roman" w:hAnsi="Times New Roman" w:cs="Times New Roman"/>
          <w:sz w:val="24"/>
          <w:szCs w:val="24"/>
        </w:rPr>
      </w:pPr>
    </w:p>
    <w:p w:rsidR="009D267C" w:rsidRDefault="009D26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5677" w:rsidRPr="00C67A1D" w:rsidRDefault="00DB5677" w:rsidP="00DB56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A1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№1</w:t>
      </w:r>
    </w:p>
    <w:p w:rsidR="00DB5677" w:rsidRPr="00C67A1D" w:rsidRDefault="00DB5677" w:rsidP="00DB56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A1D">
        <w:rPr>
          <w:rFonts w:ascii="Times New Roman" w:hAnsi="Times New Roman" w:cs="Times New Roman"/>
          <w:b/>
          <w:sz w:val="28"/>
          <w:szCs w:val="28"/>
        </w:rPr>
        <w:t>«Структурная модель предметной области»</w:t>
      </w: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  <w:r w:rsidRPr="00C67A1D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C67A1D">
        <w:rPr>
          <w:rFonts w:ascii="Times New Roman" w:hAnsi="Times New Roman" w:cs="Times New Roman"/>
          <w:sz w:val="28"/>
          <w:szCs w:val="28"/>
        </w:rPr>
        <w:t xml:space="preserve"> формирование навыков системного анализа, построения структурных схем и графов классификаций.</w:t>
      </w: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  <w:r w:rsidRPr="00C67A1D">
        <w:rPr>
          <w:rFonts w:ascii="Times New Roman" w:hAnsi="Times New Roman" w:cs="Times New Roman"/>
          <w:b/>
          <w:sz w:val="28"/>
          <w:szCs w:val="28"/>
        </w:rPr>
        <w:t>Задание 1:</w:t>
      </w:r>
      <w:r w:rsidRPr="00C67A1D">
        <w:rPr>
          <w:rFonts w:ascii="Times New Roman" w:hAnsi="Times New Roman" w:cs="Times New Roman"/>
          <w:sz w:val="28"/>
          <w:szCs w:val="28"/>
        </w:rPr>
        <w:t xml:space="preserve"> Построение графов классификаций</w:t>
      </w: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  <w:r w:rsidRPr="00C67A1D">
        <w:rPr>
          <w:rFonts w:ascii="Times New Roman" w:hAnsi="Times New Roman" w:cs="Times New Roman"/>
          <w:sz w:val="28"/>
          <w:szCs w:val="28"/>
        </w:rPr>
        <w:t>1.Используя графические средства, воспроизведите схему, отражающую классификацию геометрических объектов.</w:t>
      </w: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  <w:r w:rsidRPr="00C67A1D">
        <w:rPr>
          <w:rFonts w:ascii="Times New Roman" w:hAnsi="Times New Roman" w:cs="Times New Roman"/>
          <w:sz w:val="28"/>
          <w:szCs w:val="28"/>
        </w:rPr>
        <w:t>2.Постройте граф классификации в русском языке по следующему описанию.</w:t>
      </w: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  <w:r w:rsidRPr="00C67A1D">
        <w:rPr>
          <w:rFonts w:ascii="Times New Roman" w:hAnsi="Times New Roman" w:cs="Times New Roman"/>
          <w:sz w:val="28"/>
          <w:szCs w:val="28"/>
        </w:rPr>
        <w:tab/>
        <w:t>Предложения в русском языке классифицируются по составу, по интонации и по цели высказывания. По составу предложения делятся на нераспространенные и распространенные. Нераспространенные предложения состоят только из двух членов: подлежащего и сказуемого. Распространенные предложения состоят из подлежащего, сказуемого и второстепенных членов предложения. По интонации предложения делятся на восклицательные и невосклицательные. По цели высказывания предложения делятся на повествовательные, вопросительные и побудительные.</w:t>
      </w: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  <w:r w:rsidRPr="00C67A1D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C67A1D">
        <w:rPr>
          <w:rFonts w:ascii="Times New Roman" w:hAnsi="Times New Roman" w:cs="Times New Roman"/>
          <w:sz w:val="28"/>
          <w:szCs w:val="28"/>
        </w:rPr>
        <w:t xml:space="preserve"> Постройте структурную схему сложной системы</w:t>
      </w: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  <w:r w:rsidRPr="00C67A1D">
        <w:rPr>
          <w:rFonts w:ascii="Times New Roman" w:hAnsi="Times New Roman" w:cs="Times New Roman"/>
          <w:sz w:val="28"/>
          <w:szCs w:val="28"/>
        </w:rPr>
        <w:t>Используя графические средства, воспроизведите схему, отражающую состав и структуру танкового батальона.</w:t>
      </w: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  <w:r w:rsidRPr="00C67A1D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C67A1D">
        <w:rPr>
          <w:rFonts w:ascii="Times New Roman" w:hAnsi="Times New Roman" w:cs="Times New Roman"/>
          <w:sz w:val="28"/>
          <w:szCs w:val="28"/>
        </w:rPr>
        <w:t xml:space="preserve"> Выполните проектные задания на анализ систем.</w:t>
      </w:r>
    </w:p>
    <w:p w:rsidR="00DB5677" w:rsidRPr="00C67A1D" w:rsidRDefault="00DB5677" w:rsidP="00DB5677">
      <w:pPr>
        <w:rPr>
          <w:rFonts w:ascii="Times New Roman" w:hAnsi="Times New Roman" w:cs="Times New Roman"/>
          <w:sz w:val="28"/>
          <w:szCs w:val="28"/>
        </w:rPr>
      </w:pPr>
      <w:r w:rsidRPr="00C67A1D">
        <w:rPr>
          <w:rFonts w:ascii="Times New Roman" w:hAnsi="Times New Roman" w:cs="Times New Roman"/>
          <w:sz w:val="28"/>
          <w:szCs w:val="28"/>
        </w:rPr>
        <w:t>Используя текстовый редактор, подготовьте небольшой отчет на тему «Модель «черного ящика»»</w:t>
      </w:r>
    </w:p>
    <w:p w:rsidR="000E1C1B" w:rsidRDefault="000E1C1B"/>
    <w:p w:rsidR="00DB5677" w:rsidRDefault="00DB5677" w:rsidP="000E1C1B">
      <w:pPr>
        <w:rPr>
          <w:rFonts w:ascii="Times New Roman" w:hAnsi="Times New Roman" w:cs="Times New Roman"/>
          <w:sz w:val="24"/>
          <w:szCs w:val="24"/>
        </w:rPr>
      </w:pPr>
    </w:p>
    <w:p w:rsidR="00DB5677" w:rsidRDefault="00DB5677" w:rsidP="000E1C1B">
      <w:pPr>
        <w:rPr>
          <w:rFonts w:ascii="Times New Roman" w:hAnsi="Times New Roman" w:cs="Times New Roman"/>
          <w:sz w:val="24"/>
          <w:szCs w:val="24"/>
        </w:rPr>
      </w:pPr>
    </w:p>
    <w:p w:rsidR="00DB5677" w:rsidRDefault="00DB5677" w:rsidP="000E1C1B">
      <w:pPr>
        <w:rPr>
          <w:rFonts w:ascii="Times New Roman" w:hAnsi="Times New Roman" w:cs="Times New Roman"/>
          <w:sz w:val="24"/>
          <w:szCs w:val="24"/>
        </w:rPr>
      </w:pPr>
    </w:p>
    <w:p w:rsidR="00DB5677" w:rsidRDefault="00DB5677" w:rsidP="000E1C1B">
      <w:pPr>
        <w:rPr>
          <w:rFonts w:ascii="Times New Roman" w:hAnsi="Times New Roman" w:cs="Times New Roman"/>
          <w:sz w:val="24"/>
          <w:szCs w:val="24"/>
        </w:rPr>
      </w:pPr>
    </w:p>
    <w:p w:rsidR="00DB5677" w:rsidRDefault="00DB5677" w:rsidP="000E1C1B">
      <w:pPr>
        <w:rPr>
          <w:rFonts w:ascii="Times New Roman" w:hAnsi="Times New Roman" w:cs="Times New Roman"/>
          <w:sz w:val="24"/>
          <w:szCs w:val="24"/>
        </w:rPr>
      </w:pPr>
    </w:p>
    <w:p w:rsidR="008204DC" w:rsidRPr="008204DC" w:rsidRDefault="008204DC" w:rsidP="001B14E9">
      <w:pPr>
        <w:rPr>
          <w:rFonts w:ascii="Times New Roman" w:hAnsi="Times New Roman" w:cs="Times New Roman"/>
          <w:sz w:val="28"/>
          <w:szCs w:val="28"/>
        </w:rPr>
      </w:pPr>
    </w:p>
    <w:p w:rsidR="009D267C" w:rsidRDefault="009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A11CC" w:rsidRDefault="00FA11CC" w:rsidP="00FA11C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 w:rsidR="00AA19E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дата: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A11CC" w:rsidRDefault="00FA11CC" w:rsidP="00FA11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П.Р. «Модели информационных систем»</w:t>
      </w:r>
    </w:p>
    <w:p w:rsidR="00FA11CC" w:rsidRDefault="00FA11CC" w:rsidP="00FA11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FA11CC" w:rsidRDefault="00FA11CC" w:rsidP="00FA11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освоить общие представления о структурной модели предметной области; </w:t>
      </w:r>
    </w:p>
    <w:p w:rsidR="00FA11CC" w:rsidRDefault="00FA11CC" w:rsidP="00FA11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FA11CC" w:rsidRDefault="00FA11CC" w:rsidP="00FA11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FA11CC" w:rsidRDefault="00FA11CC" w:rsidP="00FA11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FA11CC" w:rsidRDefault="00FA11CC" w:rsidP="00846F8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FA11CC" w:rsidRDefault="00D064BC" w:rsidP="00846F8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теме урока</w:t>
      </w:r>
    </w:p>
    <w:p w:rsidR="00D064BC" w:rsidRDefault="00D064BC" w:rsidP="00D064BC">
      <w:pPr>
        <w:pStyle w:val="a3"/>
        <w:numPr>
          <w:ilvl w:val="3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D064BC" w:rsidRDefault="00D064BC" w:rsidP="00D064BC">
      <w:pPr>
        <w:pStyle w:val="a3"/>
        <w:numPr>
          <w:ilvl w:val="3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</w:t>
      </w:r>
    </w:p>
    <w:p w:rsidR="00D064BC" w:rsidRDefault="00D064BC" w:rsidP="00D06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система – совокупность содержащейся в базах данных информации, а также информационных технологий и технических средств, обеспечивающих обработку информации. Всякая ИС имеет определенную сферу применения.</w:t>
      </w:r>
    </w:p>
    <w:p w:rsidR="00D064BC" w:rsidRDefault="00D064BC" w:rsidP="00D06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старым и традиционным видом ИС являются информационно-справочные, или информационно – поисковые системы. Основная цель в использовании таких систем – оперативное получение ответов на запросы пользователей в диалоговом режиме.</w:t>
      </w:r>
    </w:p>
    <w:p w:rsidR="007D0C24" w:rsidRDefault="007D0C24" w:rsidP="007D0C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3.Практическая работа (приложение)</w:t>
      </w:r>
    </w:p>
    <w:p w:rsidR="007D0C24" w:rsidRDefault="007D0C24" w:rsidP="007D0C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4.Итог урока</w:t>
      </w:r>
    </w:p>
    <w:p w:rsidR="007D0C24" w:rsidRDefault="007D0C24" w:rsidP="007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можно выделить основные признаки современной информационной системы?</w:t>
      </w:r>
    </w:p>
    <w:p w:rsidR="007D0C24" w:rsidRDefault="007D0C24" w:rsidP="007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5.Домашнее задание: п.</w:t>
      </w:r>
      <w:r w:rsidR="006E157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учебника изучить и ответить на вопросы</w:t>
      </w:r>
    </w:p>
    <w:p w:rsidR="007D0C24" w:rsidRDefault="007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0C24" w:rsidRPr="007D0C24" w:rsidRDefault="007D0C24" w:rsidP="007D0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24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№2</w:t>
      </w:r>
    </w:p>
    <w:p w:rsidR="007D0C24" w:rsidRDefault="007D0C24" w:rsidP="007D0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24">
        <w:rPr>
          <w:rFonts w:ascii="Times New Roman" w:hAnsi="Times New Roman" w:cs="Times New Roman"/>
          <w:b/>
          <w:sz w:val="24"/>
          <w:szCs w:val="24"/>
        </w:rPr>
        <w:t>«Модели информационных систем»</w:t>
      </w:r>
    </w:p>
    <w:p w:rsidR="007D0C24" w:rsidRDefault="007D0C24" w:rsidP="007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работы: формирование навыков системного анализа</w:t>
      </w:r>
    </w:p>
    <w:p w:rsidR="007D0C24" w:rsidRDefault="007D0C24" w:rsidP="007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1. Выполните проектные задания на анализ систем</w:t>
      </w:r>
    </w:p>
    <w:p w:rsidR="007D0C24" w:rsidRDefault="007D0C24" w:rsidP="007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текстовый редактор, подготовьте небольшой отчет на тему «Модель состава системы». Изобразите графическими с</w:t>
      </w:r>
      <w:r w:rsidR="008055FD">
        <w:rPr>
          <w:rFonts w:ascii="Times New Roman" w:hAnsi="Times New Roman" w:cs="Times New Roman"/>
          <w:sz w:val="24"/>
          <w:szCs w:val="24"/>
        </w:rPr>
        <w:t xml:space="preserve">редствами модели состава систем. </w:t>
      </w:r>
    </w:p>
    <w:p w:rsidR="008055FD" w:rsidRDefault="008055FD" w:rsidP="007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 Постройте структурную схему сложной системы</w:t>
      </w:r>
    </w:p>
    <w:p w:rsidR="008055FD" w:rsidRDefault="008055FD" w:rsidP="007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графические средства, воспроизведите схему</w:t>
      </w:r>
      <w:r w:rsidR="0055028B">
        <w:rPr>
          <w:rFonts w:ascii="Times New Roman" w:hAnsi="Times New Roman" w:cs="Times New Roman"/>
          <w:sz w:val="24"/>
          <w:szCs w:val="24"/>
        </w:rPr>
        <w:t>, отражающую состав и структуру танкового батальона.</w:t>
      </w:r>
    </w:p>
    <w:p w:rsidR="0055028B" w:rsidRDefault="0055028B" w:rsidP="007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3. Подготовьте рефераты по следующим темам</w:t>
      </w:r>
    </w:p>
    <w:p w:rsidR="0055028B" w:rsidRDefault="0055028B" w:rsidP="00846F8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подходы к определению системы в науке</w:t>
      </w:r>
    </w:p>
    <w:p w:rsidR="0055028B" w:rsidRDefault="0055028B" w:rsidP="00846F8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Системный подход и системный анализ</w:t>
      </w:r>
    </w:p>
    <w:p w:rsidR="0055028B" w:rsidRPr="0055028B" w:rsidRDefault="0055028B" w:rsidP="00846F8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компьютерных информационных систем.</w:t>
      </w:r>
    </w:p>
    <w:p w:rsidR="007C5FD1" w:rsidRDefault="007C5FD1">
      <w:r>
        <w:br w:type="page"/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дата: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C5FD1" w:rsidRP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7C5FD1">
        <w:rPr>
          <w:rFonts w:ascii="Times New Roman" w:hAnsi="Times New Roman" w:cs="Times New Roman"/>
          <w:sz w:val="24"/>
          <w:szCs w:val="24"/>
        </w:rPr>
        <w:t xml:space="preserve">База данных. Проектирование многотабличной базы данных </w:t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освоить общие представления о базе данных; </w:t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7C5FD1" w:rsidRDefault="007C5FD1" w:rsidP="007C5F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7C5FD1" w:rsidRPr="007C5FD1" w:rsidRDefault="007C5FD1" w:rsidP="00846F8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C5FD1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7C5FD1" w:rsidRPr="007C5FD1" w:rsidRDefault="007C5FD1" w:rsidP="007C5F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C5FD1">
        <w:rPr>
          <w:rFonts w:ascii="Times New Roman" w:hAnsi="Times New Roman" w:cs="Times New Roman"/>
          <w:sz w:val="24"/>
          <w:szCs w:val="24"/>
        </w:rPr>
        <w:t>Работа по теме урока</w:t>
      </w:r>
    </w:p>
    <w:p w:rsidR="007C5FD1" w:rsidRDefault="007C5FD1" w:rsidP="007C5FD1">
      <w:pPr>
        <w:pStyle w:val="a3"/>
        <w:ind w:left="29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1.Сообщить тему и цели урока</w:t>
      </w:r>
    </w:p>
    <w:p w:rsidR="007C5FD1" w:rsidRDefault="007C5FD1" w:rsidP="007C5FD1">
      <w:pPr>
        <w:pStyle w:val="a3"/>
        <w:ind w:left="29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2.Изложение нового материала</w:t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 данных – это совокупность специальным образом организованных данных, хранимых в памяти вычислительной системы и отражающих состояние и взаимодействие объектов в определенной предметной области.</w:t>
      </w:r>
    </w:p>
    <w:p w:rsidR="006E1576" w:rsidRDefault="006E1576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структуры данных, хранимых в БД, называется моделью представления данных, или моделью данных. Известны три классические модели данных: иерархическая, сетевая и реляционная.</w:t>
      </w:r>
    </w:p>
    <w:p w:rsidR="006E1576" w:rsidRDefault="006E1576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СУБД – комплекс языковых и программных средств, предназначенных для создания, ведения и использования базы данных многими пользователями.</w:t>
      </w:r>
    </w:p>
    <w:p w:rsidR="006E1576" w:rsidRDefault="006E1576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многотабличной базы данных:</w:t>
      </w:r>
    </w:p>
    <w:p w:rsidR="006E1576" w:rsidRDefault="006E1576" w:rsidP="00846F8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предметной области</w:t>
      </w:r>
    </w:p>
    <w:p w:rsidR="006E1576" w:rsidRDefault="006E1576" w:rsidP="00846F8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модели для будущей БД</w:t>
      </w:r>
    </w:p>
    <w:p w:rsidR="006E1576" w:rsidRDefault="006E1576" w:rsidP="006E1576">
      <w:pPr>
        <w:rPr>
          <w:rFonts w:ascii="Times New Roman" w:hAnsi="Times New Roman" w:cs="Times New Roman"/>
          <w:sz w:val="24"/>
          <w:szCs w:val="24"/>
        </w:rPr>
      </w:pPr>
    </w:p>
    <w:p w:rsidR="006E1576" w:rsidRDefault="006E1576" w:rsidP="00846F8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изученного</w:t>
      </w:r>
    </w:p>
    <w:p w:rsidR="006E1576" w:rsidRPr="006E1576" w:rsidRDefault="006E1576" w:rsidP="006E15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76" w:rsidRDefault="006E1576" w:rsidP="006E15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на конкретном примере методику проектирования многотабличной базы данных (задача моделирования работы с информацией, выполняемой приемной комиссией при поступлении абитуриентов в университет)</w:t>
      </w:r>
    </w:p>
    <w:p w:rsidR="006E1576" w:rsidRPr="006E1576" w:rsidRDefault="006E1576" w:rsidP="006E15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76" w:rsidRPr="006E1576" w:rsidRDefault="006E1576" w:rsidP="00846F8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 урока </w:t>
      </w:r>
    </w:p>
    <w:p w:rsidR="006E1576" w:rsidRDefault="006E1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чего предназначены базы данных?</w:t>
      </w:r>
    </w:p>
    <w:p w:rsidR="006E1576" w:rsidRDefault="006E1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чем заключается построение модели данных?</w:t>
      </w:r>
    </w:p>
    <w:p w:rsidR="007C5FD1" w:rsidRDefault="006E1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Домашнее задание: </w:t>
      </w:r>
      <w:r w:rsidR="00F3606B">
        <w:rPr>
          <w:rFonts w:ascii="Times New Roman" w:hAnsi="Times New Roman" w:cs="Times New Roman"/>
          <w:sz w:val="24"/>
          <w:szCs w:val="24"/>
        </w:rPr>
        <w:t>п.5-6 изучить, ответить на вопросы</w:t>
      </w:r>
      <w:r w:rsidR="007C5FD1">
        <w:rPr>
          <w:rFonts w:ascii="Times New Roman" w:hAnsi="Times New Roman" w:cs="Times New Roman"/>
          <w:sz w:val="24"/>
          <w:szCs w:val="24"/>
        </w:rPr>
        <w:br w:type="page"/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№6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дата: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C5FD1" w:rsidRP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7C5FD1">
        <w:rPr>
          <w:rFonts w:ascii="Times New Roman" w:hAnsi="Times New Roman" w:cs="Times New Roman"/>
          <w:sz w:val="24"/>
          <w:szCs w:val="24"/>
        </w:rPr>
        <w:t>Создание базы данных. Запросы. Логические условия выбора данных</w:t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Закрепить общие представления о базе данных, знакомство с основными способами создания баз данных; </w:t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7C5FD1" w:rsidRDefault="007C5FD1" w:rsidP="007C5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7C5FD1" w:rsidRDefault="007C5FD1" w:rsidP="007C5F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7C5FD1" w:rsidRDefault="007C5FD1" w:rsidP="00846F8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3606B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F3606B" w:rsidRDefault="00F3606B" w:rsidP="00846F8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F3606B" w:rsidRPr="00F3606B" w:rsidRDefault="00F3606B" w:rsidP="00F360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Фронтальный опрос по вопросам в конце параграфов 5 и 6</w:t>
      </w:r>
    </w:p>
    <w:p w:rsidR="007C5FD1" w:rsidRPr="00F3606B" w:rsidRDefault="007C5FD1" w:rsidP="00846F8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3606B">
        <w:rPr>
          <w:rFonts w:ascii="Times New Roman" w:hAnsi="Times New Roman" w:cs="Times New Roman"/>
          <w:sz w:val="24"/>
          <w:szCs w:val="24"/>
        </w:rPr>
        <w:t>Работа по теме урока</w:t>
      </w:r>
    </w:p>
    <w:p w:rsidR="007C5FD1" w:rsidRPr="00F3606B" w:rsidRDefault="007C5FD1" w:rsidP="00F3606B">
      <w:pPr>
        <w:pStyle w:val="a3"/>
        <w:numPr>
          <w:ilvl w:val="6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606B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7C5FD1" w:rsidRDefault="007C5FD1" w:rsidP="00F3606B">
      <w:pPr>
        <w:pStyle w:val="a3"/>
        <w:numPr>
          <w:ilvl w:val="6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</w:t>
      </w:r>
    </w:p>
    <w:p w:rsidR="00F3606B" w:rsidRDefault="00F3606B" w:rsidP="00F36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 данных создается средствами СУБД. Создание происходит в два этапа.</w:t>
      </w:r>
    </w:p>
    <w:p w:rsidR="00F3606B" w:rsidRDefault="00F3606B" w:rsidP="00846F8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структуры таблиц и установка связей</w:t>
      </w:r>
    </w:p>
    <w:p w:rsidR="00F3606B" w:rsidRDefault="00F3606B" w:rsidP="00846F8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 данных в таблицы</w:t>
      </w:r>
    </w:p>
    <w:p w:rsidR="00F3606B" w:rsidRDefault="00F3606B" w:rsidP="00F36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Запрос – это команда к СУБД на выполнение определенного вида манипулирования данными.</w:t>
      </w:r>
    </w:p>
    <w:p w:rsidR="00F3606B" w:rsidRDefault="00F3606B" w:rsidP="00F36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Условие выбора – это логическое выражение, которое должно быть истинным для выбираемых записей БД</w:t>
      </w:r>
    </w:p>
    <w:p w:rsidR="00F3606B" w:rsidRDefault="00F3606B" w:rsidP="00F36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4.Закрепление изученного</w:t>
      </w:r>
    </w:p>
    <w:p w:rsidR="00F3606B" w:rsidRDefault="00F3606B" w:rsidP="00F36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Итог урока</w:t>
      </w:r>
    </w:p>
    <w:p w:rsidR="00F3606B" w:rsidRDefault="00F3606B" w:rsidP="00F36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нужно иметь для того, чтобы начать процесс создания базы данных?</w:t>
      </w:r>
    </w:p>
    <w:p w:rsidR="00F3606B" w:rsidRDefault="00F3606B" w:rsidP="00F36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Какова цель запроса на выборку?</w:t>
      </w:r>
    </w:p>
    <w:p w:rsidR="00F3606B" w:rsidRDefault="00F3606B" w:rsidP="00F36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04899">
        <w:rPr>
          <w:rFonts w:ascii="Times New Roman" w:hAnsi="Times New Roman" w:cs="Times New Roman"/>
          <w:sz w:val="24"/>
          <w:szCs w:val="24"/>
        </w:rPr>
        <w:t>Что такое логическое выражение?</w:t>
      </w:r>
    </w:p>
    <w:p w:rsidR="00C04899" w:rsidRDefault="00C04899" w:rsidP="00F36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Домашнее задание: п.7-9 изучить, уметь отвечать на вопросы</w:t>
      </w:r>
    </w:p>
    <w:p w:rsidR="0051521A" w:rsidRDefault="0051521A" w:rsidP="00F3606B">
      <w:pPr>
        <w:rPr>
          <w:rFonts w:ascii="Times New Roman" w:hAnsi="Times New Roman" w:cs="Times New Roman"/>
          <w:sz w:val="24"/>
          <w:szCs w:val="24"/>
        </w:rPr>
      </w:pPr>
    </w:p>
    <w:p w:rsidR="0051521A" w:rsidRDefault="0051521A" w:rsidP="00F3606B">
      <w:pPr>
        <w:rPr>
          <w:rFonts w:ascii="Times New Roman" w:hAnsi="Times New Roman" w:cs="Times New Roman"/>
          <w:sz w:val="24"/>
          <w:szCs w:val="24"/>
        </w:rPr>
      </w:pPr>
    </w:p>
    <w:p w:rsidR="0051521A" w:rsidRDefault="0051521A" w:rsidP="00F3606B">
      <w:pPr>
        <w:rPr>
          <w:rFonts w:ascii="Times New Roman" w:hAnsi="Times New Roman" w:cs="Times New Roman"/>
          <w:sz w:val="24"/>
          <w:szCs w:val="24"/>
        </w:rPr>
      </w:pPr>
    </w:p>
    <w:p w:rsidR="0051521A" w:rsidRDefault="0051521A" w:rsidP="00F3606B">
      <w:pPr>
        <w:rPr>
          <w:rFonts w:ascii="Times New Roman" w:hAnsi="Times New Roman" w:cs="Times New Roman"/>
          <w:sz w:val="24"/>
          <w:szCs w:val="24"/>
        </w:rPr>
      </w:pPr>
    </w:p>
    <w:p w:rsidR="009D267C" w:rsidRDefault="009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521A" w:rsidRPr="009F1FF3" w:rsidRDefault="0051521A" w:rsidP="0051521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№7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1521A" w:rsidRPr="009F1FF3" w:rsidRDefault="0051521A" w:rsidP="0051521A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Тема: Практическая работа «З</w:t>
      </w:r>
      <w:r w:rsidR="006C41FE" w:rsidRPr="009F1FF3">
        <w:rPr>
          <w:rFonts w:ascii="Times New Roman" w:hAnsi="Times New Roman" w:cs="Times New Roman"/>
          <w:sz w:val="24"/>
          <w:szCs w:val="24"/>
        </w:rPr>
        <w:t xml:space="preserve">накомство с СУБД </w:t>
      </w:r>
      <w:proofErr w:type="spellStart"/>
      <w:r w:rsidR="006C41FE" w:rsidRPr="009F1FF3">
        <w:rPr>
          <w:rFonts w:ascii="Times New Roman" w:hAnsi="Times New Roman" w:cs="Times New Roman"/>
          <w:sz w:val="24"/>
          <w:szCs w:val="24"/>
          <w:lang w:val="en-US"/>
        </w:rPr>
        <w:t>LibreOffice</w:t>
      </w:r>
      <w:proofErr w:type="spellEnd"/>
      <w:r w:rsidR="006C41FE" w:rsidRPr="009F1FF3">
        <w:rPr>
          <w:rFonts w:ascii="Times New Roman" w:hAnsi="Times New Roman" w:cs="Times New Roman"/>
          <w:sz w:val="24"/>
          <w:szCs w:val="24"/>
        </w:rPr>
        <w:t xml:space="preserve"> </w:t>
      </w:r>
      <w:r w:rsidR="006C41FE" w:rsidRPr="009F1FF3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9F1FF3">
        <w:rPr>
          <w:rFonts w:ascii="Times New Roman" w:hAnsi="Times New Roman" w:cs="Times New Roman"/>
          <w:sz w:val="24"/>
          <w:szCs w:val="24"/>
        </w:rPr>
        <w:t>»</w:t>
      </w:r>
    </w:p>
    <w:p w:rsidR="0051521A" w:rsidRPr="009F1FF3" w:rsidRDefault="0051521A" w:rsidP="0051521A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51521A" w:rsidRPr="009F1FF3" w:rsidRDefault="0051521A" w:rsidP="0051521A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Закрепить общие представления о базе данных, выполнение практической работы</w:t>
      </w:r>
    </w:p>
    <w:p w:rsidR="0051521A" w:rsidRPr="009F1FF3" w:rsidRDefault="0051521A" w:rsidP="0051521A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51521A" w:rsidRPr="009F1FF3" w:rsidRDefault="0051521A" w:rsidP="0051521A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51521A" w:rsidRPr="009F1FF3" w:rsidRDefault="0051521A" w:rsidP="0051521A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51521A" w:rsidRPr="009F1FF3" w:rsidRDefault="0051521A" w:rsidP="00846F8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51521A" w:rsidRPr="009F1FF3" w:rsidRDefault="0051521A" w:rsidP="00846F8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51521A" w:rsidRPr="009F1FF3" w:rsidRDefault="0051521A" w:rsidP="0051521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Фронтальный опрос по вопросам в конце параграфов 5 и 6</w:t>
      </w:r>
    </w:p>
    <w:p w:rsidR="0051521A" w:rsidRPr="009F1FF3" w:rsidRDefault="0051521A" w:rsidP="00846F8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Работа по теме урока</w:t>
      </w:r>
    </w:p>
    <w:p w:rsidR="0051521A" w:rsidRPr="009F1FF3" w:rsidRDefault="0051521A" w:rsidP="00846F8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6C41FE" w:rsidRPr="009F1FF3" w:rsidRDefault="006C41FE" w:rsidP="006C41FE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Цель работы: освоение простейших приемов работы с готовой базой данных в среде СУБД </w:t>
      </w:r>
      <w:proofErr w:type="spellStart"/>
      <w:r w:rsidRPr="009F1FF3">
        <w:rPr>
          <w:rFonts w:ascii="Times New Roman" w:hAnsi="Times New Roman" w:cs="Times New Roman"/>
          <w:sz w:val="24"/>
          <w:szCs w:val="24"/>
          <w:lang w:val="en-US"/>
        </w:rPr>
        <w:t>LibreOffice</w:t>
      </w:r>
      <w:proofErr w:type="spellEnd"/>
      <w:r w:rsidRPr="009F1FF3">
        <w:rPr>
          <w:rFonts w:ascii="Times New Roman" w:hAnsi="Times New Roman" w:cs="Times New Roman"/>
          <w:sz w:val="24"/>
          <w:szCs w:val="24"/>
        </w:rPr>
        <w:t xml:space="preserve"> </w:t>
      </w:r>
      <w:r w:rsidRPr="009F1FF3">
        <w:rPr>
          <w:rFonts w:ascii="Times New Roman" w:hAnsi="Times New Roman" w:cs="Times New Roman"/>
          <w:sz w:val="24"/>
          <w:szCs w:val="24"/>
          <w:lang w:val="en-US"/>
        </w:rPr>
        <w:t>Base</w:t>
      </w:r>
    </w:p>
    <w:p w:rsidR="0051521A" w:rsidRPr="009F1FF3" w:rsidRDefault="0051521A" w:rsidP="00846F8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Выполнение практической работы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Задание  1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1.  Запустить  на  исполнение  </w:t>
      </w:r>
      <w:proofErr w:type="spellStart"/>
      <w:r w:rsidRPr="009F1FF3">
        <w:rPr>
          <w:rFonts w:ascii="Times New Roman" w:hAnsi="Times New Roman" w:cs="Times New Roman"/>
          <w:sz w:val="24"/>
          <w:szCs w:val="24"/>
        </w:rPr>
        <w:t>LibreOffice</w:t>
      </w:r>
      <w:proofErr w:type="spellEnd"/>
      <w:r w:rsidRPr="009F1FF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F1FF3">
        <w:rPr>
          <w:rFonts w:ascii="Times New Roman" w:hAnsi="Times New Roman" w:cs="Times New Roman"/>
          <w:sz w:val="24"/>
          <w:szCs w:val="24"/>
        </w:rPr>
        <w:t>Base</w:t>
      </w:r>
      <w:proofErr w:type="spellEnd"/>
      <w:r w:rsidRPr="009F1FF3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2.  Открыть  базу  данных  « Компьютерная  школа »  ( путь  и  файл,  в котором  хранится  БД ,  будут  указаны  учителем).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3.  Установить  режим  работы  с  таблицей  (в кладка  Таблицы).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Открыть  таблицу  «Ученик »:  команда  Открыть.  Изучить  содержимое  таблицы 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4.  Закрыть  таблицу.  Перейти  в  режим  работы  со  структурой  таблицы :  команда  меню  Правка </w:t>
      </w:r>
      <w:r w:rsidRPr="009F1FF3">
        <w:rPr>
          <w:rFonts w:ascii="Tahoma" w:hAnsi="Tahoma" w:cs="Tahoma"/>
          <w:sz w:val="24"/>
          <w:szCs w:val="24"/>
        </w:rPr>
        <w:t>�</w:t>
      </w:r>
      <w:r w:rsidRPr="009F1FF3">
        <w:rPr>
          <w:rFonts w:ascii="Times New Roman" w:hAnsi="Times New Roman" w:cs="Times New Roman"/>
          <w:sz w:val="24"/>
          <w:szCs w:val="24"/>
        </w:rPr>
        <w:t xml:space="preserve">  Изменить 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5.  Последовательно  перемещаясь  от  поля  к  полю,  познакомиться со  свойствами  полей:  типами ,  форматам и,  длиной.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6.  Закрыть  конструктор . 3.  Через  открывшуюся  форму  просмотреть  последовательность записей.  Выполнить  переход  на  первую  и  последнюю  записи , на  запись  с  номером  5,  на  запись  с  номером  10.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4.  Добавить  в  конец  таблицы  еще  одну  запись  о  новом  ученике : 21 ,  Валеев , Александр,  2,  В,  6,  8.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5.  Закрыть  форму ,  сохранив  введенную  информацию.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Задание  3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Выполнить  действия  на  сортировку  записей  в  полной  таблице 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1.  Отсортировать  таблицу  по  фамилиям  учеников  в  алфавитном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порядке  (ключ сортировки  - поле  « Фамилия ») .  Для  этого :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::::&gt; выделить  столбец  « Фамилия •)  (щелкнуть  по  заголовку);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::::&gt;  с  помощью  кнопки  </w:t>
      </w:r>
      <w:r w:rsidRPr="009F1FF3">
        <w:rPr>
          <w:rFonts w:ascii="Tahoma" w:hAnsi="Tahoma" w:cs="Tahoma"/>
          <w:sz w:val="24"/>
          <w:szCs w:val="24"/>
        </w:rPr>
        <w:t>�</w:t>
      </w:r>
      <w:r w:rsidRPr="009F1FF3">
        <w:rPr>
          <w:rFonts w:ascii="Times New Roman" w:hAnsi="Times New Roman" w:cs="Times New Roman"/>
          <w:sz w:val="24"/>
          <w:szCs w:val="24"/>
        </w:rPr>
        <w:t>·2  на  панели  инструментов  выполнить сортировку 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2.  Отсортировать  таблицу  по  двум  ключам :  «Школа •)  и  « Фамилия &gt;)  в  порядке  возрастания.  Для  этого :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::::&gt; нажать  кнопку  </w:t>
      </w:r>
      <w:r w:rsidRPr="009F1FF3">
        <w:rPr>
          <w:rFonts w:ascii="Tahoma" w:hAnsi="Tahoma" w:cs="Tahoma"/>
          <w:sz w:val="24"/>
          <w:szCs w:val="24"/>
        </w:rPr>
        <w:t>�</w:t>
      </w:r>
      <w:r w:rsidRPr="009F1FF3">
        <w:rPr>
          <w:rFonts w:ascii="Times New Roman" w:hAnsi="Times New Roman" w:cs="Times New Roman"/>
          <w:sz w:val="24"/>
          <w:szCs w:val="24"/>
        </w:rPr>
        <w:t xml:space="preserve">  на  панели  инструментов ;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::::&gt;  в  появившемся  диалоговом  окне  выбрать  первое  поле «Школа •)  с  порядком  сортировки  по  возрастанию ,  а  затем  поле« Фамилия &gt;)  с  порядком  сортировки  по  возрастанию . 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Задание  4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Выполнить  действия ,  связанные  с  отбором  записей  из  таблицы  с  помощью  фильтра.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1.  Открыть  таблицу  « Ученик ».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2. С  помощью  фильтра  отобрать  всех  учеников  из  школы  44.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Для  этого :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=&gt;  выбрать  кнопку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l  'V 1  ;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=&gt;  в  появившемся  диалоговом  окне  выбрать  имя  поля  «</w:t>
      </w:r>
      <w:proofErr w:type="spellStart"/>
      <w:r w:rsidRPr="009F1FF3">
        <w:rPr>
          <w:rFonts w:ascii="Times New Roman" w:hAnsi="Times New Roman" w:cs="Times New Roman"/>
          <w:sz w:val="24"/>
          <w:szCs w:val="24"/>
        </w:rPr>
        <w:t>Шко</w:t>
      </w:r>
      <w:proofErr w:type="spellEnd"/>
      <w:r w:rsidRPr="009F1FF3">
        <w:rPr>
          <w:rFonts w:ascii="Times New Roman" w:hAnsi="Times New Roman" w:cs="Times New Roman"/>
          <w:sz w:val="24"/>
          <w:szCs w:val="24"/>
        </w:rPr>
        <w:t>­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ла », условие =  (равно ),  значение 44  и  нажать  кнопку ОК 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3.  Удалить  фильтр  с  помощью  кнопки 1  </w:t>
      </w:r>
      <w:r w:rsidRPr="009F1FF3">
        <w:rPr>
          <w:rFonts w:ascii="Tahoma" w:hAnsi="Tahoma" w:cs="Tahoma"/>
          <w:sz w:val="24"/>
          <w:szCs w:val="24"/>
        </w:rPr>
        <w:t>�</w:t>
      </w:r>
      <w:r w:rsidRPr="009F1FF3">
        <w:rPr>
          <w:rFonts w:ascii="Times New Roman" w:hAnsi="Times New Roman" w:cs="Times New Roman"/>
          <w:sz w:val="24"/>
          <w:szCs w:val="24"/>
        </w:rPr>
        <w:t xml:space="preserve">  1.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4. Аналогично  заданию  2  выбрать  всех  учеников-восьмиклассников .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Задание  2</w:t>
      </w: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1.  Перейти  в  режим  работы  с  формами  (вкладка  Формы) .</w:t>
      </w:r>
    </w:p>
    <w:p w:rsidR="0051521A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2.  Открыть  форму  « Ученик ».</w:t>
      </w:r>
    </w:p>
    <w:p w:rsidR="007C5FD1" w:rsidRPr="009F1FF3" w:rsidRDefault="007C5FD1" w:rsidP="006C41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41FE" w:rsidRPr="009F1FF3" w:rsidRDefault="006C41FE" w:rsidP="006C41FE">
      <w:pPr>
        <w:jc w:val="both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4.Итог урока</w:t>
      </w:r>
    </w:p>
    <w:p w:rsidR="006C41FE" w:rsidRDefault="006C41FE" w:rsidP="006C41F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t>5. Домашнее задание: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>повторить параграф 7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305C6" w:rsidRDefault="005305C6" w:rsidP="006C41F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05C6" w:rsidRDefault="005305C6" w:rsidP="006C41F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D267C" w:rsidRDefault="009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05C6" w:rsidRPr="009F1FF3" w:rsidRDefault="005305C6" w:rsidP="005305C6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305C6" w:rsidRPr="009F1FF3" w:rsidRDefault="005305C6" w:rsidP="005305C6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Создание базы данных «Приемная комиссия»</w:t>
      </w:r>
      <w:r w:rsidRPr="00530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</w:t>
      </w:r>
      <w:r w:rsidRPr="009F1FF3">
        <w:rPr>
          <w:rFonts w:ascii="Times New Roman" w:hAnsi="Times New Roman" w:cs="Times New Roman"/>
          <w:sz w:val="24"/>
          <w:szCs w:val="24"/>
        </w:rPr>
        <w:t>рактическая работа</w:t>
      </w:r>
    </w:p>
    <w:p w:rsidR="005305C6" w:rsidRPr="009F1FF3" w:rsidRDefault="005305C6" w:rsidP="005305C6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5305C6" w:rsidRPr="009F1FF3" w:rsidRDefault="005305C6" w:rsidP="005305C6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Закрепить общие представления о базе данных, выполнение практической работы</w:t>
      </w:r>
    </w:p>
    <w:p w:rsidR="005305C6" w:rsidRPr="009F1FF3" w:rsidRDefault="005305C6" w:rsidP="005305C6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5305C6" w:rsidRPr="009F1FF3" w:rsidRDefault="005305C6" w:rsidP="005305C6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5305C6" w:rsidRPr="009F1FF3" w:rsidRDefault="005305C6" w:rsidP="005305C6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5305C6" w:rsidRPr="009F1FF3" w:rsidRDefault="005305C6" w:rsidP="00846F8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5305C6" w:rsidRPr="009F1FF3" w:rsidRDefault="005305C6" w:rsidP="00846F8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5305C6" w:rsidRPr="009F1FF3" w:rsidRDefault="005305C6" w:rsidP="005305C6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Фронтальный опрос по вопросам в конце параграфов </w:t>
      </w:r>
      <w:r w:rsidR="00925100">
        <w:rPr>
          <w:rFonts w:ascii="Times New Roman" w:hAnsi="Times New Roman" w:cs="Times New Roman"/>
          <w:sz w:val="24"/>
          <w:szCs w:val="24"/>
        </w:rPr>
        <w:t>7</w:t>
      </w:r>
      <w:r w:rsidRPr="009F1FF3">
        <w:rPr>
          <w:rFonts w:ascii="Times New Roman" w:hAnsi="Times New Roman" w:cs="Times New Roman"/>
          <w:sz w:val="24"/>
          <w:szCs w:val="24"/>
        </w:rPr>
        <w:t xml:space="preserve"> и </w:t>
      </w:r>
      <w:r w:rsidR="00925100">
        <w:rPr>
          <w:rFonts w:ascii="Times New Roman" w:hAnsi="Times New Roman" w:cs="Times New Roman"/>
          <w:sz w:val="24"/>
          <w:szCs w:val="24"/>
        </w:rPr>
        <w:t>8</w:t>
      </w:r>
    </w:p>
    <w:p w:rsidR="005305C6" w:rsidRPr="009F1FF3" w:rsidRDefault="005305C6" w:rsidP="00846F8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Работа по теме урока</w:t>
      </w:r>
    </w:p>
    <w:p w:rsidR="005305C6" w:rsidRPr="005305C6" w:rsidRDefault="005305C6" w:rsidP="00530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5305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5305C6" w:rsidRDefault="005305C6" w:rsidP="005305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305C6">
        <w:rPr>
          <w:rFonts w:ascii="Times New Roman" w:hAnsi="Times New Roman" w:cs="Times New Roman"/>
          <w:sz w:val="24"/>
          <w:szCs w:val="24"/>
        </w:rPr>
        <w:t>своение  приемов  р</w:t>
      </w:r>
      <w:r>
        <w:rPr>
          <w:rFonts w:ascii="Times New Roman" w:hAnsi="Times New Roman" w:cs="Times New Roman"/>
          <w:sz w:val="24"/>
          <w:szCs w:val="24"/>
        </w:rPr>
        <w:t xml:space="preserve">аботы  с  </w:t>
      </w:r>
      <w:proofErr w:type="spellStart"/>
      <w:r>
        <w:rPr>
          <w:rFonts w:ascii="Times New Roman" w:hAnsi="Times New Roman" w:cs="Times New Roman"/>
          <w:sz w:val="24"/>
          <w:szCs w:val="24"/>
        </w:rPr>
        <w:t>LibreOffcie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 </w:t>
      </w:r>
      <w:r w:rsidRPr="005305C6">
        <w:rPr>
          <w:rFonts w:ascii="Times New Roman" w:hAnsi="Times New Roman" w:cs="Times New Roman"/>
          <w:sz w:val="24"/>
          <w:szCs w:val="24"/>
        </w:rPr>
        <w:t xml:space="preserve">процессе  создания </w:t>
      </w:r>
      <w:r>
        <w:rPr>
          <w:rFonts w:ascii="Times New Roman" w:hAnsi="Times New Roman" w:cs="Times New Roman"/>
          <w:sz w:val="24"/>
          <w:szCs w:val="24"/>
        </w:rPr>
        <w:t xml:space="preserve"> спроектированной  базы  данных</w:t>
      </w:r>
      <w:r w:rsidRPr="005305C6">
        <w:rPr>
          <w:rFonts w:ascii="Times New Roman" w:hAnsi="Times New Roman" w:cs="Times New Roman"/>
          <w:sz w:val="24"/>
          <w:szCs w:val="24"/>
        </w:rPr>
        <w:t>.</w:t>
      </w:r>
    </w:p>
    <w:p w:rsid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305C6">
        <w:rPr>
          <w:rFonts w:ascii="Times New Roman" w:hAnsi="Times New Roman" w:cs="Times New Roman"/>
          <w:sz w:val="24"/>
          <w:szCs w:val="24"/>
        </w:rPr>
        <w:t>Выполнение работы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Задание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1.  Открыть  файл  для  новой  базы  данных: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=&gt; выполнить  команду  Файл </w:t>
      </w:r>
      <w:r>
        <w:rPr>
          <w:rFonts w:ascii="Tahoma" w:hAnsi="Tahoma" w:cs="Tahoma"/>
          <w:sz w:val="24"/>
          <w:szCs w:val="24"/>
        </w:rPr>
        <w:t>-</w:t>
      </w:r>
      <w:r w:rsidRPr="005305C6">
        <w:rPr>
          <w:rFonts w:ascii="Times New Roman" w:hAnsi="Times New Roman" w:cs="Times New Roman"/>
          <w:sz w:val="24"/>
          <w:szCs w:val="24"/>
        </w:rPr>
        <w:t xml:space="preserve">  Создать </w:t>
      </w:r>
      <w:r>
        <w:rPr>
          <w:rFonts w:ascii="Tahoma" w:hAnsi="Tahoma" w:cs="Tahoma"/>
          <w:sz w:val="24"/>
          <w:szCs w:val="24"/>
        </w:rPr>
        <w:t>-</w:t>
      </w:r>
      <w:r w:rsidRPr="005305C6">
        <w:rPr>
          <w:rFonts w:ascii="Times New Roman" w:hAnsi="Times New Roman" w:cs="Times New Roman"/>
          <w:sz w:val="24"/>
          <w:szCs w:val="24"/>
        </w:rPr>
        <w:t xml:space="preserve">  Базу данных;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=&gt;выбрать  радиокнопку  Создать  новую  базу  данных; </w:t>
      </w:r>
    </w:p>
    <w:p w:rsid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>=&gt; в  файловом  окне  указать  путь  и</w:t>
      </w:r>
      <w:r>
        <w:rPr>
          <w:rFonts w:ascii="Times New Roman" w:hAnsi="Times New Roman" w:cs="Times New Roman"/>
          <w:sz w:val="24"/>
          <w:szCs w:val="24"/>
        </w:rPr>
        <w:t xml:space="preserve">  имя  файла:  « Приемная  ко</w:t>
      </w:r>
      <w:r w:rsidRPr="005305C6">
        <w:rPr>
          <w:rFonts w:ascii="Times New Roman" w:hAnsi="Times New Roman" w:cs="Times New Roman"/>
          <w:sz w:val="24"/>
          <w:szCs w:val="24"/>
        </w:rPr>
        <w:t>миссия ».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2.  Создать  таблицу  « Факультеты »: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305C6">
        <w:rPr>
          <w:rFonts w:ascii="Times New Roman" w:hAnsi="Times New Roman" w:cs="Times New Roman"/>
          <w:sz w:val="24"/>
          <w:szCs w:val="24"/>
        </w:rPr>
        <w:t>в  режиме  Таблица  выполнить</w:t>
      </w:r>
      <w:r>
        <w:rPr>
          <w:rFonts w:ascii="Times New Roman" w:hAnsi="Times New Roman" w:cs="Times New Roman"/>
          <w:sz w:val="24"/>
          <w:szCs w:val="24"/>
        </w:rPr>
        <w:t xml:space="preserve">  команду  Создать  таблицу  в </w:t>
      </w:r>
      <w:r w:rsidRPr="005305C6">
        <w:rPr>
          <w:rFonts w:ascii="Times New Roman" w:hAnsi="Times New Roman" w:cs="Times New Roman"/>
          <w:sz w:val="24"/>
          <w:szCs w:val="24"/>
        </w:rPr>
        <w:t xml:space="preserve">режиме  дизайна ;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305C6">
        <w:rPr>
          <w:rFonts w:ascii="Times New Roman" w:hAnsi="Times New Roman" w:cs="Times New Roman"/>
          <w:sz w:val="24"/>
          <w:szCs w:val="24"/>
        </w:rPr>
        <w:t xml:space="preserve">  для  всех  полей  таблицы  « </w:t>
      </w:r>
      <w:r>
        <w:rPr>
          <w:rFonts w:ascii="Times New Roman" w:hAnsi="Times New Roman" w:cs="Times New Roman"/>
          <w:sz w:val="24"/>
          <w:szCs w:val="24"/>
        </w:rPr>
        <w:t>Факультеты &gt;)  указать  имена, типы  и  сво</w:t>
      </w:r>
      <w:r w:rsidRPr="005305C6">
        <w:rPr>
          <w:rFonts w:ascii="Times New Roman" w:hAnsi="Times New Roman" w:cs="Times New Roman"/>
          <w:sz w:val="24"/>
          <w:szCs w:val="24"/>
        </w:rPr>
        <w:t xml:space="preserve">йства  (размер ,  формат):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Факультеты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Имя поля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Тип поля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Длина (Формат)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КОД_ФКТ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5305C6">
        <w:rPr>
          <w:rFonts w:ascii="Times New Roman" w:hAnsi="Times New Roman" w:cs="Times New Roman"/>
          <w:sz w:val="24"/>
          <w:szCs w:val="24"/>
        </w:rPr>
        <w:t>Varchar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2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ФАКУЛЬТЕТ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5305C6">
        <w:rPr>
          <w:rFonts w:ascii="Times New Roman" w:hAnsi="Times New Roman" w:cs="Times New Roman"/>
          <w:sz w:val="24"/>
          <w:szCs w:val="24"/>
        </w:rPr>
        <w:t>Varchar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30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5305C6">
        <w:rPr>
          <w:rFonts w:ascii="Times New Roman" w:hAnsi="Times New Roman" w:cs="Times New Roman"/>
          <w:sz w:val="24"/>
          <w:szCs w:val="24"/>
        </w:rPr>
        <w:t>ЭКЗАМЕН_l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5305C6">
        <w:rPr>
          <w:rFonts w:ascii="Times New Roman" w:hAnsi="Times New Roman" w:cs="Times New Roman"/>
          <w:sz w:val="24"/>
          <w:szCs w:val="24"/>
        </w:rPr>
        <w:t>Varchar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30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ЭКЗАМЕН  2  </w:t>
      </w:r>
      <w:proofErr w:type="spellStart"/>
      <w:r w:rsidRPr="005305C6">
        <w:rPr>
          <w:rFonts w:ascii="Times New Roman" w:hAnsi="Times New Roman" w:cs="Times New Roman"/>
          <w:sz w:val="24"/>
          <w:szCs w:val="24"/>
        </w:rPr>
        <w:t>Varchar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 30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ЭКЗАМЕН_3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5305C6">
        <w:rPr>
          <w:rFonts w:ascii="Times New Roman" w:hAnsi="Times New Roman" w:cs="Times New Roman"/>
          <w:sz w:val="24"/>
          <w:szCs w:val="24"/>
        </w:rPr>
        <w:t>Varchar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30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Назначить  главны</w:t>
      </w:r>
      <w:r w:rsidRPr="005305C6">
        <w:rPr>
          <w:rFonts w:ascii="Times New Roman" w:hAnsi="Times New Roman" w:cs="Times New Roman"/>
          <w:sz w:val="24"/>
          <w:szCs w:val="24"/>
        </w:rPr>
        <w:t xml:space="preserve">й  ключ  таблицы :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5305C6">
        <w:rPr>
          <w:rFonts w:ascii="Times New Roman" w:hAnsi="Times New Roman" w:cs="Times New Roman"/>
          <w:sz w:val="24"/>
          <w:szCs w:val="24"/>
        </w:rPr>
        <w:t xml:space="preserve">указатель  установить  на  ключевое  поле  КОД_  ФКТ;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305C6">
        <w:rPr>
          <w:rFonts w:ascii="Times New Roman" w:hAnsi="Times New Roman" w:cs="Times New Roman"/>
          <w:sz w:val="24"/>
          <w:szCs w:val="24"/>
        </w:rPr>
        <w:t xml:space="preserve"> щелкнуть  на  появившейся  зеле</w:t>
      </w:r>
      <w:r w:rsidR="00925100">
        <w:rPr>
          <w:rFonts w:ascii="Times New Roman" w:hAnsi="Times New Roman" w:cs="Times New Roman"/>
          <w:sz w:val="24"/>
          <w:szCs w:val="24"/>
        </w:rPr>
        <w:t>ной  стрелке  слева  от  назва</w:t>
      </w:r>
      <w:r w:rsidRPr="005305C6">
        <w:rPr>
          <w:rFonts w:ascii="Times New Roman" w:hAnsi="Times New Roman" w:cs="Times New Roman"/>
          <w:sz w:val="24"/>
          <w:szCs w:val="24"/>
        </w:rPr>
        <w:t>ния  поля  правой  кнопкой</w:t>
      </w:r>
      <w:r w:rsidR="00925100">
        <w:rPr>
          <w:rFonts w:ascii="Times New Roman" w:hAnsi="Times New Roman" w:cs="Times New Roman"/>
          <w:sz w:val="24"/>
          <w:szCs w:val="24"/>
        </w:rPr>
        <w:t xml:space="preserve">  мыши  ( вызвать  контекстное </w:t>
      </w:r>
      <w:r w:rsidRPr="005305C6">
        <w:rPr>
          <w:rFonts w:ascii="Times New Roman" w:hAnsi="Times New Roman" w:cs="Times New Roman"/>
          <w:sz w:val="24"/>
          <w:szCs w:val="24"/>
        </w:rPr>
        <w:t xml:space="preserve">меню); </w:t>
      </w:r>
    </w:p>
    <w:p w:rsidR="005305C6" w:rsidRPr="005305C6" w:rsidRDefault="00925100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05C6" w:rsidRPr="005305C6">
        <w:rPr>
          <w:rFonts w:ascii="Times New Roman" w:hAnsi="Times New Roman" w:cs="Times New Roman"/>
          <w:sz w:val="24"/>
          <w:szCs w:val="24"/>
        </w:rPr>
        <w:t xml:space="preserve"> выбрать  команду  Первичный  ключ . </w:t>
      </w:r>
    </w:p>
    <w:p w:rsidR="005305C6" w:rsidRPr="005305C6" w:rsidRDefault="00925100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.  С</w:t>
      </w:r>
      <w:r w:rsidR="005305C6" w:rsidRPr="005305C6">
        <w:rPr>
          <w:rFonts w:ascii="Times New Roman" w:hAnsi="Times New Roman" w:cs="Times New Roman"/>
          <w:sz w:val="24"/>
          <w:szCs w:val="24"/>
        </w:rPr>
        <w:t xml:space="preserve">охранить таблицу  под  именем  Факультеты .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5.  Создать  таблицу  « Специальности &gt;)  следующей  структуры :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Специальности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Имя поля  </w:t>
      </w:r>
      <w:r w:rsidR="0092510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Тип поля  </w:t>
      </w:r>
      <w:r w:rsidR="0092510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Длина (Формат)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КОД_  СПЕЦ  </w:t>
      </w:r>
      <w:r w:rsidR="00925100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Pr="005305C6">
        <w:rPr>
          <w:rFonts w:ascii="Times New Roman" w:hAnsi="Times New Roman" w:cs="Times New Roman"/>
          <w:sz w:val="24"/>
          <w:szCs w:val="24"/>
        </w:rPr>
        <w:t>Varchar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 </w:t>
      </w:r>
      <w:r w:rsidR="009251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3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СПЕЦИАЛЬНОСТЬ  </w:t>
      </w:r>
      <w:r w:rsidR="00925100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5305C6">
        <w:rPr>
          <w:rFonts w:ascii="Times New Roman" w:hAnsi="Times New Roman" w:cs="Times New Roman"/>
          <w:sz w:val="24"/>
          <w:szCs w:val="24"/>
        </w:rPr>
        <w:t>Varchar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 </w:t>
      </w:r>
      <w:r w:rsidR="00925100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30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КОД_ФКТ  </w:t>
      </w:r>
      <w:r w:rsidR="0092510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 w:rsidRPr="005305C6">
        <w:rPr>
          <w:rFonts w:ascii="Times New Roman" w:hAnsi="Times New Roman" w:cs="Times New Roman"/>
          <w:sz w:val="24"/>
          <w:szCs w:val="24"/>
        </w:rPr>
        <w:t>Varchar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 </w:t>
      </w:r>
      <w:r w:rsidR="0092510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5305C6">
        <w:rPr>
          <w:rFonts w:ascii="Times New Roman" w:hAnsi="Times New Roman" w:cs="Times New Roman"/>
          <w:sz w:val="24"/>
          <w:szCs w:val="24"/>
        </w:rPr>
        <w:t xml:space="preserve">2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ПЛАН  </w:t>
      </w:r>
      <w:r w:rsidR="0092510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Pr="005305C6">
        <w:rPr>
          <w:rFonts w:ascii="Times New Roman" w:hAnsi="Times New Roman" w:cs="Times New Roman"/>
          <w:sz w:val="24"/>
          <w:szCs w:val="24"/>
        </w:rPr>
        <w:t>Byte</w:t>
      </w:r>
      <w:proofErr w:type="spellEnd"/>
      <w:r w:rsidRPr="005305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6.  Назначить  главным  ключом  таблицы  поле  КОД_СПЕЦ .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7.  Сохранить  таблицу  под  именем  Специальности . </w:t>
      </w:r>
    </w:p>
    <w:p w:rsidR="005305C6" w:rsidRPr="005305C6" w:rsidRDefault="005305C6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5305C6">
        <w:rPr>
          <w:rFonts w:ascii="Times New Roman" w:hAnsi="Times New Roman" w:cs="Times New Roman"/>
          <w:sz w:val="24"/>
          <w:szCs w:val="24"/>
        </w:rPr>
        <w:t xml:space="preserve">8.  Связать  таблицы  «Факультеты &gt;)  и  </w:t>
      </w:r>
      <w:r w:rsidR="00925100">
        <w:rPr>
          <w:rFonts w:ascii="Times New Roman" w:hAnsi="Times New Roman" w:cs="Times New Roman"/>
          <w:sz w:val="24"/>
          <w:szCs w:val="24"/>
        </w:rPr>
        <w:t>« Специальности &gt;)  через  об</w:t>
      </w:r>
      <w:r w:rsidRPr="005305C6">
        <w:rPr>
          <w:rFonts w:ascii="Times New Roman" w:hAnsi="Times New Roman" w:cs="Times New Roman"/>
          <w:sz w:val="24"/>
          <w:szCs w:val="24"/>
        </w:rPr>
        <w:t xml:space="preserve">щее поле  КОД_  ФКТ: </w:t>
      </w:r>
    </w:p>
    <w:p w:rsidR="00925100" w:rsidRDefault="00925100" w:rsidP="005305C6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305C6" w:rsidRPr="005305C6">
        <w:rPr>
          <w:rFonts w:ascii="Times New Roman" w:hAnsi="Times New Roman" w:cs="Times New Roman"/>
          <w:sz w:val="24"/>
          <w:szCs w:val="24"/>
        </w:rPr>
        <w:t xml:space="preserve">  вы полнить  команду  Сервис  </w:t>
      </w:r>
      <w:r>
        <w:rPr>
          <w:rFonts w:ascii="Tahoma" w:hAnsi="Tahoma" w:cs="Tahoma"/>
          <w:sz w:val="24"/>
          <w:szCs w:val="24"/>
        </w:rPr>
        <w:t xml:space="preserve">- </w:t>
      </w:r>
      <w:r w:rsidR="005305C6" w:rsidRPr="005305C6">
        <w:rPr>
          <w:rFonts w:ascii="Times New Roman" w:hAnsi="Times New Roman" w:cs="Times New Roman"/>
          <w:sz w:val="24"/>
          <w:szCs w:val="24"/>
        </w:rPr>
        <w:t>Связи ;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Pr="00925100">
        <w:rPr>
          <w:rFonts w:ascii="Times New Roman" w:hAnsi="Times New Roman" w:cs="Times New Roman"/>
          <w:sz w:val="24"/>
          <w:szCs w:val="24"/>
        </w:rPr>
        <w:t xml:space="preserve">откроется  окно  Добавить  таблицы ;  выделить  название  </w:t>
      </w:r>
      <w:proofErr w:type="spellStart"/>
      <w:r w:rsidRPr="00925100">
        <w:rPr>
          <w:rFonts w:ascii="Times New Roman" w:hAnsi="Times New Roman" w:cs="Times New Roman"/>
          <w:sz w:val="24"/>
          <w:szCs w:val="24"/>
        </w:rPr>
        <w:t>таб-лицы</w:t>
      </w:r>
      <w:proofErr w:type="spellEnd"/>
      <w:r w:rsidRPr="00925100">
        <w:rPr>
          <w:rFonts w:ascii="Times New Roman" w:hAnsi="Times New Roman" w:cs="Times New Roman"/>
          <w:sz w:val="24"/>
          <w:szCs w:val="24"/>
        </w:rPr>
        <w:t xml:space="preserve">  « Факультеты »;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Pr="00925100">
        <w:rPr>
          <w:rFonts w:ascii="Times New Roman" w:hAnsi="Times New Roman" w:cs="Times New Roman"/>
          <w:sz w:val="24"/>
          <w:szCs w:val="24"/>
        </w:rPr>
        <w:t xml:space="preserve">выполнить  команду  Добавить ;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Pr="00925100">
        <w:rPr>
          <w:rFonts w:ascii="Times New Roman" w:hAnsi="Times New Roman" w:cs="Times New Roman"/>
          <w:sz w:val="24"/>
          <w:szCs w:val="24"/>
        </w:rPr>
        <w:t xml:space="preserve">Выделить  название  таблицы  « С </w:t>
      </w:r>
      <w:proofErr w:type="spellStart"/>
      <w:r w:rsidRPr="00925100">
        <w:rPr>
          <w:rFonts w:ascii="Times New Roman" w:hAnsi="Times New Roman" w:cs="Times New Roman"/>
          <w:sz w:val="24"/>
          <w:szCs w:val="24"/>
        </w:rPr>
        <w:t>пециальности</w:t>
      </w:r>
      <w:proofErr w:type="spellEnd"/>
      <w:r w:rsidRPr="00925100">
        <w:rPr>
          <w:rFonts w:ascii="Times New Roman" w:hAnsi="Times New Roman" w:cs="Times New Roman"/>
          <w:sz w:val="24"/>
          <w:szCs w:val="24"/>
        </w:rPr>
        <w:t xml:space="preserve"> »;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Pr="00925100">
        <w:rPr>
          <w:rFonts w:ascii="Times New Roman" w:hAnsi="Times New Roman" w:cs="Times New Roman"/>
          <w:sz w:val="24"/>
          <w:szCs w:val="24"/>
        </w:rPr>
        <w:t xml:space="preserve"> выполнить  команду  Добавить </w:t>
      </w:r>
      <w:r w:rsidRPr="00925100">
        <w:rPr>
          <w:rFonts w:ascii="Tahoma" w:hAnsi="Tahoma" w:cs="Tahoma"/>
          <w:sz w:val="24"/>
          <w:szCs w:val="24"/>
        </w:rPr>
        <w:t>�</w:t>
      </w:r>
      <w:r w:rsidRPr="00925100">
        <w:rPr>
          <w:rFonts w:ascii="Times New Roman" w:hAnsi="Times New Roman" w:cs="Times New Roman"/>
          <w:sz w:val="24"/>
          <w:szCs w:val="24"/>
        </w:rPr>
        <w:t xml:space="preserve">  Закрыть .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 w:rsidRPr="00925100">
        <w:rPr>
          <w:rFonts w:ascii="Times New Roman" w:hAnsi="Times New Roman" w:cs="Times New Roman"/>
          <w:sz w:val="24"/>
          <w:szCs w:val="24"/>
        </w:rPr>
        <w:t>В  результате  на  поле  окна  Схе</w:t>
      </w:r>
      <w:r>
        <w:rPr>
          <w:rFonts w:ascii="Times New Roman" w:hAnsi="Times New Roman" w:cs="Times New Roman"/>
          <w:sz w:val="24"/>
          <w:szCs w:val="24"/>
        </w:rPr>
        <w:t xml:space="preserve">ма  данных  появляются  образы </w:t>
      </w:r>
      <w:r w:rsidRPr="00925100">
        <w:rPr>
          <w:rFonts w:ascii="Times New Roman" w:hAnsi="Times New Roman" w:cs="Times New Roman"/>
          <w:sz w:val="24"/>
          <w:szCs w:val="24"/>
        </w:rPr>
        <w:t xml:space="preserve">двух  таблиц .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25100">
        <w:rPr>
          <w:rFonts w:ascii="Times New Roman" w:hAnsi="Times New Roman" w:cs="Times New Roman"/>
          <w:sz w:val="24"/>
          <w:szCs w:val="24"/>
        </w:rPr>
        <w:t xml:space="preserve">становить  связь :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</w:t>
      </w:r>
      <w:r w:rsidRPr="00925100">
        <w:rPr>
          <w:rFonts w:ascii="Times New Roman" w:hAnsi="Times New Roman" w:cs="Times New Roman"/>
          <w:sz w:val="24"/>
          <w:szCs w:val="24"/>
        </w:rPr>
        <w:t xml:space="preserve">  при  нажатой  лево й  кноп</w:t>
      </w:r>
      <w:r>
        <w:rPr>
          <w:rFonts w:ascii="Times New Roman" w:hAnsi="Times New Roman" w:cs="Times New Roman"/>
          <w:sz w:val="24"/>
          <w:szCs w:val="24"/>
        </w:rPr>
        <w:t xml:space="preserve">ке  мыши  перетащить  ключевое </w:t>
      </w:r>
      <w:r w:rsidRPr="00925100">
        <w:rPr>
          <w:rFonts w:ascii="Times New Roman" w:hAnsi="Times New Roman" w:cs="Times New Roman"/>
          <w:sz w:val="24"/>
          <w:szCs w:val="24"/>
        </w:rPr>
        <w:t>поле  КОД_ ФКТ  из  таблицы  « Факультеты »  на  это  же  п</w:t>
      </w:r>
      <w:r>
        <w:rPr>
          <w:rFonts w:ascii="Times New Roman" w:hAnsi="Times New Roman" w:cs="Times New Roman"/>
          <w:sz w:val="24"/>
          <w:szCs w:val="24"/>
        </w:rPr>
        <w:t>оле в  таблицу  « С</w:t>
      </w:r>
      <w:r w:rsidRPr="00925100">
        <w:rPr>
          <w:rFonts w:ascii="Times New Roman" w:hAnsi="Times New Roman" w:cs="Times New Roman"/>
          <w:sz w:val="24"/>
          <w:szCs w:val="24"/>
        </w:rPr>
        <w:t xml:space="preserve">пециальности »;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</w:t>
      </w:r>
      <w:r w:rsidRPr="00925100">
        <w:rPr>
          <w:rFonts w:ascii="Times New Roman" w:hAnsi="Times New Roman" w:cs="Times New Roman"/>
          <w:sz w:val="24"/>
          <w:szCs w:val="24"/>
        </w:rPr>
        <w:t xml:space="preserve">  щелкнуть  правой  кнопкой  м</w:t>
      </w:r>
      <w:r>
        <w:rPr>
          <w:rFonts w:ascii="Times New Roman" w:hAnsi="Times New Roman" w:cs="Times New Roman"/>
          <w:sz w:val="24"/>
          <w:szCs w:val="24"/>
        </w:rPr>
        <w:t>ыши  на  соединительной  стрел</w:t>
      </w:r>
      <w:r w:rsidRPr="00925100">
        <w:rPr>
          <w:rFonts w:ascii="Times New Roman" w:hAnsi="Times New Roman" w:cs="Times New Roman"/>
          <w:sz w:val="24"/>
          <w:szCs w:val="24"/>
        </w:rPr>
        <w:t xml:space="preserve">ке  между таблицами;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</w:t>
      </w:r>
      <w:r w:rsidRPr="00925100">
        <w:rPr>
          <w:rFonts w:ascii="Times New Roman" w:hAnsi="Times New Roman" w:cs="Times New Roman"/>
          <w:sz w:val="24"/>
          <w:szCs w:val="24"/>
        </w:rPr>
        <w:t xml:space="preserve">  в  открывшемся  окне  Связи </w:t>
      </w:r>
      <w:r>
        <w:rPr>
          <w:rFonts w:ascii="Times New Roman" w:hAnsi="Times New Roman" w:cs="Times New Roman"/>
          <w:sz w:val="24"/>
          <w:szCs w:val="24"/>
        </w:rPr>
        <w:t xml:space="preserve"> установить  радиокнопки  Обно</w:t>
      </w:r>
      <w:r w:rsidRPr="00925100">
        <w:rPr>
          <w:rFonts w:ascii="Times New Roman" w:hAnsi="Times New Roman" w:cs="Times New Roman"/>
          <w:sz w:val="24"/>
          <w:szCs w:val="24"/>
        </w:rPr>
        <w:t>вить  каскадно  и  Удалить  ка</w:t>
      </w:r>
      <w:r>
        <w:rPr>
          <w:rFonts w:ascii="Times New Roman" w:hAnsi="Times New Roman" w:cs="Times New Roman"/>
          <w:sz w:val="24"/>
          <w:szCs w:val="24"/>
        </w:rPr>
        <w:t>скадно .  Тип  связи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один-ко­</w:t>
      </w:r>
      <w:r w:rsidRPr="00925100">
        <w:rPr>
          <w:rFonts w:ascii="Times New Roman" w:hAnsi="Times New Roman" w:cs="Times New Roman"/>
          <w:sz w:val="24"/>
          <w:szCs w:val="24"/>
        </w:rPr>
        <w:t>многим</w:t>
      </w:r>
      <w:proofErr w:type="spellEnd"/>
      <w:r w:rsidRPr="00925100">
        <w:rPr>
          <w:rFonts w:ascii="Times New Roman" w:hAnsi="Times New Roman" w:cs="Times New Roman"/>
          <w:sz w:val="24"/>
          <w:szCs w:val="24"/>
        </w:rPr>
        <w:t xml:space="preserve"> »  будет  выбран  автоматически .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BFD7A9" wp14:editId="4CB1B84D">
            <wp:extent cx="5657850" cy="1609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100">
        <w:rPr>
          <w:rFonts w:ascii="Times New Roman" w:hAnsi="Times New Roman" w:cs="Times New Roman"/>
          <w:sz w:val="24"/>
          <w:szCs w:val="24"/>
        </w:rPr>
        <w:t xml:space="preserve">9.  Ввести  данные  в  таблицу  « Факультеты »: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</w:t>
      </w:r>
      <w:r w:rsidRPr="00925100">
        <w:rPr>
          <w:rFonts w:ascii="Times New Roman" w:hAnsi="Times New Roman" w:cs="Times New Roman"/>
          <w:sz w:val="24"/>
          <w:szCs w:val="24"/>
        </w:rPr>
        <w:t xml:space="preserve">  в  окне  </w:t>
      </w:r>
      <w:proofErr w:type="spellStart"/>
      <w:r w:rsidRPr="00925100">
        <w:rPr>
          <w:rFonts w:ascii="Times New Roman" w:hAnsi="Times New Roman" w:cs="Times New Roman"/>
          <w:sz w:val="24"/>
          <w:szCs w:val="24"/>
        </w:rPr>
        <w:t>LibreOffice</w:t>
      </w:r>
      <w:proofErr w:type="spellEnd"/>
      <w:r w:rsidRPr="0092510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25100">
        <w:rPr>
          <w:rFonts w:ascii="Times New Roman" w:hAnsi="Times New Roman" w:cs="Times New Roman"/>
          <w:sz w:val="24"/>
          <w:szCs w:val="24"/>
        </w:rPr>
        <w:t>Base</w:t>
      </w:r>
      <w:proofErr w:type="spellEnd"/>
      <w:r w:rsidRPr="00925100">
        <w:rPr>
          <w:rFonts w:ascii="Times New Roman" w:hAnsi="Times New Roman" w:cs="Times New Roman"/>
          <w:sz w:val="24"/>
          <w:szCs w:val="24"/>
        </w:rPr>
        <w:t xml:space="preserve">  дважд</w:t>
      </w:r>
      <w:r>
        <w:rPr>
          <w:rFonts w:ascii="Times New Roman" w:hAnsi="Times New Roman" w:cs="Times New Roman"/>
          <w:sz w:val="24"/>
          <w:szCs w:val="24"/>
        </w:rPr>
        <w:t>ы  щелкнуть  по  названию  таб</w:t>
      </w:r>
      <w:r w:rsidRPr="00925100">
        <w:rPr>
          <w:rFonts w:ascii="Times New Roman" w:hAnsi="Times New Roman" w:cs="Times New Roman"/>
          <w:sz w:val="24"/>
          <w:szCs w:val="24"/>
        </w:rPr>
        <w:t>лицы  « Факультеты »  - на  экра</w:t>
      </w:r>
      <w:r>
        <w:rPr>
          <w:rFonts w:ascii="Times New Roman" w:hAnsi="Times New Roman" w:cs="Times New Roman"/>
          <w:sz w:val="24"/>
          <w:szCs w:val="24"/>
        </w:rPr>
        <w:t>не  появится  бланк  таблицы , содержащи</w:t>
      </w:r>
      <w:r w:rsidRPr="00925100">
        <w:rPr>
          <w:rFonts w:ascii="Times New Roman" w:hAnsi="Times New Roman" w:cs="Times New Roman"/>
          <w:sz w:val="24"/>
          <w:szCs w:val="24"/>
        </w:rPr>
        <w:t xml:space="preserve">й  заголовки  и  пустую  строку ; </w:t>
      </w:r>
    </w:p>
    <w:p w:rsidR="00925100" w:rsidRP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Pr="00925100">
        <w:rPr>
          <w:rFonts w:ascii="Times New Roman" w:hAnsi="Times New Roman" w:cs="Times New Roman"/>
          <w:sz w:val="24"/>
          <w:szCs w:val="24"/>
        </w:rPr>
        <w:t xml:space="preserve">ввести  три  строки  (данные  трех  факультетов): </w:t>
      </w:r>
      <w:r>
        <w:rPr>
          <w:noProof/>
          <w:lang w:eastAsia="ru-RU"/>
        </w:rPr>
        <w:drawing>
          <wp:inline distT="0" distB="0" distL="0" distR="0" wp14:anchorId="4EF68527" wp14:editId="625F0CBF">
            <wp:extent cx="5940425" cy="215692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00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3E048B" wp14:editId="5C413F68">
            <wp:extent cx="5924550" cy="3524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7C" w:rsidRDefault="009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25100" w:rsidRPr="009F1FF3" w:rsidRDefault="00925100" w:rsidP="00925100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 w:rsidR="00614B3F">
        <w:rPr>
          <w:rFonts w:ascii="Times New Roman" w:hAnsi="Times New Roman" w:cs="Times New Roman"/>
          <w:sz w:val="24"/>
          <w:szCs w:val="24"/>
        </w:rPr>
        <w:t>9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25100" w:rsidRPr="009F1FF3" w:rsidRDefault="00925100" w:rsidP="00925100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Проектные задания на самостоятельную разработку базы данных (практическая работы)</w:t>
      </w:r>
    </w:p>
    <w:p w:rsidR="00925100" w:rsidRPr="009F1FF3" w:rsidRDefault="00925100" w:rsidP="00925100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925100" w:rsidRPr="009F1FF3" w:rsidRDefault="00925100" w:rsidP="00925100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Закрепить общие представления о базе данных, выполнение практической работы</w:t>
      </w:r>
    </w:p>
    <w:p w:rsidR="00925100" w:rsidRPr="009F1FF3" w:rsidRDefault="00925100" w:rsidP="00925100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925100" w:rsidRPr="009F1FF3" w:rsidRDefault="00925100" w:rsidP="00925100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925100" w:rsidRPr="009F1FF3" w:rsidRDefault="00925100" w:rsidP="00925100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925100" w:rsidRPr="009F1FF3" w:rsidRDefault="00925100" w:rsidP="00846F8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925100" w:rsidRPr="009F1FF3" w:rsidRDefault="00925100" w:rsidP="00846F8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925100" w:rsidRPr="009F1FF3" w:rsidRDefault="00925100" w:rsidP="0092510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Фронтальный опрос по вопросам в конце параграфов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F1FF3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925100" w:rsidRPr="009F1FF3" w:rsidRDefault="00925100" w:rsidP="00846F8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Работа по теме урока</w:t>
      </w:r>
    </w:p>
    <w:p w:rsidR="00925100" w:rsidRPr="005305C6" w:rsidRDefault="00925100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5305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5305C6" w:rsidRDefault="00E37333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вы должны научиться самостоятельно разрабатывать многотабличную БД</w:t>
      </w:r>
    </w:p>
    <w:p w:rsidR="00E37333" w:rsidRDefault="00E37333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2.Выполнение работы</w:t>
      </w:r>
    </w:p>
    <w:p w:rsidR="00E37333" w:rsidRDefault="00E37333" w:rsidP="009251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89B36E" wp14:editId="47E8703F">
            <wp:extent cx="5940425" cy="352967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3" w:rsidRDefault="00E37333" w:rsidP="00E373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51CF10" wp14:editId="66D635D0">
            <wp:extent cx="5940425" cy="8057495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3F" w:rsidRDefault="00614B3F" w:rsidP="00E37333">
      <w:pPr>
        <w:rPr>
          <w:rFonts w:ascii="Times New Roman" w:hAnsi="Times New Roman" w:cs="Times New Roman"/>
          <w:sz w:val="24"/>
          <w:szCs w:val="24"/>
        </w:rPr>
      </w:pPr>
    </w:p>
    <w:p w:rsidR="00614B3F" w:rsidRDefault="00E37333" w:rsidP="00E373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16CB0C" wp14:editId="7BF37236">
            <wp:extent cx="5940425" cy="554496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4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3F" w:rsidRPr="00614B3F" w:rsidRDefault="00614B3F" w:rsidP="00614B3F">
      <w:pPr>
        <w:rPr>
          <w:rFonts w:ascii="Times New Roman" w:hAnsi="Times New Roman" w:cs="Times New Roman"/>
          <w:sz w:val="24"/>
          <w:szCs w:val="24"/>
        </w:rPr>
      </w:pPr>
    </w:p>
    <w:p w:rsidR="00614B3F" w:rsidRPr="00614B3F" w:rsidRDefault="00614B3F" w:rsidP="00614B3F">
      <w:pPr>
        <w:rPr>
          <w:rFonts w:ascii="Times New Roman" w:hAnsi="Times New Roman" w:cs="Times New Roman"/>
          <w:sz w:val="24"/>
          <w:szCs w:val="24"/>
        </w:rPr>
      </w:pPr>
    </w:p>
    <w:p w:rsidR="00614B3F" w:rsidRPr="00614B3F" w:rsidRDefault="00614B3F" w:rsidP="00614B3F">
      <w:pPr>
        <w:rPr>
          <w:rFonts w:ascii="Times New Roman" w:hAnsi="Times New Roman" w:cs="Times New Roman"/>
          <w:sz w:val="24"/>
          <w:szCs w:val="24"/>
        </w:rPr>
      </w:pPr>
    </w:p>
    <w:p w:rsidR="00614B3F" w:rsidRPr="00614B3F" w:rsidRDefault="00614B3F" w:rsidP="00614B3F">
      <w:pPr>
        <w:rPr>
          <w:rFonts w:ascii="Times New Roman" w:hAnsi="Times New Roman" w:cs="Times New Roman"/>
          <w:sz w:val="24"/>
          <w:szCs w:val="24"/>
        </w:rPr>
      </w:pPr>
    </w:p>
    <w:p w:rsidR="00614B3F" w:rsidRDefault="00614B3F" w:rsidP="00614B3F">
      <w:pPr>
        <w:rPr>
          <w:rFonts w:ascii="Times New Roman" w:hAnsi="Times New Roman" w:cs="Times New Roman"/>
          <w:sz w:val="24"/>
          <w:szCs w:val="24"/>
        </w:rPr>
      </w:pPr>
    </w:p>
    <w:p w:rsidR="00614B3F" w:rsidRDefault="00614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4B3F" w:rsidRPr="009F1FF3" w:rsidRDefault="00614B3F" w:rsidP="00614B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614B3F" w:rsidRPr="009F1FF3" w:rsidRDefault="00614B3F" w:rsidP="00614B3F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контрольная работа «Информационные системы и базы данных»</w:t>
      </w:r>
    </w:p>
    <w:p w:rsidR="00614B3F" w:rsidRPr="009F1FF3" w:rsidRDefault="00614B3F" w:rsidP="00614B3F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614B3F" w:rsidRPr="009F1FF3" w:rsidRDefault="00614B3F" w:rsidP="00614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знаний по изученному разделу</w:t>
      </w:r>
    </w:p>
    <w:p w:rsidR="00614B3F" w:rsidRDefault="00614B3F" w:rsidP="00614B3F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развитие представлений об информационной картине мира; </w:t>
      </w:r>
    </w:p>
    <w:p w:rsidR="00614B3F" w:rsidRPr="009F1FF3" w:rsidRDefault="00614B3F" w:rsidP="00614B3F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614B3F" w:rsidRPr="009F1FF3" w:rsidRDefault="00614B3F" w:rsidP="00614B3F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614B3F" w:rsidRDefault="00614B3F" w:rsidP="00846F8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614B3F" w:rsidRDefault="00614B3F" w:rsidP="00614B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4B3F" w:rsidRDefault="00614B3F" w:rsidP="00846F8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614B3F" w:rsidRDefault="00614B3F" w:rsidP="00614B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4B3F" w:rsidRDefault="00614B3F" w:rsidP="00846F8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контрольной работы</w:t>
      </w:r>
    </w:p>
    <w:p w:rsidR="00614B3F" w:rsidRDefault="00614B3F" w:rsidP="00614B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4B3F" w:rsidRDefault="00614B3F" w:rsidP="00846F8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614B3F" w:rsidRDefault="00614B3F" w:rsidP="00614B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4B3F" w:rsidRDefault="00614B3F" w:rsidP="00846F8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</w:t>
      </w:r>
    </w:p>
    <w:p w:rsidR="00614B3F" w:rsidRDefault="00614B3F" w:rsidP="00614B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267C" w:rsidRDefault="00614B3F" w:rsidP="00614B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пройденный материал</w:t>
      </w:r>
    </w:p>
    <w:p w:rsidR="009D267C" w:rsidRDefault="009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4B3F" w:rsidRPr="009D267C" w:rsidRDefault="009D267C" w:rsidP="009D267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6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Информационные системы и базы </w:t>
      </w:r>
      <w:proofErr w:type="spellStart"/>
      <w:r w:rsidRPr="009D267C">
        <w:rPr>
          <w:rFonts w:ascii="Times New Roman" w:hAnsi="Times New Roman" w:cs="Times New Roman"/>
          <w:b/>
          <w:sz w:val="24"/>
          <w:szCs w:val="24"/>
        </w:rPr>
        <w:t>двнных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7807"/>
      </w:tblGrid>
      <w:tr w:rsidR="009D267C" w:rsidRPr="00C61490" w:rsidTr="009D267C">
        <w:tc>
          <w:tcPr>
            <w:tcW w:w="7807" w:type="dxa"/>
          </w:tcPr>
          <w:p w:rsidR="009D267C" w:rsidRPr="00C61490" w:rsidRDefault="009D267C" w:rsidP="00846F82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spacing w:after="0" w:line="240" w:lineRule="auto"/>
              <w:ind w:left="425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Базы данных — это</w:t>
            </w:r>
            <w:r w:rsidRPr="00C6149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D267C" w:rsidRPr="00C61490" w:rsidRDefault="009D267C" w:rsidP="00846F82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spacing w:after="0" w:line="240" w:lineRule="auto"/>
              <w:ind w:left="709" w:hanging="357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информационные структуры, хранящиеся во внешней памяти</w:t>
            </w:r>
          </w:p>
          <w:p w:rsidR="009D267C" w:rsidRPr="00C61490" w:rsidRDefault="009D267C" w:rsidP="00846F82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spacing w:before="100" w:beforeAutospacing="1" w:after="100" w:afterAutospacing="1" w:line="240" w:lineRule="auto"/>
              <w:ind w:left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программные средства, позволяющие организовывать информацию в виде таблиц, </w:t>
            </w:r>
          </w:p>
          <w:p w:rsidR="009D267C" w:rsidRPr="00C61490" w:rsidRDefault="009D267C" w:rsidP="00846F82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spacing w:before="100" w:beforeAutospacing="1" w:after="100" w:afterAutospacing="1" w:line="240" w:lineRule="auto"/>
              <w:ind w:left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программные средства, обрабатывающие табличные данные, </w:t>
            </w:r>
          </w:p>
          <w:p w:rsidR="009D267C" w:rsidRPr="00C61490" w:rsidRDefault="009D267C" w:rsidP="00846F82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spacing w:before="100" w:beforeAutospacing="1" w:after="100" w:afterAutospacing="1" w:line="240" w:lineRule="auto"/>
              <w:ind w:left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программные средства, осуществляющие поиск информации, </w:t>
            </w:r>
          </w:p>
          <w:p w:rsidR="009D267C" w:rsidRPr="00C61490" w:rsidRDefault="009D267C" w:rsidP="00846F82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spacing w:after="0" w:line="240" w:lineRule="auto"/>
              <w:ind w:left="70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информационные структуры, хранящиеся в ОП.</w:t>
            </w:r>
          </w:p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color w:val="000000"/>
                <w:sz w:val="24"/>
                <w:szCs w:val="24"/>
              </w:rPr>
              <w:t>2. Наиболее распространенными в практике являются:</w:t>
            </w:r>
          </w:p>
          <w:p w:rsidR="009D267C" w:rsidRPr="00C61490" w:rsidRDefault="009D267C" w:rsidP="00846F8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распределенные базы данных; </w:t>
            </w:r>
          </w:p>
          <w:p w:rsidR="009D267C" w:rsidRPr="00C61490" w:rsidRDefault="009D267C" w:rsidP="00846F8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иерархические базы данных; </w:t>
            </w:r>
          </w:p>
          <w:p w:rsidR="009D267C" w:rsidRPr="00C61490" w:rsidRDefault="009D267C" w:rsidP="00846F8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сетевые базы данных; </w:t>
            </w:r>
          </w:p>
          <w:p w:rsidR="009D267C" w:rsidRPr="00C61490" w:rsidRDefault="009D267C" w:rsidP="00846F8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реляционные базы данных. </w:t>
            </w:r>
          </w:p>
          <w:p w:rsidR="009D267C" w:rsidRPr="00C61490" w:rsidRDefault="009D267C" w:rsidP="009D267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C61490">
              <w:rPr>
                <w:color w:val="000000"/>
                <w:lang w:val="en-US"/>
              </w:rPr>
              <w:t>3</w:t>
            </w:r>
            <w:r w:rsidRPr="00C61490">
              <w:rPr>
                <w:color w:val="000000"/>
              </w:rPr>
              <w:t>.</w:t>
            </w:r>
            <w:r w:rsidRPr="00C61490">
              <w:rPr>
                <w:color w:val="000000"/>
                <w:lang w:val="en-US"/>
              </w:rPr>
              <w:t xml:space="preserve"> </w:t>
            </w:r>
            <w:r w:rsidRPr="00C61490">
              <w:rPr>
                <w:color w:val="000000"/>
              </w:rPr>
              <w:t xml:space="preserve"> Для чего предназначены формы:</w:t>
            </w:r>
          </w:p>
          <w:p w:rsidR="009D267C" w:rsidRPr="00C61490" w:rsidRDefault="009D267C" w:rsidP="00846F8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для хранения данных базы; </w:t>
            </w:r>
          </w:p>
          <w:p w:rsidR="009D267C" w:rsidRPr="00C61490" w:rsidRDefault="009D267C" w:rsidP="00846F8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для отбора и обработки данных базы; </w:t>
            </w:r>
          </w:p>
          <w:p w:rsidR="009D267C" w:rsidRPr="00C61490" w:rsidRDefault="009D267C" w:rsidP="00846F8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для ввода данных базы и их просмотра; </w:t>
            </w:r>
          </w:p>
          <w:p w:rsidR="009D267C" w:rsidRPr="00C61490" w:rsidRDefault="009D267C" w:rsidP="00846F8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для автоматического выполнения группы команд; </w:t>
            </w:r>
          </w:p>
          <w:p w:rsidR="009D267C" w:rsidRPr="00C61490" w:rsidRDefault="009D267C" w:rsidP="00846F8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для выполнения сложных программных действий? </w:t>
            </w:r>
          </w:p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4. Распределенная база данных – это БД,</w:t>
            </w:r>
          </w:p>
          <w:p w:rsidR="009D267C" w:rsidRPr="00C61490" w:rsidRDefault="009D267C" w:rsidP="00846F82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i/>
                <w:sz w:val="24"/>
                <w:szCs w:val="24"/>
              </w:rPr>
              <w:t>хранящаяся на одном компьютере.</w:t>
            </w:r>
          </w:p>
          <w:p w:rsidR="009D267C" w:rsidRPr="00C61490" w:rsidRDefault="009D267C" w:rsidP="00846F82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1490">
              <w:rPr>
                <w:rFonts w:ascii="Times New Roman" w:eastAsia="Arial Unicode MS" w:hAnsi="Times New Roman"/>
                <w:i/>
                <w:sz w:val="24"/>
                <w:szCs w:val="24"/>
              </w:rPr>
              <w:t>различные части которой хранятся на множестве компьютеров,</w:t>
            </w:r>
            <w:r w:rsidRPr="00C61490">
              <w:rPr>
                <w:rFonts w:ascii="Times New Roman" w:eastAsia="Arial Unicode MS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C61490">
              <w:rPr>
                <w:rFonts w:ascii="Times New Roman" w:eastAsia="Arial Unicode MS" w:hAnsi="Times New Roman"/>
                <w:i/>
                <w:sz w:val="24"/>
                <w:szCs w:val="24"/>
              </w:rPr>
              <w:t>объединенных между собой сетью.</w:t>
            </w:r>
          </w:p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5. </w:t>
            </w:r>
            <w:r w:rsidRPr="00C61490">
              <w:rPr>
                <w:rFonts w:ascii="Times New Roman" w:hAnsi="Times New Roman"/>
                <w:sz w:val="24"/>
                <w:szCs w:val="24"/>
              </w:rPr>
              <w:t xml:space="preserve">Кнопка </w:t>
            </w:r>
            <w:r w:rsidRPr="00C61490">
              <w:rPr>
                <w:rFonts w:ascii="Times New Roman" w:hAnsi="Times New Roman"/>
                <w:sz w:val="24"/>
                <w:szCs w:val="24"/>
              </w:rPr>
              <w:object w:dxaOrig="405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25pt;height:19.5pt" o:ole="">
                  <v:imagedata r:id="rId13" o:title=""/>
                </v:shape>
                <o:OLEObject Type="Embed" ProgID="MSPhotoEd.3" ShapeID="_x0000_i1025" DrawAspect="Content" ObjectID="_1550768593" r:id="rId14"/>
              </w:object>
            </w:r>
            <w:r w:rsidRPr="00C61490">
              <w:rPr>
                <w:rFonts w:ascii="Times New Roman" w:hAnsi="Times New Roman"/>
                <w:sz w:val="24"/>
                <w:szCs w:val="24"/>
              </w:rPr>
              <w:t>обозначает</w:t>
            </w:r>
          </w:p>
          <w:p w:rsidR="009D267C" w:rsidRPr="00C61490" w:rsidRDefault="009D267C" w:rsidP="00846F82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сортировку записей по возрастанию;</w:t>
            </w:r>
          </w:p>
          <w:p w:rsidR="009D267C" w:rsidRPr="00C61490" w:rsidRDefault="009D267C" w:rsidP="00846F82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сортировку записей по убыванию;</w:t>
            </w:r>
          </w:p>
          <w:p w:rsidR="009D267C" w:rsidRPr="00C61490" w:rsidRDefault="009D267C" w:rsidP="00846F82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вывод на экран записей начинающихся с эти букв;</w:t>
            </w:r>
          </w:p>
          <w:p w:rsidR="009D267C" w:rsidRPr="00C61490" w:rsidRDefault="009D267C" w:rsidP="00846F82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подсчет количества записей в БД</w:t>
            </w:r>
          </w:p>
          <w:p w:rsidR="009D267C" w:rsidRPr="00C61490" w:rsidRDefault="009D267C" w:rsidP="009D267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C61490">
              <w:rPr>
                <w:color w:val="000000"/>
              </w:rPr>
              <w:t>6. Содержит ли какую-либо информацию таблица, в которой нет ни одной записи?</w:t>
            </w:r>
          </w:p>
          <w:p w:rsidR="009D267C" w:rsidRPr="00C61490" w:rsidRDefault="009D267C" w:rsidP="00846F8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пустая таблица не содержит ни какой информации; </w:t>
            </w:r>
          </w:p>
          <w:p w:rsidR="009D267C" w:rsidRPr="00C61490" w:rsidRDefault="009D267C" w:rsidP="00846F8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пустая таблица содержит информацию о структуре базы данных; </w:t>
            </w:r>
          </w:p>
          <w:p w:rsidR="009D267C" w:rsidRPr="00C61490" w:rsidRDefault="009D267C" w:rsidP="00846F8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пустая таблица содержит информацию о будущих записях; </w:t>
            </w:r>
          </w:p>
          <w:p w:rsidR="009D267C" w:rsidRPr="00C61490" w:rsidRDefault="009D267C" w:rsidP="00846F8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таблица без записей существовать не может. </w:t>
            </w:r>
          </w:p>
          <w:p w:rsidR="009D267C" w:rsidRPr="00C61490" w:rsidRDefault="009D267C" w:rsidP="009D267C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7. Для чего предназначен объект «таблица»?</w:t>
            </w:r>
          </w:p>
          <w:p w:rsidR="009D267C" w:rsidRPr="00C61490" w:rsidRDefault="009D267C" w:rsidP="00846F82">
            <w:pPr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для хранения данных</w:t>
            </w:r>
          </w:p>
          <w:p w:rsidR="009D267C" w:rsidRPr="00C61490" w:rsidRDefault="009D267C" w:rsidP="00846F82">
            <w:pPr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для архивирования данных</w:t>
            </w:r>
          </w:p>
          <w:p w:rsidR="009D267C" w:rsidRPr="00C61490" w:rsidRDefault="009D267C" w:rsidP="00846F82">
            <w:pPr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для ввода и удаления данных</w:t>
            </w:r>
          </w:p>
          <w:p w:rsidR="009D267C" w:rsidRPr="00C61490" w:rsidRDefault="009D267C" w:rsidP="00846F82">
            <w:pPr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для выборки данных</w:t>
            </w:r>
          </w:p>
          <w:p w:rsidR="009D267C" w:rsidRPr="00C61490" w:rsidRDefault="009D267C" w:rsidP="009D267C">
            <w:pPr>
              <w:spacing w:after="0" w:line="240" w:lineRule="auto"/>
              <w:ind w:left="-1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8. В фрагменте базы данных представлены сведения о родственных отношениях. Определите на основании приведенных данных фамилию и инициалы бабушки Ивановой А.И.</w:t>
            </w:r>
          </w:p>
          <w:p w:rsidR="009D267C" w:rsidRPr="00C61490" w:rsidRDefault="009D267C" w:rsidP="009D267C">
            <w:p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Ind w:w="6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5"/>
              <w:gridCol w:w="1794"/>
              <w:gridCol w:w="709"/>
            </w:tblGrid>
            <w:tr w:rsidR="009D267C" w:rsidRPr="00C61490" w:rsidTr="009D267C">
              <w:trPr>
                <w:trHeight w:val="302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Фамилия И.О.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Пол</w:t>
                  </w:r>
                </w:p>
              </w:tc>
            </w:tr>
            <w:tr w:rsidR="009D267C" w:rsidRPr="00C61490" w:rsidTr="009D267C">
              <w:trPr>
                <w:trHeight w:val="277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Иванов Т.М.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9D267C" w:rsidRPr="00C61490" w:rsidTr="009D267C">
              <w:trPr>
                <w:trHeight w:val="268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Петренко И.Т.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9D267C" w:rsidRPr="00C61490" w:rsidTr="009D267C">
              <w:trPr>
                <w:trHeight w:val="271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Черных И.А.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9D267C" w:rsidRPr="00C61490" w:rsidTr="009D267C">
              <w:trPr>
                <w:trHeight w:val="276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Петренко А.И.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9D267C" w:rsidRPr="00C61490" w:rsidTr="009D267C">
              <w:trPr>
                <w:trHeight w:val="265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Иванова А.И.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9D267C" w:rsidRPr="00C61490" w:rsidTr="009D267C">
              <w:trPr>
                <w:trHeight w:val="270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Петренко Н.Н.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9D267C" w:rsidRPr="00C61490" w:rsidTr="009D267C">
              <w:trPr>
                <w:trHeight w:val="260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Черных А.Н.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9D267C" w:rsidRPr="00C61490" w:rsidTr="009D267C">
              <w:trPr>
                <w:trHeight w:val="250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Цейс Т.Н.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9D267C" w:rsidRPr="00C61490" w:rsidTr="009D267C">
              <w:trPr>
                <w:trHeight w:val="253"/>
              </w:trPr>
              <w:tc>
                <w:tcPr>
                  <w:tcW w:w="645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17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1794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Цейс Н.А.</w:t>
                  </w:r>
                </w:p>
              </w:tc>
              <w:tc>
                <w:tcPr>
                  <w:tcW w:w="709" w:type="dxa"/>
                  <w:vAlign w:val="bottom"/>
                </w:tcPr>
                <w:p w:rsidR="009D267C" w:rsidRPr="00C61490" w:rsidRDefault="009D267C" w:rsidP="009D267C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9D267C" w:rsidRPr="00C61490" w:rsidTr="009D267C">
              <w:trPr>
                <w:trHeight w:val="244"/>
              </w:trPr>
              <w:tc>
                <w:tcPr>
                  <w:tcW w:w="645" w:type="dxa"/>
                </w:tcPr>
                <w:p w:rsidR="009D267C" w:rsidRPr="00C61490" w:rsidRDefault="009D267C" w:rsidP="009D26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</w:tcPr>
                <w:p w:rsidR="009D267C" w:rsidRPr="00C61490" w:rsidRDefault="009D267C" w:rsidP="009D267C">
                  <w:pPr>
                    <w:spacing w:after="0" w:line="240" w:lineRule="auto"/>
                    <w:ind w:left="22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D267C" w:rsidRPr="00C61490" w:rsidRDefault="009D267C" w:rsidP="009D267C">
            <w:p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Таблица 2</w:t>
            </w:r>
          </w:p>
          <w:tbl>
            <w:tblPr>
              <w:tblW w:w="0" w:type="auto"/>
              <w:tblInd w:w="6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46"/>
              <w:gridCol w:w="1183"/>
            </w:tblGrid>
            <w:tr w:rsidR="009D267C" w:rsidRPr="00C61490" w:rsidTr="009D267C">
              <w:trPr>
                <w:trHeight w:val="300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ID_</w:t>
                  </w: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Родителя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ID_</w:t>
                  </w: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Ребенка</w:t>
                  </w:r>
                </w:p>
              </w:tc>
            </w:tr>
            <w:tr w:rsidR="009D267C" w:rsidRPr="00C61490" w:rsidTr="009D267C">
              <w:trPr>
                <w:trHeight w:val="184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71</w:t>
                  </w:r>
                </w:p>
              </w:tc>
            </w:tr>
            <w:tr w:rsidR="009D267C" w:rsidRPr="00C61490" w:rsidTr="009D267C">
              <w:trPr>
                <w:trHeight w:val="189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9D267C" w:rsidRPr="00C61490" w:rsidTr="009D267C">
              <w:trPr>
                <w:trHeight w:val="190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</w:p>
              </w:tc>
            </w:tr>
            <w:tr w:rsidR="009D267C" w:rsidRPr="00C61490" w:rsidTr="009D267C">
              <w:trPr>
                <w:trHeight w:val="184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9D267C" w:rsidRPr="00C61490" w:rsidTr="009D267C">
              <w:trPr>
                <w:trHeight w:val="187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9D267C" w:rsidRPr="00C61490" w:rsidTr="009D267C">
              <w:trPr>
                <w:trHeight w:val="179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9D267C" w:rsidRPr="00C61490" w:rsidTr="009D267C">
              <w:trPr>
                <w:trHeight w:val="182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9D267C" w:rsidRPr="00C61490" w:rsidTr="009D267C">
              <w:trPr>
                <w:trHeight w:val="185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9D267C" w:rsidRPr="00C61490" w:rsidTr="009D267C">
              <w:trPr>
                <w:trHeight w:val="177"/>
              </w:trPr>
              <w:tc>
                <w:tcPr>
                  <w:tcW w:w="1346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...</w:t>
                  </w:r>
                </w:p>
              </w:tc>
              <w:tc>
                <w:tcPr>
                  <w:tcW w:w="1183" w:type="dxa"/>
                </w:tcPr>
                <w:p w:rsidR="009D267C" w:rsidRPr="00C61490" w:rsidRDefault="009D267C" w:rsidP="009D26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...</w:t>
                  </w:r>
                </w:p>
              </w:tc>
            </w:tr>
          </w:tbl>
          <w:p w:rsidR="009D267C" w:rsidRPr="00C61490" w:rsidRDefault="009D267C" w:rsidP="00846F82">
            <w:pPr>
              <w:numPr>
                <w:ilvl w:val="1"/>
                <w:numId w:val="18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Цейс Т.Н.</w:t>
            </w:r>
          </w:p>
          <w:p w:rsidR="009D267C" w:rsidRPr="00C61490" w:rsidRDefault="009D267C" w:rsidP="00846F82">
            <w:pPr>
              <w:numPr>
                <w:ilvl w:val="1"/>
                <w:numId w:val="18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Петренко А.И.</w:t>
            </w:r>
          </w:p>
          <w:p w:rsidR="009D267C" w:rsidRPr="00C61490" w:rsidRDefault="009D267C" w:rsidP="009D267C">
            <w:pPr>
              <w:spacing w:after="0" w:line="240" w:lineRule="auto"/>
              <w:ind w:left="345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) Черных И.А.</w:t>
            </w:r>
          </w:p>
          <w:p w:rsidR="009D267C" w:rsidRPr="00C61490" w:rsidRDefault="009D267C" w:rsidP="009D267C">
            <w:pPr>
              <w:spacing w:after="0" w:line="240" w:lineRule="auto"/>
              <w:ind w:left="345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) Петренко Н.Н.</w:t>
            </w:r>
          </w:p>
          <w:p w:rsidR="009D267C" w:rsidRPr="00C61490" w:rsidRDefault="009D267C" w:rsidP="009D267C">
            <w:pPr>
              <w:spacing w:after="0" w:line="240" w:lineRule="auto"/>
              <w:ind w:left="-87"/>
              <w:rPr>
                <w:rFonts w:ascii="Times New Roman" w:hAnsi="Times New Roman"/>
                <w:b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</w:t>
            </w: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. Структура базы данных изменится, если</w:t>
            </w:r>
            <w:r w:rsidRPr="00C6149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D267C" w:rsidRPr="00C61490" w:rsidRDefault="009D267C" w:rsidP="00846F82">
            <w:pPr>
              <w:numPr>
                <w:ilvl w:val="0"/>
                <w:numId w:val="32"/>
              </w:numPr>
              <w:spacing w:after="0" w:line="240" w:lineRule="auto"/>
              <w:ind w:left="698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добавить/удалить запись; </w:t>
            </w:r>
          </w:p>
          <w:p w:rsidR="009D267C" w:rsidRPr="00C61490" w:rsidRDefault="009D267C" w:rsidP="00846F82">
            <w:pPr>
              <w:numPr>
                <w:ilvl w:val="0"/>
                <w:numId w:val="32"/>
              </w:numPr>
              <w:spacing w:after="0" w:line="240" w:lineRule="auto"/>
              <w:ind w:left="698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добавить/удалить поле.</w:t>
            </w:r>
          </w:p>
          <w:p w:rsidR="009D267C" w:rsidRPr="00C61490" w:rsidRDefault="009D267C" w:rsidP="00846F82">
            <w:pPr>
              <w:numPr>
                <w:ilvl w:val="0"/>
                <w:numId w:val="32"/>
              </w:numPr>
              <w:spacing w:after="0" w:line="240" w:lineRule="auto"/>
              <w:ind w:left="698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отредактировать запись; </w:t>
            </w:r>
          </w:p>
          <w:p w:rsidR="009D267C" w:rsidRPr="009D267C" w:rsidRDefault="009D267C" w:rsidP="00846F82">
            <w:pPr>
              <w:numPr>
                <w:ilvl w:val="0"/>
                <w:numId w:val="32"/>
              </w:numPr>
              <w:spacing w:after="0" w:line="240" w:lineRule="auto"/>
              <w:ind w:left="698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поменять местами записи; </w:t>
            </w:r>
          </w:p>
          <w:p w:rsidR="009D267C" w:rsidRPr="00C61490" w:rsidRDefault="009D267C" w:rsidP="009D267C">
            <w:pPr>
              <w:tabs>
                <w:tab w:val="num" w:pos="0"/>
              </w:tabs>
              <w:spacing w:after="0" w:line="240" w:lineRule="auto"/>
              <w:ind w:left="-76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10. Запрос к базе данных  нужен:</w:t>
            </w:r>
          </w:p>
          <w:p w:rsidR="009D267C" w:rsidRPr="00C61490" w:rsidRDefault="009D267C" w:rsidP="00846F82">
            <w:pPr>
              <w:numPr>
                <w:ilvl w:val="0"/>
                <w:numId w:val="19"/>
              </w:numPr>
              <w:tabs>
                <w:tab w:val="clear" w:pos="360"/>
                <w:tab w:val="num" w:pos="1146"/>
              </w:tabs>
              <w:spacing w:after="0" w:line="240" w:lineRule="auto"/>
              <w:ind w:left="1146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для уничтожения ненужных записей</w:t>
            </w:r>
          </w:p>
          <w:p w:rsidR="009D267C" w:rsidRPr="00C61490" w:rsidRDefault="009D267C" w:rsidP="00846F82">
            <w:pPr>
              <w:numPr>
                <w:ilvl w:val="0"/>
                <w:numId w:val="19"/>
              </w:numPr>
              <w:tabs>
                <w:tab w:val="clear" w:pos="360"/>
                <w:tab w:val="num" w:pos="1146"/>
              </w:tabs>
              <w:spacing w:after="0" w:line="240" w:lineRule="auto"/>
              <w:ind w:left="1146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для поиска нужной информации</w:t>
            </w:r>
          </w:p>
          <w:p w:rsidR="009D267C" w:rsidRPr="00C61490" w:rsidRDefault="009D267C" w:rsidP="00846F82">
            <w:pPr>
              <w:numPr>
                <w:ilvl w:val="0"/>
                <w:numId w:val="19"/>
              </w:numPr>
              <w:tabs>
                <w:tab w:val="clear" w:pos="360"/>
                <w:tab w:val="num" w:pos="1146"/>
              </w:tabs>
              <w:spacing w:after="0" w:line="240" w:lineRule="auto"/>
              <w:ind w:left="1146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для занесения новых записей</w:t>
            </w:r>
          </w:p>
          <w:p w:rsidR="009D267C" w:rsidRPr="00C61490" w:rsidRDefault="009D267C" w:rsidP="00846F82">
            <w:pPr>
              <w:numPr>
                <w:ilvl w:val="0"/>
                <w:numId w:val="19"/>
              </w:numPr>
              <w:tabs>
                <w:tab w:val="clear" w:pos="360"/>
                <w:tab w:val="num" w:pos="1146"/>
              </w:tabs>
              <w:spacing w:after="0" w:line="240" w:lineRule="auto"/>
              <w:ind w:left="1145" w:hanging="357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для выдачи на экран нужной информации</w:t>
            </w:r>
          </w:p>
          <w:p w:rsidR="009D267C" w:rsidRPr="00C61490" w:rsidRDefault="009D267C" w:rsidP="009D267C">
            <w:pPr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11. В чем заключается особенность типа данных «счетчик»?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служит для ввода целых и действительных чисел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имеет свойство автоматически увеличиваться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имеет свойство автоматического пересчета при удалении записи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служит для ввода шрифтов</w:t>
            </w:r>
          </w:p>
          <w:p w:rsidR="009D267C" w:rsidRPr="00C61490" w:rsidRDefault="009D267C" w:rsidP="009D267C">
            <w:pPr>
              <w:tabs>
                <w:tab w:val="num" w:pos="0"/>
              </w:tabs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12. Определите тип базы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45"/>
              <w:gridCol w:w="1066"/>
              <w:gridCol w:w="1368"/>
              <w:gridCol w:w="850"/>
              <w:gridCol w:w="709"/>
              <w:gridCol w:w="709"/>
              <w:gridCol w:w="709"/>
              <w:gridCol w:w="709"/>
            </w:tblGrid>
            <w:tr w:rsidR="009D267C" w:rsidRPr="00C61490" w:rsidTr="009D267C">
              <w:trPr>
                <w:cantSplit/>
              </w:trPr>
              <w:tc>
                <w:tcPr>
                  <w:tcW w:w="368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066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1368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фамилия</w:t>
                  </w:r>
                </w:p>
              </w:tc>
              <w:tc>
                <w:tcPr>
                  <w:tcW w:w="850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имя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«2»</w:t>
                  </w:r>
                </w:p>
              </w:tc>
            </w:tr>
            <w:tr w:rsidR="009D267C" w:rsidRPr="00C61490" w:rsidTr="009D267C">
              <w:trPr>
                <w:cantSplit/>
              </w:trPr>
              <w:tc>
                <w:tcPr>
                  <w:tcW w:w="368" w:type="dxa"/>
                </w:tcPr>
                <w:p w:rsidR="009D267C" w:rsidRPr="00C61490" w:rsidRDefault="009D267C" w:rsidP="00846F82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6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10 а</w:t>
                  </w:r>
                </w:p>
              </w:tc>
              <w:tc>
                <w:tcPr>
                  <w:tcW w:w="1368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Иванов</w:t>
                  </w:r>
                </w:p>
              </w:tc>
              <w:tc>
                <w:tcPr>
                  <w:tcW w:w="850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Петя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D267C" w:rsidRPr="00C61490" w:rsidTr="009D267C">
              <w:trPr>
                <w:cantSplit/>
              </w:trPr>
              <w:tc>
                <w:tcPr>
                  <w:tcW w:w="368" w:type="dxa"/>
                </w:tcPr>
                <w:p w:rsidR="009D267C" w:rsidRPr="00C61490" w:rsidRDefault="009D267C" w:rsidP="00846F82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6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10 б</w:t>
                  </w:r>
                </w:p>
              </w:tc>
              <w:tc>
                <w:tcPr>
                  <w:tcW w:w="1368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Петров</w:t>
                  </w:r>
                </w:p>
              </w:tc>
              <w:tc>
                <w:tcPr>
                  <w:tcW w:w="850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Юра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9D267C" w:rsidRPr="00C61490" w:rsidTr="009D267C">
              <w:trPr>
                <w:cantSplit/>
              </w:trPr>
              <w:tc>
                <w:tcPr>
                  <w:tcW w:w="368" w:type="dxa"/>
                </w:tcPr>
                <w:p w:rsidR="009D267C" w:rsidRPr="00C61490" w:rsidRDefault="009D267C" w:rsidP="00846F82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6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11 а</w:t>
                  </w:r>
                </w:p>
              </w:tc>
              <w:tc>
                <w:tcPr>
                  <w:tcW w:w="1368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Сидорова</w:t>
                  </w:r>
                </w:p>
              </w:tc>
              <w:tc>
                <w:tcPr>
                  <w:tcW w:w="850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Катя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9D267C" w:rsidRPr="00C61490" w:rsidRDefault="009D267C" w:rsidP="00846F82">
            <w:pPr>
              <w:numPr>
                <w:ilvl w:val="0"/>
                <w:numId w:val="21"/>
              </w:numPr>
              <w:tabs>
                <w:tab w:val="num" w:pos="0"/>
              </w:tabs>
              <w:spacing w:after="0" w:line="240" w:lineRule="auto"/>
              <w:ind w:left="1080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Реляционная         </w:t>
            </w: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) Иерархическая             </w:t>
            </w: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)Сетевая</w:t>
            </w:r>
          </w:p>
          <w:p w:rsidR="009D267C" w:rsidRPr="00C61490" w:rsidRDefault="009D267C" w:rsidP="009D267C">
            <w:pPr>
              <w:tabs>
                <w:tab w:val="num" w:pos="-142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 xml:space="preserve">13. БД содержит информацию об учениках школы: фамилия, класс, балл за тест, балл за практическое задание, общее количество баллов. Какого типа должно быть поле ОБЩЕЕ КОЛИЧЕСТВО БАЛЛОВ? 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символьное    </w:t>
            </w: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) логическое    </w:t>
            </w: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) числовое    </w:t>
            </w: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) любого типа    </w:t>
            </w: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)Дата</w:t>
            </w:r>
          </w:p>
          <w:p w:rsidR="009D267C" w:rsidRPr="00C61490" w:rsidRDefault="009D267C" w:rsidP="009D267C">
            <w:pPr>
              <w:tabs>
                <w:tab w:val="num" w:pos="0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14. Сколько записей в базе данных?</w:t>
            </w:r>
          </w:p>
          <w:tbl>
            <w:tblPr>
              <w:tblW w:w="0" w:type="auto"/>
              <w:tblInd w:w="76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09"/>
              <w:gridCol w:w="1274"/>
              <w:gridCol w:w="544"/>
              <w:gridCol w:w="1163"/>
            </w:tblGrid>
            <w:tr w:rsidR="009D267C" w:rsidRPr="00C61490" w:rsidTr="009D267C">
              <w:trPr>
                <w:trHeight w:val="285"/>
              </w:trPr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Компьютер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ОЗУ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Винчестер</w:t>
                  </w:r>
                </w:p>
              </w:tc>
            </w:tr>
            <w:tr w:rsidR="009D267C" w:rsidRPr="00C61490" w:rsidTr="009D267C">
              <w:trPr>
                <w:trHeight w:val="285"/>
              </w:trPr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Pentium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800Мб</w:t>
                  </w:r>
                </w:p>
              </w:tc>
            </w:tr>
            <w:tr w:rsidR="009D267C" w:rsidRPr="00C61490" w:rsidTr="009D267C">
              <w:trPr>
                <w:trHeight w:val="285"/>
              </w:trPr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386DX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300 Мб</w:t>
                  </w:r>
                </w:p>
              </w:tc>
            </w:tr>
            <w:tr w:rsidR="009D267C" w:rsidRPr="00C61490" w:rsidTr="009D267C">
              <w:trPr>
                <w:trHeight w:val="285"/>
              </w:trPr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486DX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500Мб</w:t>
                  </w:r>
                </w:p>
              </w:tc>
            </w:tr>
            <w:tr w:rsidR="009D267C" w:rsidRPr="00C61490" w:rsidTr="009D267C">
              <w:trPr>
                <w:trHeight w:val="285"/>
              </w:trPr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Pentium</w:t>
                  </w:r>
                  <w:proofErr w:type="spellEnd"/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Pro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D267C" w:rsidRPr="00C61490" w:rsidRDefault="009D267C" w:rsidP="009D267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490">
                    <w:rPr>
                      <w:rFonts w:ascii="Times New Roman" w:hAnsi="Times New Roman"/>
                      <w:sz w:val="24"/>
                      <w:szCs w:val="24"/>
                    </w:rPr>
                    <w:t>2Гб</w:t>
                  </w:r>
                </w:p>
              </w:tc>
            </w:tr>
          </w:tbl>
          <w:p w:rsidR="009D267C" w:rsidRPr="00C61490" w:rsidRDefault="009D267C" w:rsidP="009D267C">
            <w:pPr>
              <w:spacing w:after="0" w:line="240" w:lineRule="auto"/>
              <w:ind w:left="10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) 2;     </w:t>
            </w: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) 4;    </w:t>
            </w: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) 3;    </w:t>
            </w:r>
            <w:r w:rsidRPr="00C614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) 5.</w:t>
            </w:r>
          </w:p>
          <w:p w:rsidR="009D267C" w:rsidRPr="00C61490" w:rsidRDefault="009D267C" w:rsidP="00846F82">
            <w:pPr>
              <w:pStyle w:val="a3"/>
              <w:numPr>
                <w:ilvl w:val="1"/>
                <w:numId w:val="24"/>
              </w:num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 xml:space="preserve">БД содержит информацию о собаках из клуба собаководства: кличка, порода, дата рождения, пол, количество медалей. Какого типа </w:t>
            </w: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должны быть поля?</w:t>
            </w:r>
            <w:r w:rsidRPr="00C6149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текстовое, текстовое, числовое, текстовое, числовое 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текстовое, текстовое, дата, текстовое, числовое 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 xml:space="preserve">текстовое, текстовое, дата, логическое, числовое 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текстовое, текстовое, числовое, логическое, числовое</w:t>
            </w:r>
          </w:p>
          <w:p w:rsidR="009D267C" w:rsidRPr="00C61490" w:rsidRDefault="009D267C" w:rsidP="00846F82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490">
              <w:rPr>
                <w:rFonts w:ascii="Times New Roman" w:hAnsi="Times New Roman"/>
                <w:i/>
                <w:sz w:val="24"/>
                <w:szCs w:val="24"/>
              </w:rPr>
              <w:t>текстовое, текстовое, дата, логическое, текстовое</w:t>
            </w:r>
          </w:p>
          <w:p w:rsidR="009D267C" w:rsidRPr="00C61490" w:rsidRDefault="009D267C" w:rsidP="00846F82">
            <w:pPr>
              <w:pStyle w:val="a3"/>
              <w:numPr>
                <w:ilvl w:val="1"/>
                <w:numId w:val="24"/>
              </w:numPr>
              <w:tabs>
                <w:tab w:val="num" w:pos="0"/>
              </w:tabs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6149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Установите соответствие:</w:t>
            </w:r>
          </w:p>
          <w:p w:rsidR="009D267C" w:rsidRPr="00C61490" w:rsidRDefault="009D267C" w:rsidP="009D267C">
            <w:pPr>
              <w:spacing w:after="0" w:line="240" w:lineRule="auto"/>
              <w:ind w:left="144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 xml:space="preserve">Объект таблицы: </w:t>
            </w: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C614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    </w:t>
            </w: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Обозначение:</w:t>
            </w: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9D267C" w:rsidRPr="00C61490" w:rsidRDefault="009D267C" w:rsidP="00846F82">
            <w:pPr>
              <w:numPr>
                <w:ilvl w:val="0"/>
                <w:numId w:val="18"/>
              </w:numPr>
              <w:spacing w:after="0"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Строка</w:t>
            </w:r>
            <w:r w:rsidRPr="00C61490">
              <w:rPr>
                <w:rFonts w:ascii="Times New Roman" w:hAnsi="Times New Roman"/>
                <w:sz w:val="24"/>
                <w:szCs w:val="24"/>
              </w:rPr>
              <w:tab/>
            </w:r>
            <w:r w:rsidRPr="00C61490">
              <w:rPr>
                <w:rFonts w:ascii="Times New Roman" w:hAnsi="Times New Roman"/>
                <w:sz w:val="24"/>
                <w:szCs w:val="24"/>
              </w:rPr>
              <w:tab/>
            </w:r>
            <w:r w:rsidRPr="00C61490">
              <w:rPr>
                <w:rFonts w:ascii="Times New Roman" w:hAnsi="Times New Roman"/>
                <w:sz w:val="24"/>
                <w:szCs w:val="24"/>
              </w:rPr>
              <w:tab/>
            </w:r>
            <w:r w:rsidRPr="00C61490">
              <w:rPr>
                <w:rFonts w:ascii="Times New Roman" w:hAnsi="Times New Roman"/>
                <w:sz w:val="24"/>
                <w:szCs w:val="24"/>
              </w:rPr>
              <w:tab/>
              <w:t>А. ПОЛЕ.</w:t>
            </w:r>
          </w:p>
          <w:p w:rsidR="009D267C" w:rsidRPr="00C61490" w:rsidRDefault="009D267C" w:rsidP="00846F82">
            <w:pPr>
              <w:numPr>
                <w:ilvl w:val="0"/>
                <w:numId w:val="18"/>
              </w:numPr>
              <w:spacing w:after="0"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Столбец</w:t>
            </w:r>
            <w:r w:rsidRPr="00C61490">
              <w:rPr>
                <w:rFonts w:ascii="Times New Roman" w:hAnsi="Times New Roman"/>
                <w:sz w:val="24"/>
                <w:szCs w:val="24"/>
              </w:rPr>
              <w:tab/>
            </w:r>
            <w:r w:rsidRPr="00C61490">
              <w:rPr>
                <w:rFonts w:ascii="Times New Roman" w:hAnsi="Times New Roman"/>
                <w:sz w:val="24"/>
                <w:szCs w:val="24"/>
              </w:rPr>
              <w:tab/>
            </w:r>
            <w:r w:rsidRPr="00C61490">
              <w:rPr>
                <w:rFonts w:ascii="Times New Roman" w:hAnsi="Times New Roman"/>
                <w:sz w:val="24"/>
                <w:szCs w:val="24"/>
              </w:rPr>
              <w:tab/>
              <w:t xml:space="preserve">Б. ЗАПИСЬ. </w:t>
            </w:r>
          </w:p>
          <w:p w:rsidR="009D267C" w:rsidRDefault="009D267C" w:rsidP="009D267C">
            <w:pPr>
              <w:spacing w:after="0" w:line="240" w:lineRule="auto"/>
              <w:ind w:left="36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Ответ в виде</w:t>
            </w: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:    1</w:t>
            </w:r>
            <w:r w:rsidRPr="00C6149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___, </w:t>
            </w: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C614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____</w:t>
            </w:r>
          </w:p>
          <w:p w:rsidR="009D267C" w:rsidRPr="00C61490" w:rsidRDefault="009D267C" w:rsidP="009D267C">
            <w:pPr>
              <w:spacing w:after="0" w:line="240" w:lineRule="auto"/>
              <w:ind w:left="36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9D267C" w:rsidRPr="00C61490" w:rsidRDefault="009D267C" w:rsidP="00846F82">
      <w:pPr>
        <w:pStyle w:val="a3"/>
        <w:numPr>
          <w:ilvl w:val="1"/>
          <w:numId w:val="24"/>
        </w:numPr>
        <w:tabs>
          <w:tab w:val="num" w:pos="0"/>
        </w:tabs>
        <w:spacing w:after="0" w:line="240" w:lineRule="auto"/>
        <w:ind w:left="415"/>
        <w:rPr>
          <w:rFonts w:ascii="Times New Roman" w:hAnsi="Times New Roman"/>
          <w:b/>
          <w:sz w:val="24"/>
          <w:szCs w:val="24"/>
        </w:rPr>
      </w:pPr>
      <w:r w:rsidRPr="00C61490">
        <w:rPr>
          <w:rFonts w:ascii="Times New Roman" w:hAnsi="Times New Roman"/>
          <w:bCs/>
          <w:sz w:val="24"/>
          <w:szCs w:val="24"/>
        </w:rPr>
        <w:lastRenderedPageBreak/>
        <w:t>Реляционная БД задана таблицей:</w:t>
      </w:r>
    </w:p>
    <w:tbl>
      <w:tblPr>
        <w:tblW w:w="4636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9"/>
        <w:gridCol w:w="2484"/>
        <w:gridCol w:w="2564"/>
        <w:gridCol w:w="1525"/>
        <w:gridCol w:w="2356"/>
      </w:tblGrid>
      <w:tr w:rsidR="009D267C" w:rsidRPr="00C61490" w:rsidTr="009D267C">
        <w:trPr>
          <w:trHeight w:val="263"/>
        </w:trPr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категория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кинотеатр</w:t>
            </w:r>
          </w:p>
        </w:tc>
        <w:tc>
          <w:tcPr>
            <w:tcW w:w="1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ind w:right="76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начало_сеанса</w:t>
            </w:r>
            <w:proofErr w:type="spellEnd"/>
          </w:p>
        </w:tc>
      </w:tr>
      <w:tr w:rsidR="009D267C" w:rsidRPr="00C61490" w:rsidTr="009D267C">
        <w:trPr>
          <w:trHeight w:val="232"/>
        </w:trPr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Буратино</w:t>
            </w: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х/ф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Рубин</w:t>
            </w:r>
          </w:p>
        </w:tc>
        <w:tc>
          <w:tcPr>
            <w:tcW w:w="1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67C" w:rsidRPr="00C61490" w:rsidTr="009D267C">
        <w:trPr>
          <w:trHeight w:val="232"/>
        </w:trPr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Кортик</w:t>
            </w: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х/ф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1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267C" w:rsidRPr="00C61490" w:rsidTr="009D267C">
        <w:trPr>
          <w:trHeight w:val="232"/>
        </w:trPr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Винни-Пух</w:t>
            </w: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м/ф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Экран</w:t>
            </w:r>
          </w:p>
        </w:tc>
        <w:tc>
          <w:tcPr>
            <w:tcW w:w="1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D267C" w:rsidRPr="00C61490" w:rsidTr="009D267C">
        <w:trPr>
          <w:trHeight w:val="232"/>
        </w:trPr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1490">
              <w:rPr>
                <w:rFonts w:ascii="Times New Roman" w:hAnsi="Times New Roman"/>
                <w:sz w:val="24"/>
                <w:szCs w:val="24"/>
              </w:rPr>
              <w:t>Дюймовочка</w:t>
            </w:r>
            <w:proofErr w:type="spellEnd"/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м/ф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D267C" w:rsidRPr="00C61490" w:rsidTr="009D267C">
        <w:trPr>
          <w:trHeight w:val="232"/>
        </w:trPr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Буратино</w:t>
            </w: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х/ф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1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67C" w:rsidRPr="00C61490" w:rsidTr="009D267C">
        <w:trPr>
          <w:trHeight w:val="232"/>
        </w:trPr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Ну, погоди</w:t>
            </w: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м/ф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Экран</w:t>
            </w:r>
          </w:p>
        </w:tc>
        <w:tc>
          <w:tcPr>
            <w:tcW w:w="1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67C" w:rsidRPr="00C61490" w:rsidTr="009D267C">
        <w:trPr>
          <w:trHeight w:val="247"/>
        </w:trPr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Два капитана</w:t>
            </w: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х/ф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9D267C" w:rsidRPr="00C61490" w:rsidRDefault="009D267C" w:rsidP="009D267C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C61490">
        <w:rPr>
          <w:rFonts w:ascii="Times New Roman" w:hAnsi="Times New Roman"/>
          <w:bCs/>
          <w:sz w:val="24"/>
          <w:szCs w:val="24"/>
        </w:rPr>
        <w:t>Записи пронумерованы от 1 до 7 соответственно их порядку в таблице.</w:t>
      </w:r>
      <w:r w:rsidRPr="00C61490">
        <w:rPr>
          <w:rFonts w:ascii="Times New Roman" w:hAnsi="Times New Roman"/>
          <w:bCs/>
          <w:sz w:val="24"/>
          <w:szCs w:val="24"/>
        </w:rPr>
        <w:br/>
        <w:t>Выбрать главный ключ для таблицы (допуская, что в кинотеатре один зал)</w:t>
      </w:r>
      <w:r w:rsidRPr="00C61490">
        <w:rPr>
          <w:rFonts w:ascii="Times New Roman" w:hAnsi="Times New Roman"/>
          <w:b/>
          <w:sz w:val="24"/>
          <w:szCs w:val="24"/>
        </w:rPr>
        <w:t xml:space="preserve"> </w:t>
      </w:r>
    </w:p>
    <w:p w:rsidR="009D267C" w:rsidRPr="00C61490" w:rsidRDefault="009D267C" w:rsidP="00846F82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название + кинотеатр </w:t>
      </w:r>
    </w:p>
    <w:p w:rsidR="009D267C" w:rsidRPr="00C61490" w:rsidRDefault="009D267C" w:rsidP="00846F82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кинотеатр + </w:t>
      </w:r>
      <w:proofErr w:type="spellStart"/>
      <w:r w:rsidRPr="00C61490">
        <w:rPr>
          <w:rFonts w:ascii="Times New Roman" w:hAnsi="Times New Roman"/>
          <w:i/>
          <w:sz w:val="24"/>
          <w:szCs w:val="24"/>
        </w:rPr>
        <w:t>начало_сеанса</w:t>
      </w:r>
      <w:proofErr w:type="spellEnd"/>
      <w:r w:rsidRPr="00C61490">
        <w:rPr>
          <w:rFonts w:ascii="Times New Roman" w:hAnsi="Times New Roman"/>
          <w:i/>
          <w:sz w:val="24"/>
          <w:szCs w:val="24"/>
        </w:rPr>
        <w:t xml:space="preserve"> </w:t>
      </w:r>
    </w:p>
    <w:p w:rsidR="009D267C" w:rsidRPr="00C61490" w:rsidRDefault="009D267C" w:rsidP="00846F82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название + </w:t>
      </w:r>
      <w:proofErr w:type="spellStart"/>
      <w:r w:rsidRPr="00C61490">
        <w:rPr>
          <w:rFonts w:ascii="Times New Roman" w:hAnsi="Times New Roman"/>
          <w:i/>
          <w:sz w:val="24"/>
          <w:szCs w:val="24"/>
        </w:rPr>
        <w:t>начало_сеанса</w:t>
      </w:r>
      <w:proofErr w:type="spellEnd"/>
      <w:r w:rsidRPr="00C61490">
        <w:rPr>
          <w:rFonts w:ascii="Times New Roman" w:hAnsi="Times New Roman"/>
          <w:i/>
          <w:sz w:val="24"/>
          <w:szCs w:val="24"/>
        </w:rPr>
        <w:t xml:space="preserve"> </w:t>
      </w:r>
    </w:p>
    <w:p w:rsidR="009D267C" w:rsidRPr="00C61490" w:rsidRDefault="009D267C" w:rsidP="00846F82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кинотеатр </w:t>
      </w:r>
    </w:p>
    <w:p w:rsidR="009D267C" w:rsidRPr="00C61490" w:rsidRDefault="009D267C" w:rsidP="00846F82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C61490">
        <w:rPr>
          <w:rFonts w:ascii="Times New Roman" w:hAnsi="Times New Roman"/>
          <w:i/>
          <w:sz w:val="24"/>
          <w:szCs w:val="24"/>
        </w:rPr>
        <w:t>начало_сеанса</w:t>
      </w:r>
      <w:proofErr w:type="spellEnd"/>
    </w:p>
    <w:p w:rsidR="009D267C" w:rsidRPr="00C61490" w:rsidRDefault="009D267C" w:rsidP="00846F82">
      <w:pPr>
        <w:pStyle w:val="a3"/>
        <w:numPr>
          <w:ilvl w:val="1"/>
          <w:numId w:val="24"/>
        </w:numPr>
        <w:tabs>
          <w:tab w:val="num" w:pos="0"/>
        </w:tabs>
        <w:spacing w:after="0" w:line="240" w:lineRule="auto"/>
        <w:ind w:left="415"/>
        <w:rPr>
          <w:rFonts w:ascii="Times New Roman" w:hAnsi="Times New Roman"/>
          <w:sz w:val="24"/>
          <w:szCs w:val="24"/>
        </w:rPr>
      </w:pPr>
      <w:r w:rsidRPr="00C61490">
        <w:rPr>
          <w:rFonts w:ascii="Times New Roman" w:hAnsi="Times New Roman"/>
          <w:bCs/>
          <w:sz w:val="24"/>
          <w:szCs w:val="24"/>
        </w:rPr>
        <w:t xml:space="preserve">В каком порядке будут идти записи, если их отсортировать по двум ключам: название + кинотеатр в порядке возрастания? </w:t>
      </w:r>
    </w:p>
    <w:p w:rsidR="009D267C" w:rsidRPr="00C61490" w:rsidRDefault="009D267C" w:rsidP="00846F8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1, 5, 3, 4, 7, 2, 6 </w:t>
      </w:r>
    </w:p>
    <w:p w:rsidR="009D267C" w:rsidRPr="00C61490" w:rsidRDefault="009D267C" w:rsidP="00846F8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5, 1, 3, 7, 4, 2, 6 </w:t>
      </w:r>
    </w:p>
    <w:p w:rsidR="009D267C" w:rsidRPr="00C61490" w:rsidRDefault="009D267C" w:rsidP="00846F8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6, </w:t>
      </w:r>
      <w:r w:rsidRPr="00C61490">
        <w:rPr>
          <w:rFonts w:ascii="Times New Roman" w:hAnsi="Times New Roman"/>
          <w:i/>
          <w:iCs/>
          <w:sz w:val="24"/>
          <w:szCs w:val="24"/>
        </w:rPr>
        <w:t>2,</w:t>
      </w:r>
      <w:r w:rsidRPr="00C61490">
        <w:rPr>
          <w:rFonts w:ascii="Times New Roman" w:hAnsi="Times New Roman"/>
          <w:i/>
          <w:sz w:val="24"/>
          <w:szCs w:val="24"/>
        </w:rPr>
        <w:t xml:space="preserve"> 4, 7, 3, 1, 5 </w:t>
      </w:r>
    </w:p>
    <w:p w:rsidR="009D267C" w:rsidRPr="00C61490" w:rsidRDefault="009D267C" w:rsidP="00846F8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6, 2, 7, 4, 3, 1, 5 </w:t>
      </w:r>
    </w:p>
    <w:p w:rsidR="009D267C" w:rsidRPr="00C61490" w:rsidRDefault="009D267C" w:rsidP="00846F8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>2, 5, 4, 7, 1, 3, 6</w:t>
      </w:r>
      <w:r w:rsidRPr="00C6149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</w:p>
    <w:p w:rsidR="009D267C" w:rsidRPr="00C61490" w:rsidRDefault="009D267C" w:rsidP="00846F82">
      <w:pPr>
        <w:pStyle w:val="a3"/>
        <w:numPr>
          <w:ilvl w:val="1"/>
          <w:numId w:val="24"/>
        </w:numPr>
        <w:tabs>
          <w:tab w:val="num" w:pos="0"/>
        </w:tabs>
        <w:spacing w:after="0" w:line="240" w:lineRule="auto"/>
        <w:ind w:left="415"/>
        <w:rPr>
          <w:rFonts w:ascii="Times New Roman" w:hAnsi="Times New Roman"/>
          <w:b/>
          <w:sz w:val="24"/>
          <w:szCs w:val="24"/>
        </w:rPr>
      </w:pPr>
      <w:r w:rsidRPr="00C61490">
        <w:rPr>
          <w:rFonts w:ascii="Times New Roman" w:hAnsi="Times New Roman"/>
          <w:bCs/>
          <w:sz w:val="24"/>
          <w:szCs w:val="24"/>
        </w:rPr>
        <w:t>Реляционная база данных задана таблицей:</w:t>
      </w:r>
    </w:p>
    <w:tbl>
      <w:tblPr>
        <w:tblW w:w="0" w:type="auto"/>
        <w:tblInd w:w="7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"/>
        <w:gridCol w:w="1780"/>
        <w:gridCol w:w="722"/>
        <w:gridCol w:w="1010"/>
        <w:gridCol w:w="1010"/>
        <w:gridCol w:w="1011"/>
      </w:tblGrid>
      <w:tr w:rsidR="009D267C" w:rsidRPr="00C61490" w:rsidTr="009D267C">
        <w:trPr>
          <w:trHeight w:val="24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клуб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bCs/>
                <w:sz w:val="24"/>
                <w:szCs w:val="24"/>
              </w:rPr>
              <w:t>спорт</w:t>
            </w:r>
          </w:p>
        </w:tc>
      </w:tr>
      <w:tr w:rsidR="009D267C" w:rsidRPr="00C61490" w:rsidTr="009D267C">
        <w:trPr>
          <w:trHeight w:val="282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Панько Л.П.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жен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Спарта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</w:tr>
      <w:tr w:rsidR="009D267C" w:rsidRPr="00C61490" w:rsidTr="009D267C">
        <w:trPr>
          <w:trHeight w:val="25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Арбузов А.А.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муж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Динамо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лыжи</w:t>
            </w:r>
          </w:p>
        </w:tc>
      </w:tr>
      <w:tr w:rsidR="009D267C" w:rsidRPr="00C61490" w:rsidTr="009D267C">
        <w:trPr>
          <w:trHeight w:val="25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1490">
              <w:rPr>
                <w:rFonts w:ascii="Times New Roman" w:hAnsi="Times New Roman"/>
                <w:sz w:val="24"/>
                <w:szCs w:val="24"/>
              </w:rPr>
              <w:t>Жиганова</w:t>
            </w:r>
            <w:proofErr w:type="spellEnd"/>
            <w:r w:rsidRPr="00C61490">
              <w:rPr>
                <w:rFonts w:ascii="Times New Roman" w:hAnsi="Times New Roman"/>
                <w:sz w:val="24"/>
                <w:szCs w:val="24"/>
              </w:rPr>
              <w:t xml:space="preserve"> П.Н.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жен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Ротор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</w:tr>
      <w:tr w:rsidR="009D267C" w:rsidRPr="00C61490" w:rsidTr="009D267C">
        <w:trPr>
          <w:trHeight w:val="25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Иванов О.Г.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муж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Звезда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лыжи</w:t>
            </w:r>
          </w:p>
        </w:tc>
      </w:tr>
      <w:tr w:rsidR="009D267C" w:rsidRPr="00C61490" w:rsidTr="009D267C">
        <w:trPr>
          <w:trHeight w:val="25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Седова О.Л.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жен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Спарта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биатлон</w:t>
            </w:r>
          </w:p>
        </w:tc>
      </w:tr>
      <w:tr w:rsidR="009D267C" w:rsidRPr="00C61490" w:rsidTr="009D267C">
        <w:trPr>
          <w:trHeight w:val="193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1490">
              <w:rPr>
                <w:rFonts w:ascii="Times New Roman" w:hAnsi="Times New Roman"/>
                <w:sz w:val="24"/>
                <w:szCs w:val="24"/>
              </w:rPr>
              <w:t>Багаева</w:t>
            </w:r>
            <w:proofErr w:type="spellEnd"/>
            <w:r w:rsidRPr="00C61490">
              <w:rPr>
                <w:rFonts w:ascii="Times New Roman" w:hAnsi="Times New Roman"/>
                <w:sz w:val="24"/>
                <w:szCs w:val="24"/>
              </w:rPr>
              <w:t xml:space="preserve"> С.И.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жен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Звезда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67C" w:rsidRPr="00C61490" w:rsidRDefault="009D267C" w:rsidP="009D26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490">
              <w:rPr>
                <w:rFonts w:ascii="Times New Roman" w:hAnsi="Times New Roman"/>
                <w:sz w:val="24"/>
                <w:szCs w:val="24"/>
              </w:rPr>
              <w:t>лыжи</w:t>
            </w:r>
          </w:p>
        </w:tc>
      </w:tr>
    </w:tbl>
    <w:p w:rsidR="009D267C" w:rsidRPr="00C61490" w:rsidRDefault="009D267C" w:rsidP="009D267C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C61490">
        <w:rPr>
          <w:rFonts w:ascii="Times New Roman" w:hAnsi="Times New Roman"/>
          <w:bCs/>
          <w:sz w:val="24"/>
          <w:szCs w:val="24"/>
        </w:rPr>
        <w:t>Какие записи будут выбраны по условию</w:t>
      </w:r>
      <w:r w:rsidRPr="00C61490">
        <w:rPr>
          <w:rFonts w:ascii="Times New Roman" w:hAnsi="Times New Roman"/>
          <w:b/>
          <w:sz w:val="24"/>
          <w:szCs w:val="24"/>
        </w:rPr>
        <w:t xml:space="preserve">: (клуб = «Спарта» И клуб = «Ротор») И НЕ (пол = «жен») </w:t>
      </w:r>
    </w:p>
    <w:p w:rsidR="009D267C" w:rsidRPr="00C61490" w:rsidRDefault="009D267C" w:rsidP="00846F82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3,5   </w:t>
      </w:r>
    </w:p>
    <w:p w:rsidR="009D267C" w:rsidRPr="00C61490" w:rsidRDefault="009D267C" w:rsidP="00846F82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1,3,5 </w:t>
      </w:r>
    </w:p>
    <w:p w:rsidR="009D267C" w:rsidRPr="00C61490" w:rsidRDefault="009D267C" w:rsidP="00846F82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2,3,4,5 </w:t>
      </w:r>
    </w:p>
    <w:p w:rsidR="009D267C" w:rsidRPr="00C61490" w:rsidRDefault="009D267C" w:rsidP="00846F82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 xml:space="preserve">2,4 </w:t>
      </w:r>
    </w:p>
    <w:p w:rsidR="009D267C" w:rsidRPr="00C61490" w:rsidRDefault="009D267C" w:rsidP="009D267C">
      <w:pPr>
        <w:rPr>
          <w:rFonts w:ascii="Times New Roman" w:hAnsi="Times New Roman"/>
          <w:sz w:val="24"/>
          <w:szCs w:val="24"/>
        </w:rPr>
      </w:pPr>
      <w:r w:rsidRPr="00C61490">
        <w:rPr>
          <w:rFonts w:ascii="Times New Roman" w:hAnsi="Times New Roman"/>
          <w:i/>
          <w:sz w:val="24"/>
          <w:szCs w:val="24"/>
        </w:rPr>
        <w:t>таких записей нет</w:t>
      </w:r>
      <w:r w:rsidRPr="00C61490">
        <w:rPr>
          <w:rFonts w:ascii="Times New Roman" w:hAnsi="Times New Roman"/>
          <w:i/>
          <w:sz w:val="24"/>
          <w:szCs w:val="24"/>
          <w:lang w:val="en-US"/>
        </w:rPr>
        <w:t xml:space="preserve"> 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"/>
        <w:gridCol w:w="514"/>
        <w:gridCol w:w="515"/>
        <w:gridCol w:w="515"/>
        <w:gridCol w:w="514"/>
        <w:gridCol w:w="514"/>
        <w:gridCol w:w="514"/>
        <w:gridCol w:w="514"/>
        <w:gridCol w:w="514"/>
        <w:gridCol w:w="603"/>
        <w:gridCol w:w="603"/>
        <w:gridCol w:w="603"/>
        <w:gridCol w:w="586"/>
        <w:gridCol w:w="586"/>
        <w:gridCol w:w="586"/>
        <w:gridCol w:w="737"/>
        <w:gridCol w:w="586"/>
        <w:gridCol w:w="586"/>
        <w:gridCol w:w="578"/>
      </w:tblGrid>
      <w:tr w:rsidR="009D267C" w:rsidRPr="00C61490" w:rsidTr="009D267C">
        <w:trPr>
          <w:jc w:val="center"/>
        </w:trPr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15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15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03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03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03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37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578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9D267C" w:rsidRPr="00C61490" w:rsidTr="009D267C">
        <w:trPr>
          <w:jc w:val="center"/>
        </w:trPr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5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5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4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03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03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03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737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1b2a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86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78" w:type="dxa"/>
          </w:tcPr>
          <w:p w:rsidR="009D267C" w:rsidRPr="00C61490" w:rsidRDefault="009D267C" w:rsidP="009D2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49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</w:tr>
    </w:tbl>
    <w:p w:rsidR="009D267C" w:rsidRPr="009F1FF3" w:rsidRDefault="009D267C" w:rsidP="009D267C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D267C" w:rsidRPr="009D267C" w:rsidRDefault="009D267C" w:rsidP="009D267C">
      <w:pPr>
        <w:framePr w:hSpace="180" w:wrap="around" w:vAnchor="text" w:hAnchor="text" w:y="1"/>
        <w:suppressOverlap/>
        <w:rPr>
          <w:rFonts w:ascii="Times New Roman" w:hAnsi="Times New Roman" w:cs="Times New Roman"/>
          <w:sz w:val="24"/>
          <w:szCs w:val="24"/>
        </w:rPr>
      </w:pPr>
      <w:r w:rsidRPr="009D267C">
        <w:rPr>
          <w:rFonts w:ascii="Times New Roman" w:hAnsi="Times New Roman" w:cs="Times New Roman"/>
          <w:b/>
          <w:sz w:val="24"/>
          <w:szCs w:val="24"/>
        </w:rPr>
        <w:t>Тема:</w:t>
      </w:r>
      <w:r w:rsidRPr="009F1FF3">
        <w:rPr>
          <w:rFonts w:ascii="Times New Roman" w:hAnsi="Times New Roman" w:cs="Times New Roman"/>
          <w:sz w:val="24"/>
          <w:szCs w:val="24"/>
        </w:rPr>
        <w:t xml:space="preserve"> </w:t>
      </w:r>
      <w:r w:rsidRPr="009D267C">
        <w:rPr>
          <w:rFonts w:ascii="Times New Roman" w:hAnsi="Times New Roman" w:cs="Times New Roman"/>
          <w:sz w:val="24"/>
          <w:szCs w:val="24"/>
        </w:rPr>
        <w:t>Организация глобальных сетей. Интернет как глобальная информационная система</w:t>
      </w:r>
    </w:p>
    <w:p w:rsidR="009D267C" w:rsidRDefault="009D267C" w:rsidP="009D267C">
      <w:pPr>
        <w:rPr>
          <w:rFonts w:ascii="Times New Roman" w:hAnsi="Times New Roman" w:cs="Times New Roman"/>
          <w:sz w:val="24"/>
          <w:szCs w:val="24"/>
        </w:rPr>
      </w:pPr>
      <w:r w:rsidRPr="009D267C">
        <w:rPr>
          <w:rFonts w:ascii="Times New Roman" w:hAnsi="Times New Roman" w:cs="Times New Roman"/>
          <w:sz w:val="24"/>
          <w:szCs w:val="24"/>
        </w:rPr>
        <w:t xml:space="preserve">Всемирная паутина </w:t>
      </w:r>
      <w:r w:rsidRPr="009D267C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9F1F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67C" w:rsidRPr="009D267C" w:rsidRDefault="009D267C" w:rsidP="009D267C">
      <w:pPr>
        <w:rPr>
          <w:rFonts w:ascii="Times New Roman" w:hAnsi="Times New Roman" w:cs="Times New Roman"/>
          <w:b/>
          <w:sz w:val="24"/>
          <w:szCs w:val="24"/>
        </w:rPr>
      </w:pPr>
      <w:r w:rsidRPr="009D267C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9D267C" w:rsidRDefault="009D267C" w:rsidP="009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анализ контрольной работы;</w:t>
      </w:r>
    </w:p>
    <w:p w:rsidR="009D267C" w:rsidRPr="009F1FF3" w:rsidRDefault="009D267C" w:rsidP="009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организацией глобальных сетей;</w:t>
      </w:r>
    </w:p>
    <w:p w:rsidR="009D267C" w:rsidRPr="009F1FF3" w:rsidRDefault="009D267C" w:rsidP="009D267C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9D267C" w:rsidRPr="009F1FF3" w:rsidRDefault="009D267C" w:rsidP="009D267C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9D267C" w:rsidRPr="009F1FF3" w:rsidRDefault="009D267C" w:rsidP="009D267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9D267C" w:rsidRDefault="009D267C" w:rsidP="00846F82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9D267C" w:rsidRDefault="009D267C" w:rsidP="00846F82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контрольной работы</w:t>
      </w:r>
    </w:p>
    <w:p w:rsidR="00885D10" w:rsidRDefault="00885D10" w:rsidP="00846F82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теме урока</w:t>
      </w:r>
    </w:p>
    <w:p w:rsidR="00885D10" w:rsidRDefault="00885D10" w:rsidP="00846F82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885D10" w:rsidRDefault="00885D10" w:rsidP="00846F82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 (проводиться в форме эвристической беседы)</w:t>
      </w:r>
    </w:p>
    <w:p w:rsidR="003D4E3A" w:rsidRDefault="003D4E3A" w:rsidP="00885D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242871" wp14:editId="0E692862">
            <wp:extent cx="4495800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E3A">
        <w:rPr>
          <w:noProof/>
          <w:lang w:eastAsia="ru-RU"/>
        </w:rPr>
        <w:t xml:space="preserve"> </w:t>
      </w:r>
    </w:p>
    <w:p w:rsidR="003D4E3A" w:rsidRDefault="003D4E3A" w:rsidP="00885D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E9AF9F" wp14:editId="6A1210CF">
            <wp:extent cx="4248150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E3A">
        <w:rPr>
          <w:noProof/>
          <w:lang w:eastAsia="ru-RU"/>
        </w:rPr>
        <w:t xml:space="preserve"> </w:t>
      </w:r>
    </w:p>
    <w:p w:rsidR="00885D10" w:rsidRPr="00885D10" w:rsidRDefault="003D4E3A" w:rsidP="00885D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1090D4" wp14:editId="49B063B9">
            <wp:extent cx="4238625" cy="3333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3" w:rsidRDefault="003D4E3A" w:rsidP="00846F82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изученного (мини тест по основным понятиям)</w:t>
      </w:r>
    </w:p>
    <w:p w:rsidR="003D4E3A" w:rsidRDefault="003D4E3A" w:rsidP="00846F82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3D4E3A" w:rsidRDefault="003D4E3A" w:rsidP="003D4E3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Обоснуйте, почему создание и развитие компьютерной техники можно отнести к важнейшим факторам научно – технической революции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столетия</w:t>
      </w:r>
    </w:p>
    <w:p w:rsidR="003D4E3A" w:rsidRDefault="003D4E3A" w:rsidP="003D4E3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технические и социальные проблемы решаются средствами глобальных компьютерных сетей?</w:t>
      </w:r>
    </w:p>
    <w:p w:rsidR="003D4E3A" w:rsidRDefault="00456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Д/з: п.10-12 – изучить, ответить на вопросы</w:t>
      </w:r>
      <w:r w:rsidR="003D4E3A">
        <w:rPr>
          <w:rFonts w:ascii="Times New Roman" w:hAnsi="Times New Roman" w:cs="Times New Roman"/>
          <w:sz w:val="24"/>
          <w:szCs w:val="24"/>
        </w:rPr>
        <w:br w:type="page"/>
      </w:r>
    </w:p>
    <w:p w:rsidR="003D4E3A" w:rsidRPr="009F1FF3" w:rsidRDefault="003D4E3A" w:rsidP="003D4E3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D4E3A" w:rsidRPr="009F1FF3" w:rsidRDefault="003D4E3A" w:rsidP="003D4E3A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Тема: </w:t>
      </w:r>
      <w:r w:rsidR="00456D26">
        <w:rPr>
          <w:rFonts w:ascii="Times New Roman" w:hAnsi="Times New Roman" w:cs="Times New Roman"/>
          <w:sz w:val="24"/>
          <w:szCs w:val="24"/>
        </w:rPr>
        <w:t>Практическая работа «Интернет. Работа с электронной почтой и телеконференциями»</w:t>
      </w:r>
    </w:p>
    <w:p w:rsidR="003D4E3A" w:rsidRPr="009F1FF3" w:rsidRDefault="003D4E3A" w:rsidP="003D4E3A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3D4E3A" w:rsidRPr="009F1FF3" w:rsidRDefault="00456D26" w:rsidP="003D4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и практическое освоение работы с двумя видами информационных услуг глобальной сети: электронной почтой и телеконференциями;</w:t>
      </w:r>
    </w:p>
    <w:p w:rsidR="003D4E3A" w:rsidRPr="009F1FF3" w:rsidRDefault="003D4E3A" w:rsidP="003D4E3A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3D4E3A" w:rsidRPr="009F1FF3" w:rsidRDefault="003D4E3A" w:rsidP="003D4E3A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3D4E3A" w:rsidRPr="009F1FF3" w:rsidRDefault="003D4E3A" w:rsidP="003D4E3A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3D4E3A" w:rsidRDefault="003D4E3A" w:rsidP="00846F8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456D26" w:rsidRPr="009F1FF3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4E3A" w:rsidRDefault="003D4E3A" w:rsidP="00846F8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Фронтальный опрос по вопросам в конце параграфа</w:t>
      </w: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6D26" w:rsidRDefault="00456D26" w:rsidP="00846F8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6D26" w:rsidRPr="00456D26" w:rsidRDefault="00456D26" w:rsidP="00846F8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инструктаж по ТБ</w:t>
      </w: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6D26" w:rsidRDefault="00456D26" w:rsidP="00846F8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практической работы</w:t>
      </w:r>
      <w:r w:rsidR="00F058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05842">
        <w:rPr>
          <w:rFonts w:ascii="Times New Roman" w:hAnsi="Times New Roman" w:cs="Times New Roman"/>
          <w:sz w:val="24"/>
          <w:szCs w:val="24"/>
        </w:rPr>
        <w:t>см.Приложение</w:t>
      </w:r>
      <w:proofErr w:type="spellEnd"/>
      <w:r w:rsidR="00F05842">
        <w:rPr>
          <w:rFonts w:ascii="Times New Roman" w:hAnsi="Times New Roman" w:cs="Times New Roman"/>
          <w:sz w:val="24"/>
          <w:szCs w:val="24"/>
        </w:rPr>
        <w:t>)</w:t>
      </w: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6D26" w:rsidRDefault="00456D26" w:rsidP="00846F8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выполнения практической работы</w:t>
      </w: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6D26" w:rsidRDefault="00456D26" w:rsidP="00846F8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</w:t>
      </w:r>
    </w:p>
    <w:p w:rsidR="00456D26" w:rsidRDefault="00456D26" w:rsidP="00456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6D26" w:rsidRDefault="00F05842" w:rsidP="00456D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пункт 10</w:t>
      </w:r>
      <w:r w:rsidR="00456D26">
        <w:rPr>
          <w:rFonts w:ascii="Times New Roman" w:hAnsi="Times New Roman" w:cs="Times New Roman"/>
          <w:sz w:val="24"/>
          <w:szCs w:val="24"/>
        </w:rPr>
        <w:t xml:space="preserve"> учебника</w:t>
      </w:r>
    </w:p>
    <w:p w:rsidR="00F05842" w:rsidRDefault="00F058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5842" w:rsidRDefault="00F05842" w:rsidP="00F058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уроку 13</w:t>
      </w:r>
    </w:p>
    <w:p w:rsidR="00F05842" w:rsidRDefault="00F05842" w:rsidP="00F058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2EEB30" wp14:editId="7D014962">
            <wp:extent cx="6343650" cy="8372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842">
        <w:rPr>
          <w:noProof/>
          <w:lang w:eastAsia="ru-RU"/>
        </w:rPr>
        <w:t xml:space="preserve"> </w:t>
      </w:r>
    </w:p>
    <w:p w:rsidR="00F05842" w:rsidRPr="00456D26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71206B" wp14:editId="1467F482">
            <wp:extent cx="5724525" cy="8734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84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C4072AB" wp14:editId="698723DB">
            <wp:extent cx="5867400" cy="8934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42" w:rsidRDefault="00F05842" w:rsidP="00F05842">
      <w:pPr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F05842">
      <w:pPr>
        <w:rPr>
          <w:rFonts w:ascii="Times New Roman" w:hAnsi="Times New Roman" w:cs="Times New Roman"/>
          <w:sz w:val="24"/>
          <w:szCs w:val="24"/>
        </w:rPr>
      </w:pP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 xml:space="preserve">Практическая работа «Интернет. Работа с браузером. Просмотр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 xml:space="preserve"> - страниц»</w:t>
      </w:r>
      <w:r w:rsidR="000655FC">
        <w:rPr>
          <w:rFonts w:ascii="Times New Roman" w:hAnsi="Times New Roman" w:cs="Times New Roman"/>
          <w:sz w:val="24"/>
          <w:szCs w:val="24"/>
        </w:rPr>
        <w:t>; «Работа с поисковыми системами»</w:t>
      </w: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приемов работы с браузером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F05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Exploper</w:t>
      </w:r>
      <w:proofErr w:type="spellEnd"/>
      <w:r>
        <w:rPr>
          <w:rFonts w:ascii="Times New Roman" w:hAnsi="Times New Roman" w:cs="Times New Roman"/>
          <w:sz w:val="24"/>
          <w:szCs w:val="24"/>
        </w:rPr>
        <w:t>; изучение среды браузера и настройка браузера;</w:t>
      </w: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F05842" w:rsidRPr="009F1FF3" w:rsidRDefault="00F05842" w:rsidP="00F05842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F05842" w:rsidRDefault="00F05842" w:rsidP="00846F8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F05842" w:rsidRPr="009F1FF3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Фронтальный опрос по вопросам в конце параграфа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Pr="00456D26" w:rsidRDefault="00F05842" w:rsidP="00846F8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инструктаж по ТБ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практической работы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см.Приложение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выполнения практической работы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пункт 11 учебника</w:t>
      </w:r>
    </w:p>
    <w:p w:rsidR="00F05842" w:rsidRDefault="00F058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655FC" w:rsidRDefault="00F05842" w:rsidP="00F058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уроку 14</w:t>
      </w:r>
      <w:r w:rsidR="000655FC" w:rsidRPr="000655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842" w:rsidRPr="000655FC" w:rsidRDefault="000655FC" w:rsidP="000655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Интернет. </w:t>
      </w:r>
      <w:r w:rsidRPr="000655FC">
        <w:rPr>
          <w:rFonts w:ascii="Times New Roman" w:hAnsi="Times New Roman" w:cs="Times New Roman"/>
          <w:sz w:val="24"/>
          <w:szCs w:val="24"/>
        </w:rPr>
        <w:t xml:space="preserve">Работа с браузером. Просмотр </w:t>
      </w:r>
      <w:r w:rsidRPr="000655F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0655FC">
        <w:rPr>
          <w:rFonts w:ascii="Times New Roman" w:hAnsi="Times New Roman" w:cs="Times New Roman"/>
          <w:sz w:val="24"/>
          <w:szCs w:val="24"/>
        </w:rPr>
        <w:t xml:space="preserve"> - страниц</w:t>
      </w:r>
    </w:p>
    <w:p w:rsidR="000655FC" w:rsidRDefault="00F05842" w:rsidP="00F05842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E20DDC" wp14:editId="17C83099">
            <wp:extent cx="5819775" cy="1628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84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FDB112" wp14:editId="5ADC8D23">
            <wp:extent cx="5743575" cy="7553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842">
        <w:rPr>
          <w:noProof/>
          <w:lang w:eastAsia="ru-RU"/>
        </w:rPr>
        <w:t xml:space="preserve"> </w:t>
      </w:r>
    </w:p>
    <w:p w:rsidR="000655FC" w:rsidRDefault="000655FC" w:rsidP="000655F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уроку 14</w:t>
      </w:r>
    </w:p>
    <w:p w:rsidR="000655FC" w:rsidRDefault="000655FC" w:rsidP="000655FC">
      <w:pPr>
        <w:pStyle w:val="a3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Работа с поисковыми системами</w:t>
      </w:r>
      <w:r>
        <w:rPr>
          <w:noProof/>
          <w:lang w:eastAsia="ru-RU"/>
        </w:rPr>
        <w:t xml:space="preserve"> </w:t>
      </w:r>
    </w:p>
    <w:p w:rsidR="00F05842" w:rsidRDefault="00F05842" w:rsidP="000655FC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9E8EE" wp14:editId="65748518">
            <wp:extent cx="5829300" cy="3314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84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F17605" wp14:editId="5C497BB3">
            <wp:extent cx="5676900" cy="1990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84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6104C7" wp14:editId="60E0BFFE">
            <wp:extent cx="5572125" cy="3648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42" w:rsidRDefault="00F05842" w:rsidP="00F05842">
      <w:pPr>
        <w:pStyle w:val="a3"/>
        <w:rPr>
          <w:noProof/>
          <w:lang w:eastAsia="ru-RU"/>
        </w:rPr>
      </w:pP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Практическая работа «</w:t>
      </w:r>
      <w:r w:rsidR="000655FC">
        <w:rPr>
          <w:rFonts w:ascii="Times New Roman" w:hAnsi="Times New Roman" w:cs="Times New Roman"/>
          <w:sz w:val="24"/>
          <w:szCs w:val="24"/>
        </w:rPr>
        <w:t>Разработка сайта «Моя семья»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F05842" w:rsidRPr="009F1FF3" w:rsidRDefault="000655FC" w:rsidP="00F058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с интерфейсом программы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Kompozer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работа со шрифтами, вставка гиперссылок</w:t>
      </w:r>
      <w:r w:rsidR="00F05842">
        <w:rPr>
          <w:rFonts w:ascii="Times New Roman" w:hAnsi="Times New Roman" w:cs="Times New Roman"/>
          <w:sz w:val="24"/>
          <w:szCs w:val="24"/>
        </w:rPr>
        <w:t>;</w:t>
      </w: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F05842" w:rsidRPr="009F1FF3" w:rsidRDefault="00F05842" w:rsidP="00F05842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F05842" w:rsidRPr="009F1FF3" w:rsidRDefault="00F05842" w:rsidP="00F05842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F05842" w:rsidRDefault="00F05842" w:rsidP="00846F8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F05842" w:rsidRPr="009F1FF3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Фронтальный опрос по вопросам в конце параграфа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Pr="00456D26" w:rsidRDefault="00F05842" w:rsidP="00846F8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инструктаж по ТБ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практической работы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см.Приложение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выполнения практической работы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842" w:rsidRDefault="00F05842" w:rsidP="00846F8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</w:t>
      </w:r>
    </w:p>
    <w:p w:rsidR="00F05842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55FC" w:rsidRDefault="00F05842" w:rsidP="00F05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пункт 12 учебника</w:t>
      </w:r>
    </w:p>
    <w:p w:rsidR="000655FC" w:rsidRDefault="00065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5842" w:rsidRDefault="000655FC" w:rsidP="000655F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уроку 15</w:t>
      </w:r>
    </w:p>
    <w:p w:rsidR="000655FC" w:rsidRDefault="000655FC" w:rsidP="000655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655FC" w:rsidRDefault="000655FC" w:rsidP="000655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655FC" w:rsidRDefault="000655FC" w:rsidP="000655FC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55FC">
        <w:rPr>
          <w:rFonts w:ascii="Times New Roman" w:hAnsi="Times New Roman" w:cs="Times New Roman"/>
          <w:b/>
          <w:sz w:val="48"/>
          <w:szCs w:val="48"/>
        </w:rPr>
        <w:t>Разработка сайта «Моя семья»</w:t>
      </w:r>
    </w:p>
    <w:p w:rsidR="000655FC" w:rsidRPr="000655FC" w:rsidRDefault="000655FC" w:rsidP="000655FC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55FC" w:rsidRDefault="000655FC" w:rsidP="00F05842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1D31E4" wp14:editId="559627BB">
            <wp:extent cx="5953125" cy="38862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5FC">
        <w:rPr>
          <w:noProof/>
          <w:lang w:eastAsia="ru-RU"/>
        </w:rPr>
        <w:t xml:space="preserve"> </w:t>
      </w:r>
    </w:p>
    <w:p w:rsidR="00F05842" w:rsidRDefault="000655FC" w:rsidP="00F058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E93D14" wp14:editId="28E72CE1">
            <wp:extent cx="5943600" cy="9639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5F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C9BD27F" wp14:editId="7E2D5765">
            <wp:extent cx="5867400" cy="8858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3A" w:rsidRDefault="003D4E3A" w:rsidP="00F05842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4207B" w:rsidRDefault="0084207B" w:rsidP="00F05842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4207B" w:rsidRDefault="0084207B" w:rsidP="00F05842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4207B" w:rsidRDefault="0084207B" w:rsidP="00F05842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4207B" w:rsidRPr="009F1FF3" w:rsidRDefault="0084207B" w:rsidP="0084207B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4207B">
        <w:rPr>
          <w:rFonts w:ascii="Times New Roman" w:hAnsi="Times New Roman" w:cs="Times New Roman"/>
          <w:sz w:val="24"/>
          <w:szCs w:val="24"/>
        </w:rPr>
        <w:t>6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84207B" w:rsidRPr="0084207B" w:rsidRDefault="0084207B" w:rsidP="0084207B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 xml:space="preserve">Инструменты для разработки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>-сайтов</w:t>
      </w:r>
    </w:p>
    <w:p w:rsidR="0084207B" w:rsidRPr="009F1FF3" w:rsidRDefault="0084207B" w:rsidP="0084207B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84207B" w:rsidRPr="009F1FF3" w:rsidRDefault="0084207B" w:rsidP="008420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инструментами для разработки сайтов;</w:t>
      </w:r>
    </w:p>
    <w:p w:rsidR="0084207B" w:rsidRPr="009F1FF3" w:rsidRDefault="0084207B" w:rsidP="0084207B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84207B" w:rsidRPr="009F1FF3" w:rsidRDefault="0084207B" w:rsidP="0084207B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84207B" w:rsidRPr="009F1FF3" w:rsidRDefault="0084207B" w:rsidP="0084207B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84207B" w:rsidRDefault="0084207B" w:rsidP="00846F8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84207B" w:rsidRPr="009F1FF3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207B" w:rsidRDefault="0084207B" w:rsidP="00846F8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Фронтальный опрос по вопросам в конце параграфа</w:t>
      </w: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207B" w:rsidRDefault="0084207B" w:rsidP="00846F8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207B" w:rsidRDefault="0084207B" w:rsidP="00846F8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 (в виде беседы)</w:t>
      </w:r>
    </w:p>
    <w:p w:rsidR="0084207B" w:rsidRDefault="0084207B" w:rsidP="008420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7A1B0F" wp14:editId="17644946">
            <wp:extent cx="5076825" cy="3048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7B" w:rsidRDefault="0084207B" w:rsidP="00846F8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изученного (работа за компьютером)</w:t>
      </w:r>
    </w:p>
    <w:p w:rsidR="0084207B" w:rsidRDefault="0084207B" w:rsidP="00846F8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такое </w:t>
      </w:r>
      <w:r>
        <w:rPr>
          <w:rFonts w:ascii="Times New Roman" w:hAnsi="Times New Roman" w:cs="Times New Roman"/>
          <w:sz w:val="24"/>
          <w:szCs w:val="24"/>
          <w:lang w:val="en-US"/>
        </w:rPr>
        <w:t>Web-c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айт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язык используется для разработки сайтов?</w:t>
      </w:r>
    </w:p>
    <w:p w:rsidR="0084207B" w:rsidRDefault="0084207B" w:rsidP="008420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Домашнее задание</w:t>
      </w:r>
    </w:p>
    <w:p w:rsidR="0084207B" w:rsidRPr="0084207B" w:rsidRDefault="0084207B" w:rsidP="008420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п.13, уметь отвечать на вопросы</w:t>
      </w:r>
    </w:p>
    <w:p w:rsidR="0084207B" w:rsidRPr="0084207B" w:rsidRDefault="0084207B">
      <w:pPr>
        <w:rPr>
          <w:rFonts w:ascii="Times New Roman" w:hAnsi="Times New Roman" w:cs="Times New Roman"/>
          <w:sz w:val="24"/>
          <w:szCs w:val="24"/>
        </w:rPr>
      </w:pPr>
      <w:r w:rsidRPr="0084207B">
        <w:rPr>
          <w:rFonts w:ascii="Times New Roman" w:hAnsi="Times New Roman" w:cs="Times New Roman"/>
          <w:sz w:val="24"/>
          <w:szCs w:val="24"/>
        </w:rPr>
        <w:br w:type="page"/>
      </w:r>
    </w:p>
    <w:p w:rsidR="0084207B" w:rsidRPr="009F1FF3" w:rsidRDefault="0084207B" w:rsidP="0084207B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1FF3">
        <w:rPr>
          <w:rFonts w:ascii="Times New Roman" w:hAnsi="Times New Roman" w:cs="Times New Roman"/>
          <w:sz w:val="24"/>
          <w:szCs w:val="24"/>
        </w:rPr>
        <w:lastRenderedPageBreak/>
        <w:t>Урок №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</w:r>
      <w:r w:rsidRPr="009F1FF3">
        <w:rPr>
          <w:rFonts w:ascii="Times New Roman" w:hAnsi="Times New Roman" w:cs="Times New Roman"/>
          <w:sz w:val="24"/>
          <w:szCs w:val="24"/>
        </w:rPr>
        <w:tab/>
        <w:t>дата: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9F1FF3">
        <w:rPr>
          <w:rFonts w:ascii="Times New Roman" w:hAnsi="Times New Roman" w:cs="Times New Roman"/>
          <w:sz w:val="24"/>
          <w:szCs w:val="24"/>
        </w:rPr>
        <w:t xml:space="preserve">     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9F1FF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84207B" w:rsidRPr="0084207B" w:rsidRDefault="0084207B" w:rsidP="0084207B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84207B">
        <w:rPr>
          <w:rFonts w:ascii="Times New Roman" w:hAnsi="Times New Roman" w:cs="Times New Roman"/>
          <w:sz w:val="24"/>
          <w:szCs w:val="24"/>
        </w:rPr>
        <w:t xml:space="preserve">Создание сайта «Домашняя страница». Создание таблиц и списков на </w:t>
      </w:r>
      <w:r w:rsidRPr="0084207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84207B">
        <w:rPr>
          <w:rFonts w:ascii="Times New Roman" w:hAnsi="Times New Roman" w:cs="Times New Roman"/>
          <w:sz w:val="24"/>
          <w:szCs w:val="24"/>
        </w:rPr>
        <w:t xml:space="preserve">-странице </w:t>
      </w:r>
    </w:p>
    <w:p w:rsidR="0084207B" w:rsidRPr="009F1FF3" w:rsidRDefault="0084207B" w:rsidP="0084207B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84207B" w:rsidRPr="009F1FF3" w:rsidRDefault="00253014" w:rsidP="008420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Рассмотреть процедуру создания простого сайта в редакторе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KompoZer</w:t>
      </w:r>
      <w:proofErr w:type="spellEnd"/>
      <w:r w:rsidR="0084207B">
        <w:rPr>
          <w:rFonts w:ascii="Times New Roman" w:hAnsi="Times New Roman" w:cs="Times New Roman"/>
          <w:sz w:val="24"/>
          <w:szCs w:val="24"/>
        </w:rPr>
        <w:t>;</w:t>
      </w:r>
    </w:p>
    <w:p w:rsidR="0084207B" w:rsidRPr="009F1FF3" w:rsidRDefault="0084207B" w:rsidP="0084207B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развитие представлений об информационной картине мира; практических навыков работы на компьютере;</w:t>
      </w:r>
    </w:p>
    <w:p w:rsidR="0084207B" w:rsidRPr="009F1FF3" w:rsidRDefault="0084207B" w:rsidP="0084207B">
      <w:p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84207B" w:rsidRPr="009F1FF3" w:rsidRDefault="0084207B" w:rsidP="0084207B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Ход урока</w:t>
      </w:r>
    </w:p>
    <w:p w:rsidR="0084207B" w:rsidRDefault="0084207B" w:rsidP="00846F8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84207B" w:rsidRPr="009F1FF3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207B" w:rsidRDefault="0084207B" w:rsidP="00846F8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9F1FF3">
        <w:rPr>
          <w:rFonts w:ascii="Times New Roman" w:hAnsi="Times New Roman" w:cs="Times New Roman"/>
          <w:sz w:val="24"/>
          <w:szCs w:val="24"/>
        </w:rPr>
        <w:t>Актуализация ранее изученного</w:t>
      </w: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Фронтальный опрос по вопросам в конце параграфа</w:t>
      </w: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207B" w:rsidRDefault="0084207B" w:rsidP="00846F8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84207B" w:rsidRDefault="0084207B" w:rsidP="008420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207B" w:rsidRPr="00253014" w:rsidRDefault="0084207B" w:rsidP="00846F8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инструктаж по ТБ</w:t>
      </w:r>
    </w:p>
    <w:p w:rsidR="00253014" w:rsidRPr="00253014" w:rsidRDefault="00253014" w:rsidP="002530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3014" w:rsidRDefault="00253014" w:rsidP="00846F8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ПР</w:t>
      </w:r>
    </w:p>
    <w:p w:rsidR="00253014" w:rsidRPr="00253014" w:rsidRDefault="00253014" w:rsidP="002530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3014" w:rsidRDefault="00253014" w:rsidP="00253014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91F310" wp14:editId="29702D32">
            <wp:extent cx="6267450" cy="4657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14" w:rsidRPr="00456D26" w:rsidRDefault="00253014" w:rsidP="00253014">
      <w:pPr>
        <w:pStyle w:val="a3"/>
        <w:rPr>
          <w:rFonts w:ascii="Times New Roman" w:hAnsi="Times New Roman" w:cs="Times New Roman"/>
          <w:sz w:val="24"/>
          <w:szCs w:val="24"/>
        </w:rPr>
      </w:pPr>
      <w:r w:rsidRPr="00253014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9DF3FAD" wp14:editId="649AA38A">
            <wp:extent cx="5981700" cy="5048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7B" w:rsidRDefault="00253014" w:rsidP="00846F8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253014" w:rsidRDefault="00253014" w:rsidP="002530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изображение можно сделать гиперссылкой?</w:t>
      </w:r>
    </w:p>
    <w:p w:rsidR="00253014" w:rsidRDefault="00253014" w:rsidP="002530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включают в себя глобальные настройки документа?</w:t>
      </w:r>
    </w:p>
    <w:p w:rsidR="00253014" w:rsidRDefault="00253014" w:rsidP="00846F8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</w:t>
      </w:r>
    </w:p>
    <w:p w:rsidR="00F53B78" w:rsidRDefault="00253014" w:rsidP="002530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п.14-15</w:t>
      </w:r>
    </w:p>
    <w:p w:rsidR="00F53B78" w:rsidRDefault="00F53B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3B78" w:rsidRDefault="00F53B78" w:rsidP="00F53B78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lastRenderedPageBreak/>
        <w:t>Урок 18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дата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F53B78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Тема: Разработка сайта «Животный мир» ПР</w:t>
      </w:r>
    </w:p>
    <w:p w:rsidR="00F53B78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Цели: </w:t>
      </w:r>
    </w:p>
    <w:p w:rsidR="00F53B78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научить вставке графических изображений, их использованию в качестве гиперссылок, созданию простых таблиц;</w:t>
      </w:r>
    </w:p>
    <w:p w:rsidR="00F53B78" w:rsidRPr="00DA5F9A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развивать мышление, память, практические навыки работы в программе </w:t>
      </w:r>
      <w:proofErr w:type="spellStart"/>
      <w:r>
        <w:rPr>
          <w:rFonts w:ascii="Times New Roman" w:hAnsi="Times New Roman" w:cs="Times New Roman"/>
          <w:lang w:val="en-US"/>
        </w:rPr>
        <w:t>KompoZer</w:t>
      </w:r>
      <w:proofErr w:type="spellEnd"/>
    </w:p>
    <w:p w:rsidR="00F53B78" w:rsidRDefault="00F53B78" w:rsidP="00F53B78">
      <w:pPr>
        <w:rPr>
          <w:rFonts w:ascii="Times New Roman" w:hAnsi="Times New Roman" w:cs="Times New Roman"/>
        </w:rPr>
      </w:pPr>
      <w:r w:rsidRPr="00F53B78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воспитывать информационную культуру учащихся.</w:t>
      </w:r>
    </w:p>
    <w:p w:rsidR="00F53B78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Ход урока</w:t>
      </w:r>
    </w:p>
    <w:p w:rsidR="00F53B78" w:rsidRDefault="00F53B78" w:rsidP="00846F82">
      <w:pPr>
        <w:pStyle w:val="a3"/>
        <w:numPr>
          <w:ilvl w:val="0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начала урока</w:t>
      </w:r>
    </w:p>
    <w:p w:rsidR="00F53B78" w:rsidRDefault="00F53B78" w:rsidP="00846F82">
      <w:pPr>
        <w:pStyle w:val="a3"/>
        <w:numPr>
          <w:ilvl w:val="0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Актуализация ранее изученного</w:t>
      </w:r>
    </w:p>
    <w:p w:rsidR="00F53B78" w:rsidRDefault="00F53B78" w:rsidP="00846F82">
      <w:pPr>
        <w:pStyle w:val="a3"/>
        <w:numPr>
          <w:ilvl w:val="0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Сообщить тему и цели урока</w:t>
      </w:r>
    </w:p>
    <w:p w:rsidR="00F53B78" w:rsidRPr="00DA5F9A" w:rsidRDefault="00F53B78" w:rsidP="00846F82">
      <w:pPr>
        <w:pStyle w:val="a3"/>
        <w:numPr>
          <w:ilvl w:val="0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работы</w:t>
      </w:r>
      <w:r>
        <w:rPr>
          <w:noProof/>
          <w:lang w:eastAsia="ru-RU"/>
        </w:rPr>
        <w:drawing>
          <wp:inline distT="0" distB="0" distL="0" distR="0" wp14:anchorId="37CF5672" wp14:editId="28342DC8">
            <wp:extent cx="5857875" cy="5572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78" w:rsidRDefault="00F53B78" w:rsidP="00F53B78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DEB6B36" wp14:editId="5B7CD015">
            <wp:extent cx="4953000" cy="7162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478AD2" wp14:editId="79A58848">
            <wp:extent cx="5057775" cy="14382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78" w:rsidRDefault="00F53B78" w:rsidP="00F53B7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 урока</w:t>
      </w:r>
    </w:p>
    <w:p w:rsidR="00F53B78" w:rsidRDefault="00F53B78" w:rsidP="00F53B7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Домашнее задание: повторить пройденный материал</w:t>
      </w:r>
    </w:p>
    <w:p w:rsidR="00F53B78" w:rsidRDefault="00F53B78" w:rsidP="00F53B78">
      <w:pPr>
        <w:pStyle w:val="a3"/>
        <w:rPr>
          <w:rFonts w:ascii="Times New Roman" w:hAnsi="Times New Roman" w:cs="Times New Roman"/>
        </w:rPr>
      </w:pPr>
    </w:p>
    <w:p w:rsidR="00F53B78" w:rsidRDefault="00F53B78" w:rsidP="00F53B78">
      <w:pPr>
        <w:pStyle w:val="a3"/>
        <w:rPr>
          <w:rFonts w:ascii="Times New Roman" w:hAnsi="Times New Roman" w:cs="Times New Roman"/>
        </w:rPr>
      </w:pPr>
    </w:p>
    <w:p w:rsidR="00F53B78" w:rsidRDefault="00F53B78" w:rsidP="00F53B78">
      <w:pPr>
        <w:pStyle w:val="a3"/>
        <w:rPr>
          <w:rFonts w:ascii="Times New Roman" w:hAnsi="Times New Roman" w:cs="Times New Roman"/>
        </w:rPr>
      </w:pPr>
    </w:p>
    <w:p w:rsidR="00F53B78" w:rsidRDefault="00F53B78" w:rsidP="00F53B78">
      <w:pPr>
        <w:pStyle w:val="a3"/>
        <w:rPr>
          <w:rFonts w:ascii="Times New Roman" w:hAnsi="Times New Roman" w:cs="Times New Roman"/>
        </w:rPr>
      </w:pPr>
    </w:p>
    <w:p w:rsidR="00F53B78" w:rsidRDefault="00F53B78" w:rsidP="00F53B78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lastRenderedPageBreak/>
        <w:t>Урок 19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дата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F53B78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Тема: Разработка сайта «Наш класс» ПР</w:t>
      </w:r>
    </w:p>
    <w:p w:rsidR="00F53B78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Цели: </w:t>
      </w:r>
    </w:p>
    <w:p w:rsidR="00F53B78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закрепить умение использовать графические изображения;</w:t>
      </w:r>
    </w:p>
    <w:p w:rsidR="00F53B78" w:rsidRPr="00DA5F9A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развивать мышление, память, практические навыки работы в программе </w:t>
      </w:r>
      <w:proofErr w:type="spellStart"/>
      <w:r>
        <w:rPr>
          <w:rFonts w:ascii="Times New Roman" w:hAnsi="Times New Roman" w:cs="Times New Roman"/>
          <w:lang w:val="en-US"/>
        </w:rPr>
        <w:t>KompoZer</w:t>
      </w:r>
      <w:proofErr w:type="spellEnd"/>
    </w:p>
    <w:p w:rsidR="00F53B78" w:rsidRDefault="00F53B78" w:rsidP="00F53B78">
      <w:pPr>
        <w:rPr>
          <w:rFonts w:ascii="Times New Roman" w:hAnsi="Times New Roman" w:cs="Times New Roman"/>
        </w:rPr>
      </w:pPr>
      <w:r w:rsidRPr="00DA5F9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воспитывать информационную культуру учащихся.</w:t>
      </w:r>
    </w:p>
    <w:p w:rsidR="00F53B78" w:rsidRDefault="00F53B78" w:rsidP="00F53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Ход урока</w:t>
      </w:r>
    </w:p>
    <w:p w:rsidR="00F53B78" w:rsidRDefault="00F53B78" w:rsidP="00846F82">
      <w:pPr>
        <w:pStyle w:val="a3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начала урока</w:t>
      </w:r>
    </w:p>
    <w:p w:rsidR="00F53B78" w:rsidRDefault="00F53B78" w:rsidP="00846F82">
      <w:pPr>
        <w:pStyle w:val="a3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Актуализация ранее изученного</w:t>
      </w:r>
    </w:p>
    <w:p w:rsidR="00F53B78" w:rsidRDefault="00F53B78" w:rsidP="00846F82">
      <w:pPr>
        <w:pStyle w:val="a3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Сообщить тему и цели урока</w:t>
      </w:r>
    </w:p>
    <w:p w:rsidR="00F53B78" w:rsidRDefault="00F53B78" w:rsidP="00846F82">
      <w:pPr>
        <w:pStyle w:val="a3"/>
        <w:numPr>
          <w:ilvl w:val="0"/>
          <w:numId w:val="44"/>
        </w:numPr>
        <w:rPr>
          <w:rFonts w:ascii="Times New Roman" w:hAnsi="Times New Roman" w:cs="Times New Roman"/>
        </w:rPr>
      </w:pPr>
      <w:r w:rsidRPr="00E11F4B">
        <w:rPr>
          <w:rFonts w:ascii="Times New Roman" w:hAnsi="Times New Roman" w:cs="Times New Roman"/>
        </w:rPr>
        <w:t>Выполнение работы</w:t>
      </w:r>
      <w:r>
        <w:rPr>
          <w:noProof/>
          <w:lang w:eastAsia="ru-RU"/>
        </w:rPr>
        <w:drawing>
          <wp:inline distT="0" distB="0" distL="0" distR="0" wp14:anchorId="140A1CCB" wp14:editId="62FF5197">
            <wp:extent cx="5848350" cy="5800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78" w:rsidRPr="00E11F4B" w:rsidRDefault="00F53B78" w:rsidP="00F53B78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89DCBEB" wp14:editId="38A4CDBD">
            <wp:extent cx="5057775" cy="69056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759D8F" wp14:editId="2C2A3EE2">
            <wp:extent cx="5267325" cy="27527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1E" w:rsidRDefault="00704F1E" w:rsidP="00704F1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№20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дата: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04F1E" w:rsidRDefault="00704F1E" w:rsidP="0070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контрольная работа «Интернет»</w:t>
      </w:r>
    </w:p>
    <w:p w:rsidR="00704F1E" w:rsidRDefault="00704F1E" w:rsidP="0070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704F1E" w:rsidRDefault="00704F1E" w:rsidP="0070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знаний по изученному разделу</w:t>
      </w:r>
    </w:p>
    <w:p w:rsidR="00704F1E" w:rsidRDefault="00704F1E" w:rsidP="0070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представлений об информационной картине мира; </w:t>
      </w:r>
    </w:p>
    <w:p w:rsidR="00704F1E" w:rsidRDefault="00704F1E" w:rsidP="0070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информационной культуры у учащихся.</w:t>
      </w:r>
    </w:p>
    <w:p w:rsidR="00704F1E" w:rsidRDefault="00704F1E" w:rsidP="00704F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704F1E" w:rsidRDefault="00704F1E" w:rsidP="00846F82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704F1E" w:rsidRDefault="00704F1E" w:rsidP="00704F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4F1E" w:rsidRDefault="00704F1E" w:rsidP="00846F82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704F1E" w:rsidRDefault="00704F1E" w:rsidP="00704F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4F1E" w:rsidRDefault="00704F1E" w:rsidP="00846F82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контрольной работы</w:t>
      </w:r>
    </w:p>
    <w:p w:rsidR="00704F1E" w:rsidRDefault="00704F1E" w:rsidP="00704F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4F1E" w:rsidRDefault="00704F1E" w:rsidP="00846F82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704F1E" w:rsidRDefault="00704F1E" w:rsidP="00704F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4F1E" w:rsidRDefault="00704F1E" w:rsidP="00846F82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</w:t>
      </w:r>
    </w:p>
    <w:p w:rsidR="00704F1E" w:rsidRDefault="00704F1E" w:rsidP="00704F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4F1E" w:rsidRDefault="00704F1E" w:rsidP="00704F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пройденный материал</w:t>
      </w:r>
    </w:p>
    <w:p w:rsidR="00704F1E" w:rsidRDefault="00704F1E" w:rsidP="00704F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04F1E" w:rsidRDefault="00704F1E" w:rsidP="00704F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уроку 20</w:t>
      </w:r>
    </w:p>
    <w:p w:rsidR="00704F1E" w:rsidRDefault="00704F1E" w:rsidP="00704F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«Интернет»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>
        <w:rPr>
          <w:rFonts w:ascii="Times New Roman" w:hAnsi="Times New Roman" w:cs="Times New Roman"/>
          <w:sz w:val="28"/>
          <w:szCs w:val="28"/>
        </w:rPr>
        <w:t>World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это распространенная по всему миру ... с гиперсвязями (вместо многоточия вставьте соответствующие слова)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почтовая система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информационная система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 операционная система 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поисковая система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Гиперссылки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-странице могут обеспечить переход: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только в пределах данной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-страницы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на любую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-страницу данного региона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только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-страницы данного сервера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на любую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-страницу любого сервера Интернета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Задан адрес сервера Интернета: http://www.mipkro.ru. Каково имя домена верхнего уровня?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</w:t>
      </w:r>
      <w:proofErr w:type="spellStart"/>
      <w:r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http://www.mipkro.ru.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mipkro.ru.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-страница имеет формат (расширение):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.</w:t>
      </w:r>
      <w:proofErr w:type="spellStart"/>
      <w:r>
        <w:rPr>
          <w:rFonts w:ascii="Times New Roman" w:hAnsi="Times New Roman" w:cs="Times New Roman"/>
          <w:sz w:val="28"/>
          <w:szCs w:val="28"/>
        </w:rPr>
        <w:t>doc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.</w:t>
      </w:r>
      <w:proofErr w:type="spellStart"/>
      <w:r>
        <w:rPr>
          <w:rFonts w:ascii="Times New Roman" w:hAnsi="Times New Roman" w:cs="Times New Roman"/>
          <w:sz w:val="28"/>
          <w:szCs w:val="28"/>
        </w:rPr>
        <w:t>htm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.</w:t>
      </w:r>
      <w:proofErr w:type="spellStart"/>
      <w:r>
        <w:rPr>
          <w:rFonts w:ascii="Times New Roman" w:hAnsi="Times New Roman" w:cs="Times New Roman"/>
          <w:sz w:val="28"/>
          <w:szCs w:val="28"/>
        </w:rPr>
        <w:t>exe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.</w:t>
      </w:r>
      <w:proofErr w:type="spellStart"/>
      <w:r>
        <w:rPr>
          <w:rFonts w:ascii="Times New Roman" w:hAnsi="Times New Roman" w:cs="Times New Roman"/>
          <w:sz w:val="28"/>
          <w:szCs w:val="28"/>
        </w:rPr>
        <w:t>txt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Для передачи по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 используется протокол: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DNS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</w:t>
      </w:r>
      <w:proofErr w:type="spellStart"/>
      <w:r>
        <w:rPr>
          <w:rFonts w:ascii="Times New Roman" w:hAnsi="Times New Roman" w:cs="Times New Roman"/>
          <w:sz w:val="28"/>
          <w:szCs w:val="28"/>
        </w:rPr>
        <w:t>ftp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 </w:t>
      </w:r>
      <w:proofErr w:type="spellStart"/>
      <w:r>
        <w:rPr>
          <w:rFonts w:ascii="Times New Roman" w:hAnsi="Times New Roman" w:cs="Times New Roman"/>
          <w:sz w:val="28"/>
          <w:szCs w:val="28"/>
        </w:rPr>
        <w:t>http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Задан адрес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-страницы http://www.mipkro.ru/index.htm. Каково имя протокола доступа к этому информационному ресурсу?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http://www.mipkro.ru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</w:t>
      </w:r>
      <w:proofErr w:type="spellStart"/>
      <w:r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index.htm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</w:t>
      </w:r>
      <w:proofErr w:type="spellStart"/>
      <w:r>
        <w:rPr>
          <w:rFonts w:ascii="Times New Roman" w:hAnsi="Times New Roman" w:cs="Times New Roman"/>
          <w:sz w:val="28"/>
          <w:szCs w:val="28"/>
        </w:rPr>
        <w:t>http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E56C6">
        <w:rPr>
          <w:rFonts w:ascii="Times New Roman" w:hAnsi="Times New Roman" w:cs="Times New Roman"/>
          <w:sz w:val="28"/>
          <w:szCs w:val="28"/>
        </w:rPr>
        <w:t xml:space="preserve">7.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HTML (Hyper Text Markup Language)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транслятором языка программирования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языком разметки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протоколом передачи данных в Интернете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средством просмотра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-страниц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Назначение браузера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просмотр гипертекстовых документов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просмотр графических файлов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общение в сети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набор документов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Назначение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-серверов: 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подключение пользователей к сети Интернет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хранение гипертекстовых документов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общение по сети Интернет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хранение файловых архивов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Выберите истинные высказывания: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каждый компьютер, подключенный к сети должен иметь собственный адрес - IP-адрес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IP-адрес состоит из четырех чисел, разделенных точками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для хранения каждого из чисел IP-адреса выделяют по 1 байту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каждое из чисел IP-адреса может быть от 0 до 255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д)  некоторые числа IP-адреса можно заменять на слова (например, www.mail.ru)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 каждый компьютер, подключенный к сети должен иметь собственное имя  -  доменное имя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общее количество IP-адресов, которое может существовать, составляет примерно 4 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миллиарда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 Петя записал  IP-адрес школьного сервера на листке бумаги и положил его в карман куртки. Петина мама случайно постирала куртку вместе с запиской. После стирки Петя обнаружил в кармане  четыре  обрывка  с  фрагментами  IP-адреса.  Восстановите  IP-адрес  (укажите  порядок следования фрагментов)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.64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3.13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3.133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20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 Доступ к файлу www.txt, находящемуся на сервере http.net, осуществляется по протоколу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http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Запишите URL -адрес файла.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</w:t>
      </w:r>
      <w:proofErr w:type="spellStart"/>
      <w:r>
        <w:rPr>
          <w:rFonts w:ascii="Times New Roman" w:hAnsi="Times New Roman" w:cs="Times New Roman"/>
          <w:sz w:val="28"/>
          <w:szCs w:val="28"/>
        </w:rPr>
        <w:t>http</w:t>
      </w:r>
      <w:proofErr w:type="spellEnd"/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:// 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</w:t>
      </w:r>
      <w:proofErr w:type="spellStart"/>
      <w:r>
        <w:rPr>
          <w:rFonts w:ascii="Times New Roman" w:hAnsi="Times New Roman" w:cs="Times New Roman"/>
          <w:sz w:val="28"/>
          <w:szCs w:val="28"/>
        </w:rPr>
        <w:t>http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</w:t>
      </w:r>
      <w:proofErr w:type="spellStart"/>
      <w:r>
        <w:rPr>
          <w:rFonts w:ascii="Times New Roman" w:hAnsi="Times New Roman" w:cs="Times New Roman"/>
          <w:sz w:val="28"/>
          <w:szCs w:val="28"/>
        </w:rPr>
        <w:t>net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704F1E" w:rsidRDefault="00704F1E" w:rsidP="0070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 </w:t>
      </w:r>
      <w:hyperlink r:id="rId38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www.txt</w:t>
        </w:r>
      </w:hyperlink>
    </w:p>
    <w:p w:rsidR="00FE56C6" w:rsidRDefault="00FE56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E56C6" w:rsidRPr="00FE56C6" w:rsidRDefault="00FE56C6" w:rsidP="00FE56C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21</w:t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E56C6" w:rsidRPr="00FE56C6" w:rsidRDefault="00FE56C6" w:rsidP="00FE56C6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Компьютерное информационное моделирование</w:t>
      </w:r>
    </w:p>
    <w:p w:rsidR="00FE56C6" w:rsidRPr="00FE56C6" w:rsidRDefault="00FE56C6" w:rsidP="00FE56C6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FE56C6" w:rsidRPr="00FE56C6" w:rsidRDefault="00FE56C6" w:rsidP="00FE56C6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знакомство с компьютерным информационным моделированием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</w:p>
    <w:p w:rsidR="00FE56C6" w:rsidRPr="00FE56C6" w:rsidRDefault="00FE56C6" w:rsidP="00FE56C6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FE56C6" w:rsidRPr="00FE56C6" w:rsidRDefault="00FE56C6" w:rsidP="00FE56C6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FE56C6" w:rsidRPr="00FE56C6" w:rsidRDefault="00FE56C6" w:rsidP="00FE56C6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Ход урока</w:t>
      </w:r>
    </w:p>
    <w:p w:rsidR="00FE56C6" w:rsidRPr="00FE56C6" w:rsidRDefault="00FE56C6" w:rsidP="00846F82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FE56C6" w:rsidRPr="00FE56C6" w:rsidRDefault="0069399B" w:rsidP="00846F82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контрольной работы</w:t>
      </w:r>
    </w:p>
    <w:p w:rsidR="00FE56C6" w:rsidRDefault="00FE56C6" w:rsidP="00846F82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69399B" w:rsidRDefault="0069399B" w:rsidP="00846F82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</w:t>
      </w:r>
      <w:r w:rsidR="00846F82">
        <w:rPr>
          <w:rFonts w:ascii="Times New Roman" w:hAnsi="Times New Roman" w:cs="Times New Roman"/>
          <w:sz w:val="24"/>
          <w:szCs w:val="24"/>
        </w:rPr>
        <w:t xml:space="preserve"> (в форме беседы, в сопровождении презентации)</w:t>
      </w:r>
    </w:p>
    <w:p w:rsidR="00846F82" w:rsidRDefault="00846F82" w:rsidP="00846F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18F80A" wp14:editId="0F0A42F6">
            <wp:extent cx="3457575" cy="25622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F82" w:rsidRDefault="00846F82" w:rsidP="00846F82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846F82" w:rsidRDefault="00846F82" w:rsidP="00846F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050B92" wp14:editId="4F322D48">
            <wp:extent cx="3352800" cy="11525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F82" w:rsidRDefault="00846F82" w:rsidP="00846F82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п.16 – изучить</w:t>
      </w:r>
    </w:p>
    <w:p w:rsidR="00846F82" w:rsidRDefault="00846F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6F82" w:rsidRPr="00FE56C6" w:rsidRDefault="00846F82" w:rsidP="00846F8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22</w:t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846F82" w:rsidRPr="00FE56C6" w:rsidRDefault="00846F82" w:rsidP="00846F82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Моделирование зависимостей между величинами</w:t>
      </w:r>
    </w:p>
    <w:p w:rsidR="00846F82" w:rsidRPr="00FE56C6" w:rsidRDefault="00846F82" w:rsidP="00846F82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846F82" w:rsidRPr="00FE56C6" w:rsidRDefault="00846F82" w:rsidP="00846F82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знакомство с моделированием зависимостей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</w:p>
    <w:p w:rsidR="00846F82" w:rsidRPr="00FE56C6" w:rsidRDefault="00846F82" w:rsidP="00846F82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846F82" w:rsidRPr="00FE56C6" w:rsidRDefault="00846F82" w:rsidP="00846F82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846F82" w:rsidRPr="00FE56C6" w:rsidRDefault="00846F82" w:rsidP="00846F82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Ход урока</w:t>
      </w:r>
    </w:p>
    <w:p w:rsidR="00846F82" w:rsidRPr="00FE56C6" w:rsidRDefault="00846F82" w:rsidP="00846F82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846F82" w:rsidRPr="00FE56C6" w:rsidRDefault="00846F82" w:rsidP="00846F82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ранее изученного (фронтальный опрос по вопросам в конце параграфа)</w:t>
      </w:r>
    </w:p>
    <w:p w:rsidR="00846F82" w:rsidRDefault="00846F82" w:rsidP="00846F82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846F82" w:rsidRDefault="00846F82" w:rsidP="00846F82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 (в форме беседы, в сопровождении презентации)</w:t>
      </w:r>
    </w:p>
    <w:p w:rsidR="00846F82" w:rsidRDefault="00846F82" w:rsidP="00846F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A09B20" wp14:editId="1B6BEE53">
            <wp:extent cx="5162550" cy="2971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F82" w:rsidRDefault="00846F82" w:rsidP="00846F82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846F82" w:rsidRDefault="00846F82" w:rsidP="00846F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D14FD7" wp14:editId="3E2D0224">
            <wp:extent cx="5057775" cy="14382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C4" w:rsidRDefault="00846F82" w:rsidP="00846F82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 п.17 изучить</w:t>
      </w:r>
    </w:p>
    <w:p w:rsidR="00E222C4" w:rsidRDefault="00E222C4" w:rsidP="00E222C4"/>
    <w:p w:rsidR="00846F82" w:rsidRDefault="00846F82" w:rsidP="00E222C4"/>
    <w:p w:rsidR="00E222C4" w:rsidRDefault="00E222C4" w:rsidP="00E222C4"/>
    <w:p w:rsidR="00E222C4" w:rsidRDefault="00E222C4" w:rsidP="00E222C4"/>
    <w:p w:rsidR="00E222C4" w:rsidRDefault="00E222C4" w:rsidP="00E222C4"/>
    <w:p w:rsidR="00E222C4" w:rsidRPr="00FE56C6" w:rsidRDefault="00E222C4" w:rsidP="00E222C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23</w:t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222C4" w:rsidRPr="00FE56C6" w:rsidRDefault="00E222C4" w:rsidP="00E222C4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«Получение регрессионных моделей»</w:t>
      </w:r>
    </w:p>
    <w:p w:rsidR="00E222C4" w:rsidRPr="00FE56C6" w:rsidRDefault="00E222C4" w:rsidP="00E222C4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E222C4" w:rsidRPr="00FE56C6" w:rsidRDefault="00E222C4" w:rsidP="00E222C4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выполнение практической работы, научить получению регрессионных моделей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</w:p>
    <w:p w:rsidR="00E222C4" w:rsidRPr="00FE56C6" w:rsidRDefault="00E222C4" w:rsidP="00E222C4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E222C4" w:rsidRDefault="00E222C4" w:rsidP="00E222C4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B10861" w:rsidRDefault="00B10861" w:rsidP="00B108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B10861" w:rsidRPr="00FE56C6" w:rsidRDefault="00B10861" w:rsidP="00B10861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B10861" w:rsidRDefault="00B10861" w:rsidP="00B10861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B10861" w:rsidRDefault="00B10861" w:rsidP="00B10861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gramEnd"/>
    </w:p>
    <w:p w:rsidR="00B10861" w:rsidRDefault="00B10861" w:rsidP="00B108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0861" w:rsidRDefault="00B10861" w:rsidP="00B108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0861" w:rsidRDefault="00B10861" w:rsidP="00B108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70A269" wp14:editId="6B136B69">
            <wp:extent cx="5219700" cy="55721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61" w:rsidRPr="00B10861" w:rsidRDefault="00B10861" w:rsidP="00B108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FD929E" wp14:editId="6AEE7A3B">
            <wp:extent cx="5267325" cy="72866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61" w:rsidRDefault="00B10861" w:rsidP="00B10861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B10861">
        <w:rPr>
          <w:rFonts w:ascii="Times New Roman" w:hAnsi="Times New Roman" w:cs="Times New Roman"/>
          <w:sz w:val="24"/>
          <w:szCs w:val="24"/>
        </w:rPr>
        <w:t>Итог урока</w:t>
      </w:r>
    </w:p>
    <w:p w:rsidR="00B10861" w:rsidRDefault="00B10861" w:rsidP="00B10861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 п.17 – повторить</w:t>
      </w:r>
    </w:p>
    <w:p w:rsidR="00B10861" w:rsidRDefault="00B10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24</w:t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Модели</w:t>
      </w:r>
      <w:r>
        <w:rPr>
          <w:rFonts w:ascii="Times New Roman" w:hAnsi="Times New Roman" w:cs="Times New Roman"/>
          <w:sz w:val="24"/>
          <w:szCs w:val="24"/>
        </w:rPr>
        <w:t xml:space="preserve"> статистического прогнозирования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 w:rsidR="00763921">
        <w:rPr>
          <w:rFonts w:ascii="Times New Roman" w:hAnsi="Times New Roman" w:cs="Times New Roman"/>
          <w:sz w:val="24"/>
          <w:szCs w:val="24"/>
        </w:rPr>
        <w:t>моделями статистического прогнозирования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Ход урока</w:t>
      </w:r>
    </w:p>
    <w:p w:rsidR="00B10861" w:rsidRPr="00FE56C6" w:rsidRDefault="00B10861" w:rsidP="00B10861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B10861" w:rsidRPr="00FE56C6" w:rsidRDefault="00B10861" w:rsidP="00B10861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ранее изученного (фронтальный опрос по вопросам в конце параграфа)</w:t>
      </w:r>
    </w:p>
    <w:p w:rsidR="00B10861" w:rsidRDefault="00B10861" w:rsidP="00B10861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B10861" w:rsidRDefault="00B10861" w:rsidP="00B10861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 (в форме беседы, в сопровождении презентации)</w:t>
      </w:r>
    </w:p>
    <w:p w:rsidR="00B10861" w:rsidRPr="00B10861" w:rsidRDefault="00B10861" w:rsidP="00B10861">
      <w:pPr>
        <w:rPr>
          <w:rFonts w:ascii="Times New Roman" w:hAnsi="Times New Roman" w:cs="Times New Roman"/>
          <w:sz w:val="24"/>
          <w:szCs w:val="24"/>
        </w:rPr>
      </w:pPr>
    </w:p>
    <w:p w:rsidR="00B10861" w:rsidRDefault="00E222C4" w:rsidP="00E222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17A2FA" wp14:editId="5BD415E7">
            <wp:extent cx="5105400" cy="2686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2C4">
        <w:rPr>
          <w:noProof/>
          <w:lang w:eastAsia="ru-RU"/>
        </w:rPr>
        <w:t xml:space="preserve"> </w:t>
      </w:r>
    </w:p>
    <w:p w:rsidR="00B10861" w:rsidRDefault="00B10861" w:rsidP="00B10861">
      <w:pPr>
        <w:pStyle w:val="a3"/>
        <w:numPr>
          <w:ilvl w:val="0"/>
          <w:numId w:val="49"/>
        </w:numPr>
        <w:rPr>
          <w:rFonts w:ascii="Times New Roman" w:hAnsi="Times New Roman" w:cs="Times New Roman"/>
          <w:lang w:eastAsia="ru-RU"/>
        </w:rPr>
      </w:pPr>
      <w:r w:rsidRPr="00B10861">
        <w:rPr>
          <w:rFonts w:ascii="Times New Roman" w:hAnsi="Times New Roman" w:cs="Times New Roman"/>
          <w:lang w:eastAsia="ru-RU"/>
        </w:rPr>
        <w:t>Итог урока</w:t>
      </w:r>
    </w:p>
    <w:p w:rsidR="00B10861" w:rsidRDefault="00B10861" w:rsidP="00B10861">
      <w:pPr>
        <w:pStyle w:val="a3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A84867" wp14:editId="74EE4AAB">
            <wp:extent cx="5267325" cy="21526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61" w:rsidRDefault="00B10861" w:rsidP="00B10861">
      <w:pPr>
        <w:pStyle w:val="a3"/>
        <w:numPr>
          <w:ilvl w:val="0"/>
          <w:numId w:val="49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Домашнее задание: п.18 – изучить</w:t>
      </w:r>
    </w:p>
    <w:p w:rsidR="00763921" w:rsidRDefault="00763921" w:rsidP="00763921">
      <w:pPr>
        <w:rPr>
          <w:rFonts w:ascii="Times New Roman" w:hAnsi="Times New Roman" w:cs="Times New Roman"/>
          <w:sz w:val="24"/>
          <w:szCs w:val="24"/>
        </w:rPr>
      </w:pPr>
    </w:p>
    <w:p w:rsidR="00763921" w:rsidRDefault="00763921" w:rsidP="00763921">
      <w:pPr>
        <w:rPr>
          <w:rFonts w:ascii="Times New Roman" w:hAnsi="Times New Roman" w:cs="Times New Roman"/>
          <w:sz w:val="24"/>
          <w:szCs w:val="24"/>
        </w:rPr>
      </w:pP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25</w:t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Прогнозирование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освоение приемов прогнозирования количественных характеристик системы по регрессионной модели путем восстановления значений и экстраполяции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763921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763921" w:rsidRDefault="00763921" w:rsidP="0076392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763921" w:rsidRPr="00FE56C6" w:rsidRDefault="00763921" w:rsidP="00763921">
      <w:pPr>
        <w:pStyle w:val="a3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763921" w:rsidRDefault="00763921" w:rsidP="00763921">
      <w:pPr>
        <w:pStyle w:val="a3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763921" w:rsidRDefault="00763921" w:rsidP="00763921">
      <w:pPr>
        <w:pStyle w:val="a3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gramEnd"/>
      <w:r>
        <w:rPr>
          <w:noProof/>
          <w:lang w:eastAsia="ru-RU"/>
        </w:rPr>
        <w:drawing>
          <wp:inline distT="0" distB="0" distL="0" distR="0" wp14:anchorId="20145BFF" wp14:editId="481A028E">
            <wp:extent cx="5219700" cy="58102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21" w:rsidRDefault="00763921" w:rsidP="0076392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54999A" wp14:editId="34DD7B9E">
            <wp:extent cx="5162550" cy="7505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21" w:rsidRDefault="00763921" w:rsidP="00763921">
      <w:pPr>
        <w:pStyle w:val="a3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763921" w:rsidRDefault="00763921" w:rsidP="00763921">
      <w:pPr>
        <w:pStyle w:val="a3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 п.18 - повторить</w:t>
      </w:r>
    </w:p>
    <w:p w:rsidR="00763921" w:rsidRPr="00763921" w:rsidRDefault="00763921" w:rsidP="00763921">
      <w:pPr>
        <w:rPr>
          <w:rFonts w:ascii="Times New Roman" w:hAnsi="Times New Roman" w:cs="Times New Roman"/>
          <w:lang w:eastAsia="ru-RU"/>
        </w:rPr>
      </w:pPr>
    </w:p>
    <w:p w:rsidR="00B10861" w:rsidRDefault="00B10861" w:rsidP="00B10861">
      <w:pPr>
        <w:rPr>
          <w:rFonts w:ascii="Times New Roman" w:hAnsi="Times New Roman" w:cs="Times New Roman"/>
          <w:sz w:val="24"/>
          <w:szCs w:val="24"/>
        </w:rPr>
      </w:pPr>
    </w:p>
    <w:p w:rsidR="00B10861" w:rsidRDefault="00B10861" w:rsidP="00B10861">
      <w:pPr>
        <w:rPr>
          <w:rFonts w:ascii="Times New Roman" w:hAnsi="Times New Roman" w:cs="Times New Roman"/>
          <w:sz w:val="24"/>
          <w:szCs w:val="24"/>
        </w:rPr>
      </w:pPr>
    </w:p>
    <w:p w:rsidR="00763921" w:rsidRDefault="00763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0861" w:rsidRPr="00FE56C6" w:rsidRDefault="00763921" w:rsidP="00B1086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26</w:t>
      </w:r>
      <w:r w:rsidR="00B10861" w:rsidRPr="00FE56C6">
        <w:rPr>
          <w:rFonts w:ascii="Times New Roman" w:hAnsi="Times New Roman" w:cs="Times New Roman"/>
          <w:sz w:val="24"/>
          <w:szCs w:val="24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="00B10861"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="00B10861"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="00B10861"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 xml:space="preserve">Моделирование </w:t>
      </w:r>
      <w:r w:rsidR="00763921">
        <w:rPr>
          <w:rFonts w:ascii="Times New Roman" w:hAnsi="Times New Roman" w:cs="Times New Roman"/>
          <w:sz w:val="24"/>
          <w:szCs w:val="24"/>
        </w:rPr>
        <w:t>корреляционных зависимостей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моделированием </w:t>
      </w:r>
      <w:r w:rsidR="00763921">
        <w:rPr>
          <w:rFonts w:ascii="Times New Roman" w:hAnsi="Times New Roman" w:cs="Times New Roman"/>
          <w:sz w:val="24"/>
          <w:szCs w:val="24"/>
        </w:rPr>
        <w:t xml:space="preserve">корреляционных </w:t>
      </w:r>
      <w:r>
        <w:rPr>
          <w:rFonts w:ascii="Times New Roman" w:hAnsi="Times New Roman" w:cs="Times New Roman"/>
          <w:sz w:val="24"/>
          <w:szCs w:val="24"/>
        </w:rPr>
        <w:t>зависимостей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B10861" w:rsidRPr="00FE56C6" w:rsidRDefault="00B10861" w:rsidP="00B1086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Ход урока</w:t>
      </w:r>
    </w:p>
    <w:p w:rsidR="00B10861" w:rsidRPr="00FE56C6" w:rsidRDefault="00B10861" w:rsidP="00B10861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B10861" w:rsidRPr="00FE56C6" w:rsidRDefault="00B10861" w:rsidP="00B10861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ранее изученного (фронтальный опрос по вопросам в конце параграфа)</w:t>
      </w:r>
    </w:p>
    <w:p w:rsidR="00B10861" w:rsidRDefault="00B10861" w:rsidP="00B10861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B10861" w:rsidRDefault="00B10861" w:rsidP="00B10861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 (в форме беседы, в сопровождении презентации)</w:t>
      </w:r>
    </w:p>
    <w:p w:rsidR="00B10861" w:rsidRPr="00B10861" w:rsidRDefault="00B10861" w:rsidP="00B10861">
      <w:pPr>
        <w:rPr>
          <w:rFonts w:ascii="Times New Roman" w:hAnsi="Times New Roman" w:cs="Times New Roman"/>
          <w:lang w:eastAsia="ru-RU"/>
        </w:rPr>
      </w:pPr>
    </w:p>
    <w:p w:rsidR="00763921" w:rsidRDefault="00E222C4" w:rsidP="00E222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EFE674" wp14:editId="5DFD0C2B">
            <wp:extent cx="5124450" cy="22574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2C4">
        <w:rPr>
          <w:noProof/>
          <w:lang w:eastAsia="ru-RU"/>
        </w:rPr>
        <w:t xml:space="preserve"> </w:t>
      </w:r>
    </w:p>
    <w:p w:rsidR="00763921" w:rsidRDefault="00763921" w:rsidP="00763921">
      <w:pPr>
        <w:pStyle w:val="a3"/>
        <w:numPr>
          <w:ilvl w:val="0"/>
          <w:numId w:val="5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63921">
        <w:rPr>
          <w:rFonts w:ascii="Times New Roman" w:hAnsi="Times New Roman" w:cs="Times New Roman"/>
          <w:noProof/>
          <w:sz w:val="24"/>
          <w:szCs w:val="24"/>
          <w:lang w:eastAsia="ru-RU"/>
        </w:rPr>
        <w:t>Итог урока</w:t>
      </w:r>
    </w:p>
    <w:p w:rsidR="00763921" w:rsidRDefault="00763921" w:rsidP="0076392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E927C" wp14:editId="6FC65B10">
            <wp:extent cx="5067300" cy="18192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21" w:rsidRDefault="00763921" w:rsidP="00763921">
      <w:pPr>
        <w:pStyle w:val="a3"/>
        <w:numPr>
          <w:ilvl w:val="0"/>
          <w:numId w:val="5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Домашнее задание: п.19-изучить</w:t>
      </w:r>
    </w:p>
    <w:p w:rsidR="00763921" w:rsidRDefault="00763921" w:rsidP="0076392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3921" w:rsidRDefault="00763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27</w:t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«Про</w:t>
      </w:r>
      <w:r w:rsidR="00A013B3">
        <w:rPr>
          <w:rFonts w:ascii="Times New Roman" w:hAnsi="Times New Roman" w:cs="Times New Roman"/>
          <w:sz w:val="24"/>
          <w:szCs w:val="24"/>
        </w:rPr>
        <w:t>ектные задания на получение регрессионных зависимостей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освоение приемов прогнозирования количественных характеристик системы по регрессионной модели путем восстановления значений и экстраполяции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763921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763921" w:rsidRDefault="00763921" w:rsidP="0076392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763921" w:rsidRPr="00FE56C6" w:rsidRDefault="00763921" w:rsidP="00763921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763921" w:rsidRDefault="00763921" w:rsidP="00763921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763921" w:rsidRDefault="00763921" w:rsidP="00763921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 w:rsidRPr="00763921"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gramStart"/>
      <w:r w:rsidRPr="00763921">
        <w:rPr>
          <w:rFonts w:ascii="Times New Roman" w:hAnsi="Times New Roman" w:cs="Times New Roman"/>
          <w:sz w:val="24"/>
          <w:szCs w:val="24"/>
        </w:rPr>
        <w:t>ПР</w:t>
      </w:r>
      <w:proofErr w:type="gramEnd"/>
    </w:p>
    <w:p w:rsidR="00A013B3" w:rsidRDefault="00A013B3" w:rsidP="0076392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04418F" wp14:editId="3E52FD91">
            <wp:extent cx="5057775" cy="39719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3B3" w:rsidRDefault="00A013B3" w:rsidP="00A013B3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763921" w:rsidRPr="00763921" w:rsidRDefault="00A013B3" w:rsidP="00A013B3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 п.19 - повторить</w:t>
      </w:r>
      <w:r w:rsidR="00763921" w:rsidRPr="00763921">
        <w:rPr>
          <w:rFonts w:ascii="Times New Roman" w:hAnsi="Times New Roman" w:cs="Times New Roman"/>
          <w:sz w:val="24"/>
          <w:szCs w:val="24"/>
        </w:rPr>
        <w:br w:type="page"/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28</w:t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Модели оптимального планирования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>
        <w:rPr>
          <w:rFonts w:ascii="Times New Roman" w:hAnsi="Times New Roman" w:cs="Times New Roman"/>
          <w:sz w:val="24"/>
          <w:szCs w:val="24"/>
        </w:rPr>
        <w:t>моделью оптимального планирования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763921" w:rsidRPr="00FE56C6" w:rsidRDefault="00763921" w:rsidP="00763921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Ход урока</w:t>
      </w:r>
    </w:p>
    <w:p w:rsidR="00763921" w:rsidRPr="00FE56C6" w:rsidRDefault="00763921" w:rsidP="00763921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763921" w:rsidRPr="00FE56C6" w:rsidRDefault="00763921" w:rsidP="00763921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ранее изученного (фронтальный опрос по вопросам в конце параграфа)</w:t>
      </w:r>
    </w:p>
    <w:p w:rsidR="00763921" w:rsidRDefault="00763921" w:rsidP="00763921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763921" w:rsidRPr="00763921" w:rsidRDefault="00763921" w:rsidP="00763921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 (в форме беседы, в сопровождении презентации)</w:t>
      </w:r>
    </w:p>
    <w:p w:rsidR="00763921" w:rsidRDefault="00E222C4" w:rsidP="00E222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E155B" wp14:editId="69ED8561">
            <wp:extent cx="5124450" cy="22764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2C4">
        <w:rPr>
          <w:noProof/>
          <w:lang w:eastAsia="ru-RU"/>
        </w:rPr>
        <w:t xml:space="preserve"> </w:t>
      </w:r>
    </w:p>
    <w:p w:rsidR="00763921" w:rsidRPr="00763921" w:rsidRDefault="00763921" w:rsidP="00763921">
      <w:pPr>
        <w:pStyle w:val="a3"/>
        <w:numPr>
          <w:ilvl w:val="0"/>
          <w:numId w:val="5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63921">
        <w:rPr>
          <w:rFonts w:ascii="Times New Roman" w:hAnsi="Times New Roman" w:cs="Times New Roman"/>
          <w:noProof/>
          <w:sz w:val="24"/>
          <w:szCs w:val="24"/>
          <w:lang w:eastAsia="ru-RU"/>
        </w:rPr>
        <w:t>Итог урока</w:t>
      </w:r>
    </w:p>
    <w:p w:rsidR="00763921" w:rsidRDefault="00E222C4" w:rsidP="00E222C4">
      <w:r>
        <w:rPr>
          <w:noProof/>
          <w:lang w:eastAsia="ru-RU"/>
        </w:rPr>
        <w:drawing>
          <wp:inline distT="0" distB="0" distL="0" distR="0" wp14:anchorId="45557A87" wp14:editId="6F1D8BFF">
            <wp:extent cx="4924425" cy="9525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21" w:rsidRDefault="00763921" w:rsidP="00763921"/>
    <w:p w:rsidR="00A013B3" w:rsidRDefault="00763921" w:rsidP="00763921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763921">
        <w:rPr>
          <w:rFonts w:ascii="Times New Roman" w:hAnsi="Times New Roman" w:cs="Times New Roman"/>
          <w:sz w:val="24"/>
          <w:szCs w:val="24"/>
        </w:rPr>
        <w:t>Домашнее задание: п.20 - изучить</w:t>
      </w:r>
    </w:p>
    <w:p w:rsidR="00A013B3" w:rsidRDefault="00A013B3" w:rsidP="00A013B3"/>
    <w:p w:rsidR="00A013B3" w:rsidRDefault="00A01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29</w:t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Расчет корреляционных зависимостей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получение представления о корреляционной зависимости величин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освоение способа вычисления корреляции с помощью функции КОРРЕЛ;</w:t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A013B3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A013B3" w:rsidRDefault="00A013B3" w:rsidP="00A013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A013B3" w:rsidRPr="00FE56C6" w:rsidRDefault="00A013B3" w:rsidP="00A013B3">
      <w:pPr>
        <w:pStyle w:val="a3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A013B3" w:rsidRDefault="00A013B3" w:rsidP="00A013B3">
      <w:pPr>
        <w:pStyle w:val="a3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A013B3" w:rsidRDefault="00A013B3" w:rsidP="00A013B3">
      <w:pPr>
        <w:pStyle w:val="a3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763921"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gramStart"/>
      <w:r w:rsidRPr="00763921">
        <w:rPr>
          <w:rFonts w:ascii="Times New Roman" w:hAnsi="Times New Roman" w:cs="Times New Roman"/>
          <w:sz w:val="24"/>
          <w:szCs w:val="24"/>
        </w:rPr>
        <w:t>ПР</w:t>
      </w:r>
      <w:proofErr w:type="gramEnd"/>
    </w:p>
    <w:p w:rsidR="00A013B3" w:rsidRDefault="00A013B3" w:rsidP="00A013B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8665A5" wp14:editId="46F634D2">
            <wp:extent cx="5019675" cy="9048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1E347B" wp14:editId="2CCFFC6C">
            <wp:extent cx="5153025" cy="49434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3B3" w:rsidRPr="00A013B3" w:rsidRDefault="00A013B3" w:rsidP="00A013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A6D950" wp14:editId="67EB9C3D">
            <wp:extent cx="6134100" cy="59531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3B3" w:rsidRDefault="00A013B3" w:rsidP="00A013B3">
      <w:pPr>
        <w:pStyle w:val="a3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A013B3">
        <w:rPr>
          <w:rFonts w:ascii="Times New Roman" w:hAnsi="Times New Roman" w:cs="Times New Roman"/>
          <w:sz w:val="24"/>
          <w:szCs w:val="24"/>
        </w:rPr>
        <w:t>Итог урока</w:t>
      </w:r>
    </w:p>
    <w:p w:rsidR="00A013B3" w:rsidRDefault="00A013B3" w:rsidP="00A013B3">
      <w:pPr>
        <w:pStyle w:val="a3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A013B3">
        <w:rPr>
          <w:rFonts w:ascii="Times New Roman" w:hAnsi="Times New Roman" w:cs="Times New Roman"/>
          <w:sz w:val="24"/>
          <w:szCs w:val="24"/>
        </w:rPr>
        <w:t>Домашнее задание: п.19 - повторить</w:t>
      </w:r>
    </w:p>
    <w:p w:rsidR="00A013B3" w:rsidRDefault="00A013B3" w:rsidP="00A013B3"/>
    <w:p w:rsidR="00A013B3" w:rsidRDefault="00A013B3">
      <w:r>
        <w:br w:type="page"/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Урок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ab/>
        <w:t xml:space="preserve">дата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</w:rPr>
        <w:t xml:space="preserve">   </w:t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E56C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Контрольная работа «Информационное моделирование»</w:t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контроль знаний</w:t>
      </w:r>
      <w:r w:rsidRPr="00FE56C6">
        <w:rPr>
          <w:rFonts w:ascii="Times New Roman" w:hAnsi="Times New Roman" w:cs="Times New Roman"/>
          <w:sz w:val="24"/>
          <w:szCs w:val="24"/>
        </w:rPr>
        <w:t>;</w:t>
      </w:r>
    </w:p>
    <w:p w:rsidR="00A013B3" w:rsidRPr="00FE56C6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 xml:space="preserve">- развивать мышление, память, </w:t>
      </w:r>
      <w:r>
        <w:rPr>
          <w:rFonts w:ascii="Times New Roman" w:hAnsi="Times New Roman" w:cs="Times New Roman"/>
          <w:sz w:val="24"/>
          <w:szCs w:val="24"/>
        </w:rPr>
        <w:t>внимание.</w:t>
      </w:r>
    </w:p>
    <w:p w:rsidR="00A013B3" w:rsidRDefault="00A013B3" w:rsidP="00A013B3">
      <w:p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- воспитывать информационную культуру учащихся.</w:t>
      </w:r>
    </w:p>
    <w:p w:rsidR="00A013B3" w:rsidRDefault="00A013B3" w:rsidP="00A013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A013B3" w:rsidRPr="00FE56C6" w:rsidRDefault="00A013B3" w:rsidP="00A013B3">
      <w:pPr>
        <w:pStyle w:val="a3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Организация начала урока</w:t>
      </w:r>
    </w:p>
    <w:p w:rsidR="00A013B3" w:rsidRDefault="00A013B3" w:rsidP="00A013B3">
      <w:pPr>
        <w:pStyle w:val="a3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FE56C6">
        <w:rPr>
          <w:rFonts w:ascii="Times New Roman" w:hAnsi="Times New Roman" w:cs="Times New Roman"/>
          <w:sz w:val="24"/>
          <w:szCs w:val="24"/>
        </w:rPr>
        <w:t>Сообщить тему и цели урока</w:t>
      </w:r>
    </w:p>
    <w:p w:rsidR="00281DA7" w:rsidRDefault="00A013B3" w:rsidP="00A013B3">
      <w:pPr>
        <w:pStyle w:val="a3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A013B3">
        <w:rPr>
          <w:rFonts w:ascii="Times New Roman" w:hAnsi="Times New Roman" w:cs="Times New Roman"/>
          <w:sz w:val="24"/>
          <w:szCs w:val="24"/>
        </w:rPr>
        <w:t xml:space="preserve">Выполнение </w:t>
      </w:r>
      <w:r>
        <w:rPr>
          <w:rFonts w:ascii="Times New Roman" w:hAnsi="Times New Roman" w:cs="Times New Roman"/>
          <w:sz w:val="24"/>
          <w:szCs w:val="24"/>
        </w:rPr>
        <w:t>контрольной работы (тестирование)</w:t>
      </w:r>
    </w:p>
    <w:p w:rsidR="00281DA7" w:rsidRPr="00281DA7" w:rsidRDefault="00281DA7" w:rsidP="00281D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ab/>
      </w:r>
      <w:r w:rsidRPr="00281DA7">
        <w:rPr>
          <w:rFonts w:ascii="Times New Roman" w:hAnsi="Times New Roman" w:cs="Times New Roman"/>
          <w:b/>
          <w:sz w:val="24"/>
          <w:szCs w:val="24"/>
        </w:rPr>
        <w:t>Тест «Информационное моделирование»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 xml:space="preserve">1.  Какими свойствами должен обладать производственный робот для его </w:t>
      </w:r>
      <w:proofErr w:type="gramStart"/>
      <w:r w:rsidRPr="00281DA7">
        <w:rPr>
          <w:rFonts w:ascii="Times New Roman" w:hAnsi="Times New Roman" w:cs="Times New Roman"/>
          <w:sz w:val="24"/>
          <w:szCs w:val="24"/>
        </w:rPr>
        <w:t>успешного</w:t>
      </w:r>
      <w:proofErr w:type="gramEnd"/>
      <w:r w:rsidRPr="00281D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использования в качестве модели человека?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способность мыслить, разговаривать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способность ходить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умение брать и перемещать детали, закручивать болты и гайки и пр.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обеспечение внешнего сходства с человеком (форма и размер человеческого тела)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2.  Какие из моделей можно рассматривать в качестве информационной модели человека: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характеристика с места учебы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компьютер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медицинская карта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личная карточка работника предприятия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д)  кукла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3.  Какие модели учитывают изменение свойств моделируемого объекта от времени: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мягкие игрушки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подопытные животные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учебники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заводные игрушки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д)  глобус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4.  Модель это …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уменьшенная копия предмета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 xml:space="preserve">б)  объект, который рассматривается вместо </w:t>
      </w:r>
      <w:proofErr w:type="gramStart"/>
      <w:r w:rsidRPr="00281DA7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281DA7">
        <w:rPr>
          <w:rFonts w:ascii="Times New Roman" w:hAnsi="Times New Roman" w:cs="Times New Roman"/>
          <w:sz w:val="24"/>
          <w:szCs w:val="24"/>
        </w:rPr>
        <w:t xml:space="preserve"> для каких-то целей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профессия в шоу – бизнесе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lastRenderedPageBreak/>
        <w:t>5.  Какое действие не является этапом моделирования: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Коллекционирование марок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Получение решения задач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Проверка совпадения свойств объекта модели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Проверка макета здания на сейсмостойкость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6.  Неадекватной моделью для объекта Земной шар является: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Карта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Глобус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Воздушный шарик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7.  Какая форма отображения графической модели применима для отображения процессов происходящих во времени: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Карта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Схема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Чертеж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График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8.  Предметной моделью является: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 xml:space="preserve">а)  Макет здания 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Карта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Чертеж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Диаграмма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д)  Схема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9.  Указать правильную тройку из ряда: «Человек – натуральная модель информационная модель»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Человек – анатомический скелет – медицинская карта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Здание – пенопластовый макет – проект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Земной шар – глобус – карта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Самолет – модель из картона – чертежи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 xml:space="preserve">10.  Объект, внутреннее устройство которого принципиально скрыто от исследователя, 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1DA7">
        <w:rPr>
          <w:rFonts w:ascii="Times New Roman" w:hAnsi="Times New Roman" w:cs="Times New Roman"/>
          <w:sz w:val="24"/>
          <w:szCs w:val="24"/>
        </w:rPr>
        <w:t>введен</w:t>
      </w:r>
      <w:proofErr w:type="gramEnd"/>
      <w:r w:rsidRPr="00281DA7">
        <w:rPr>
          <w:rFonts w:ascii="Times New Roman" w:hAnsi="Times New Roman" w:cs="Times New Roman"/>
          <w:sz w:val="24"/>
          <w:szCs w:val="24"/>
        </w:rPr>
        <w:t xml:space="preserve"> в кибернетике под названием: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Белый лист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Темная лошадка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Черный квадрат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Темная комната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д)  Черный ящик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lastRenderedPageBreak/>
        <w:t>11.  Информационной моделью, описывающей организацию учебного процесса школы, является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Классный журнал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Список учащихся школы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Расписание уроков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Список преподавателей школы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д)  Перечень учебников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12.  Двоичная матрица отражает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Количественные характеристики (свойства) объектов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Сведения, которые позволяют отличить один объект от другого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Взаимосвязи между разными объектами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Качественный характер связей между объектами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13.  Какой факультатив посещает наибольшее количество учеников?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Информатика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Танцы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в)  Математика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Танцы и математика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д)  Танцы и информатика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 xml:space="preserve">14.  К какому типу относится таблица – информационная модель «Баскетбольная секция»: 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а)  Объект – свойство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б)  Объект – объект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 xml:space="preserve">в)  Матрица </w:t>
      </w:r>
    </w:p>
    <w:p w:rsidR="00281DA7" w:rsidRPr="00281DA7" w:rsidRDefault="00281DA7" w:rsidP="0028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г)  Двоичная матрица</w:t>
      </w:r>
    </w:p>
    <w:p w:rsidR="00281DA7" w:rsidRDefault="00281DA7" w:rsidP="00281DA7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281DA7" w:rsidRDefault="00281DA7" w:rsidP="00281DA7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E222C4" w:rsidRPr="00281DA7" w:rsidRDefault="00281DA7" w:rsidP="00281DA7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81DA7">
        <w:rPr>
          <w:rFonts w:ascii="Times New Roman" w:hAnsi="Times New Roman" w:cs="Times New Roman"/>
          <w:sz w:val="24"/>
          <w:szCs w:val="24"/>
        </w:rPr>
        <w:t>4. Итог урока</w:t>
      </w:r>
    </w:p>
    <w:p w:rsidR="00281DA7" w:rsidRPr="00281DA7" w:rsidRDefault="00281DA7" w:rsidP="00281DA7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 w:rsidRPr="00281DA7">
        <w:rPr>
          <w:rFonts w:ascii="Times New Roman" w:hAnsi="Times New Roman" w:cs="Times New Roman"/>
          <w:sz w:val="24"/>
          <w:szCs w:val="24"/>
        </w:rPr>
        <w:t>5. Домашнее задание: повторить пройденный материал</w:t>
      </w:r>
    </w:p>
    <w:sectPr w:rsidR="00281DA7" w:rsidRPr="00281DA7" w:rsidSect="009D26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7E40"/>
    <w:multiLevelType w:val="hybridMultilevel"/>
    <w:tmpl w:val="6ED2DBD6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2522E0C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3304A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3788E"/>
    <w:multiLevelType w:val="hybridMultilevel"/>
    <w:tmpl w:val="6986A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C09DB"/>
    <w:multiLevelType w:val="hybridMultilevel"/>
    <w:tmpl w:val="9D44D284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8FE3A75"/>
    <w:multiLevelType w:val="hybridMultilevel"/>
    <w:tmpl w:val="B316CA1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9E6639B"/>
    <w:multiLevelType w:val="hybridMultilevel"/>
    <w:tmpl w:val="0A4A0F9E"/>
    <w:lvl w:ilvl="0" w:tplc="7AFC90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525CFB"/>
    <w:multiLevelType w:val="hybridMultilevel"/>
    <w:tmpl w:val="B9E2B2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C259D6"/>
    <w:multiLevelType w:val="multilevel"/>
    <w:tmpl w:val="6E4CCD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116168F2"/>
    <w:multiLevelType w:val="hybridMultilevel"/>
    <w:tmpl w:val="D636656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1444195B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B341DB"/>
    <w:multiLevelType w:val="multilevel"/>
    <w:tmpl w:val="6982F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52013B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820261"/>
    <w:multiLevelType w:val="hybridMultilevel"/>
    <w:tmpl w:val="93245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CC31D0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632E8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619A9"/>
    <w:multiLevelType w:val="singleLevel"/>
    <w:tmpl w:val="F4B8C3E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298E5EBD"/>
    <w:multiLevelType w:val="hybridMultilevel"/>
    <w:tmpl w:val="6B1A620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AC15828"/>
    <w:multiLevelType w:val="multilevel"/>
    <w:tmpl w:val="920A0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E525F0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264116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904DAD"/>
    <w:multiLevelType w:val="multilevel"/>
    <w:tmpl w:val="5A1C4F0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5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372CB5"/>
    <w:multiLevelType w:val="hybridMultilevel"/>
    <w:tmpl w:val="AFCA5892"/>
    <w:lvl w:ilvl="0" w:tplc="78F237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0BA50B5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2B043C"/>
    <w:multiLevelType w:val="hybridMultilevel"/>
    <w:tmpl w:val="3A08B3A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3956A44"/>
    <w:multiLevelType w:val="multilevel"/>
    <w:tmpl w:val="EE780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440C4BAE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E847D5"/>
    <w:multiLevelType w:val="multilevel"/>
    <w:tmpl w:val="643E0BE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F91394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FA1CB1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2C28C3"/>
    <w:multiLevelType w:val="hybridMultilevel"/>
    <w:tmpl w:val="4B1E2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A05DB7"/>
    <w:multiLevelType w:val="hybridMultilevel"/>
    <w:tmpl w:val="21C0498C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48EF418F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AA4C56"/>
    <w:multiLevelType w:val="hybridMultilevel"/>
    <w:tmpl w:val="F1586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912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7345B6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8850AC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460548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5F1A0B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39F3263"/>
    <w:multiLevelType w:val="multilevel"/>
    <w:tmpl w:val="8A7298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3F77957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8C36D5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A21A72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970A6A"/>
    <w:multiLevelType w:val="hybridMultilevel"/>
    <w:tmpl w:val="F1586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30401F"/>
    <w:multiLevelType w:val="hybridMultilevel"/>
    <w:tmpl w:val="42A64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C02598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332CD2"/>
    <w:multiLevelType w:val="hybridMultilevel"/>
    <w:tmpl w:val="951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9843B0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>
    <w:nsid w:val="69885D2F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B27868"/>
    <w:multiLevelType w:val="hybridMultilevel"/>
    <w:tmpl w:val="F2A8C26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6C8B6E9F"/>
    <w:multiLevelType w:val="hybridMultilevel"/>
    <w:tmpl w:val="F15867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A83190"/>
    <w:multiLevelType w:val="multilevel"/>
    <w:tmpl w:val="487AFA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1">
    <w:nsid w:val="74442EE7"/>
    <w:multiLevelType w:val="hybridMultilevel"/>
    <w:tmpl w:val="4134C956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>
    <w:nsid w:val="778B5A77"/>
    <w:multiLevelType w:val="hybridMultilevel"/>
    <w:tmpl w:val="E1CE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BFE1C63"/>
    <w:multiLevelType w:val="hybridMultilevel"/>
    <w:tmpl w:val="7FD0F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115B69"/>
    <w:multiLevelType w:val="singleLevel"/>
    <w:tmpl w:val="F4B8C3E6"/>
    <w:lvl w:ilvl="0">
      <w:start w:val="1"/>
      <w:numFmt w:val="lowerLetter"/>
      <w:lvlText w:val="%1)"/>
      <w:lvlJc w:val="left"/>
      <w:pPr>
        <w:tabs>
          <w:tab w:val="num" w:pos="3054"/>
        </w:tabs>
        <w:ind w:left="3054" w:hanging="360"/>
      </w:pPr>
      <w:rPr>
        <w:rFonts w:ascii="Times New Roman" w:hAnsi="Times New Roman" w:hint="default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2"/>
  </w:num>
  <w:num w:numId="4">
    <w:abstractNumId w:val="49"/>
  </w:num>
  <w:num w:numId="5">
    <w:abstractNumId w:val="30"/>
  </w:num>
  <w:num w:numId="6">
    <w:abstractNumId w:val="43"/>
  </w:num>
  <w:num w:numId="7">
    <w:abstractNumId w:val="3"/>
  </w:num>
  <w:num w:numId="8">
    <w:abstractNumId w:val="35"/>
  </w:num>
  <w:num w:numId="9">
    <w:abstractNumId w:val="53"/>
  </w:num>
  <w:num w:numId="10">
    <w:abstractNumId w:val="26"/>
  </w:num>
  <w:num w:numId="11">
    <w:abstractNumId w:val="48"/>
  </w:num>
  <w:num w:numId="12">
    <w:abstractNumId w:val="39"/>
  </w:num>
  <w:num w:numId="13">
    <w:abstractNumId w:val="14"/>
  </w:num>
  <w:num w:numId="14">
    <w:abstractNumId w:val="40"/>
  </w:num>
  <w:num w:numId="15">
    <w:abstractNumId w:val="13"/>
  </w:num>
  <w:num w:numId="16">
    <w:abstractNumId w:val="24"/>
  </w:num>
  <w:num w:numId="17">
    <w:abstractNumId w:val="46"/>
  </w:num>
  <w:num w:numId="18">
    <w:abstractNumId w:val="50"/>
  </w:num>
  <w:num w:numId="19">
    <w:abstractNumId w:val="16"/>
  </w:num>
  <w:num w:numId="20">
    <w:abstractNumId w:val="6"/>
  </w:num>
  <w:num w:numId="21">
    <w:abstractNumId w:val="54"/>
  </w:num>
  <w:num w:numId="22">
    <w:abstractNumId w:val="18"/>
  </w:num>
  <w:num w:numId="23">
    <w:abstractNumId w:val="11"/>
  </w:num>
  <w:num w:numId="24">
    <w:abstractNumId w:val="21"/>
  </w:num>
  <w:num w:numId="25">
    <w:abstractNumId w:val="38"/>
  </w:num>
  <w:num w:numId="26">
    <w:abstractNumId w:val="25"/>
  </w:num>
  <w:num w:numId="27">
    <w:abstractNumId w:val="8"/>
  </w:num>
  <w:num w:numId="28">
    <w:abstractNumId w:val="27"/>
  </w:num>
  <w:num w:numId="29">
    <w:abstractNumId w:val="7"/>
  </w:num>
  <w:num w:numId="30">
    <w:abstractNumId w:val="4"/>
  </w:num>
  <w:num w:numId="31">
    <w:abstractNumId w:val="17"/>
  </w:num>
  <w:num w:numId="32">
    <w:abstractNumId w:val="0"/>
  </w:num>
  <w:num w:numId="33">
    <w:abstractNumId w:val="9"/>
  </w:num>
  <w:num w:numId="34">
    <w:abstractNumId w:val="31"/>
  </w:num>
  <w:num w:numId="35">
    <w:abstractNumId w:val="51"/>
  </w:num>
  <w:num w:numId="36">
    <w:abstractNumId w:val="34"/>
  </w:num>
  <w:num w:numId="37">
    <w:abstractNumId w:val="5"/>
  </w:num>
  <w:num w:numId="38">
    <w:abstractNumId w:val="29"/>
  </w:num>
  <w:num w:numId="39">
    <w:abstractNumId w:val="1"/>
  </w:num>
  <w:num w:numId="40">
    <w:abstractNumId w:val="20"/>
  </w:num>
  <w:num w:numId="41">
    <w:abstractNumId w:val="45"/>
  </w:num>
  <w:num w:numId="42">
    <w:abstractNumId w:val="44"/>
  </w:num>
  <w:num w:numId="43">
    <w:abstractNumId w:val="52"/>
  </w:num>
  <w:num w:numId="44">
    <w:abstractNumId w:val="36"/>
  </w:num>
  <w:num w:numId="4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</w:num>
  <w:num w:numId="47">
    <w:abstractNumId w:val="12"/>
  </w:num>
  <w:num w:numId="48">
    <w:abstractNumId w:val="10"/>
  </w:num>
  <w:num w:numId="49">
    <w:abstractNumId w:val="37"/>
  </w:num>
  <w:num w:numId="50">
    <w:abstractNumId w:val="15"/>
  </w:num>
  <w:num w:numId="51">
    <w:abstractNumId w:val="41"/>
  </w:num>
  <w:num w:numId="52">
    <w:abstractNumId w:val="2"/>
  </w:num>
  <w:num w:numId="53">
    <w:abstractNumId w:val="28"/>
  </w:num>
  <w:num w:numId="54">
    <w:abstractNumId w:val="23"/>
  </w:num>
  <w:num w:numId="55">
    <w:abstractNumId w:val="47"/>
  </w:num>
  <w:num w:numId="56">
    <w:abstractNumId w:val="3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320"/>
    <w:rsid w:val="000655FC"/>
    <w:rsid w:val="000E1C1B"/>
    <w:rsid w:val="001A64C1"/>
    <w:rsid w:val="001B14E9"/>
    <w:rsid w:val="00253014"/>
    <w:rsid w:val="00281DA7"/>
    <w:rsid w:val="003D4E3A"/>
    <w:rsid w:val="00402591"/>
    <w:rsid w:val="00456D26"/>
    <w:rsid w:val="00473699"/>
    <w:rsid w:val="004C3FDA"/>
    <w:rsid w:val="0051521A"/>
    <w:rsid w:val="005305C6"/>
    <w:rsid w:val="00533320"/>
    <w:rsid w:val="0055028B"/>
    <w:rsid w:val="005C76D9"/>
    <w:rsid w:val="00614B3F"/>
    <w:rsid w:val="0069399B"/>
    <w:rsid w:val="006C41FE"/>
    <w:rsid w:val="006E1576"/>
    <w:rsid w:val="00704F1E"/>
    <w:rsid w:val="00763921"/>
    <w:rsid w:val="007C5FD1"/>
    <w:rsid w:val="007D0C24"/>
    <w:rsid w:val="008055FD"/>
    <w:rsid w:val="008204DC"/>
    <w:rsid w:val="0084207B"/>
    <w:rsid w:val="00846F82"/>
    <w:rsid w:val="00885D10"/>
    <w:rsid w:val="00925100"/>
    <w:rsid w:val="009D267C"/>
    <w:rsid w:val="009F1FF3"/>
    <w:rsid w:val="00A013B3"/>
    <w:rsid w:val="00AA19EC"/>
    <w:rsid w:val="00B10861"/>
    <w:rsid w:val="00B74D03"/>
    <w:rsid w:val="00C04899"/>
    <w:rsid w:val="00D064BC"/>
    <w:rsid w:val="00D4431A"/>
    <w:rsid w:val="00DB5677"/>
    <w:rsid w:val="00DC7E90"/>
    <w:rsid w:val="00E222C4"/>
    <w:rsid w:val="00E37333"/>
    <w:rsid w:val="00F05842"/>
    <w:rsid w:val="00F3606B"/>
    <w:rsid w:val="00F53B78"/>
    <w:rsid w:val="00FA11CC"/>
    <w:rsid w:val="00FE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6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100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9D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04F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6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100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9D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04F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5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txt" TargetMode="External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D0067-3DC2-477C-8508-61BCA7C2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5625</Words>
  <Characters>32065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30</cp:revision>
  <cp:lastPrinted>2016-10-17T07:14:00Z</cp:lastPrinted>
  <dcterms:created xsi:type="dcterms:W3CDTF">2016-09-08T10:41:00Z</dcterms:created>
  <dcterms:modified xsi:type="dcterms:W3CDTF">2017-03-11T17:17:00Z</dcterms:modified>
</cp:coreProperties>
</file>